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0" w:rsidRPr="009208C0" w:rsidRDefault="009208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119"/>
        <w:gridCol w:w="3402"/>
        <w:gridCol w:w="3969"/>
      </w:tblGrid>
      <w:tr w:rsidR="00695A4F" w:rsidTr="00985C61">
        <w:trPr>
          <w:trHeight w:val="657"/>
        </w:trPr>
        <w:tc>
          <w:tcPr>
            <w:tcW w:w="15735" w:type="dxa"/>
            <w:gridSpan w:val="5"/>
            <w:vAlign w:val="center"/>
          </w:tcPr>
          <w:p w:rsidR="00985C61" w:rsidRDefault="00985C61" w:rsidP="00695A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LISTA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JEDNOSTEK 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NIEODPŁATNEGO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PORADNICTWA</w:t>
            </w:r>
          </w:p>
          <w:p w:rsidR="00616B2B" w:rsidRPr="00616B2B" w:rsidRDefault="00616B2B" w:rsidP="00616B2B">
            <w:pPr>
              <w:rPr>
                <w:sz w:val="24"/>
                <w:szCs w:val="24"/>
              </w:rPr>
            </w:pPr>
          </w:p>
        </w:tc>
      </w:tr>
      <w:tr w:rsidR="00C61F0D" w:rsidTr="00461DCE">
        <w:trPr>
          <w:trHeight w:val="989"/>
        </w:trPr>
        <w:tc>
          <w:tcPr>
            <w:tcW w:w="2694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ABE"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2551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3119" w:type="dxa"/>
            <w:vAlign w:val="center"/>
          </w:tcPr>
          <w:p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  <w:p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strona internetowa</w:t>
            </w:r>
          </w:p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poczty elektronicznej</w:t>
            </w:r>
          </w:p>
        </w:tc>
        <w:tc>
          <w:tcPr>
            <w:tcW w:w="3402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PRZYJMOWANIA</w:t>
            </w:r>
          </w:p>
        </w:tc>
        <w:tc>
          <w:tcPr>
            <w:tcW w:w="3969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PORADNICTWA/ KRYTERIUM DOSTĘPU</w:t>
            </w:r>
          </w:p>
        </w:tc>
      </w:tr>
      <w:tr w:rsidR="00695A4F" w:rsidTr="00C61F0D">
        <w:trPr>
          <w:trHeight w:val="555"/>
        </w:trPr>
        <w:tc>
          <w:tcPr>
            <w:tcW w:w="15735" w:type="dxa"/>
            <w:gridSpan w:val="5"/>
            <w:vAlign w:val="center"/>
          </w:tcPr>
          <w:p w:rsidR="00695A4F" w:rsidRP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KONSUMENCKIE</w:t>
            </w:r>
          </w:p>
        </w:tc>
      </w:tr>
      <w:tr w:rsidR="00696427" w:rsidTr="00461DCE">
        <w:tc>
          <w:tcPr>
            <w:tcW w:w="2694" w:type="dxa"/>
          </w:tcPr>
          <w:p w:rsidR="00695A4F" w:rsidRPr="00CB1D9D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Konkurencji i Konsumentów</w:t>
            </w:r>
          </w:p>
        </w:tc>
        <w:tc>
          <w:tcPr>
            <w:tcW w:w="2551" w:type="dxa"/>
          </w:tcPr>
          <w:p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pl. Powstańców Warszawy 1</w:t>
            </w:r>
            <w:r w:rsidRPr="00236286">
              <w:rPr>
                <w:rFonts w:ascii="Times New Roman" w:hAnsi="Times New Roman" w:cs="Times New Roman"/>
                <w:sz w:val="20"/>
                <w:szCs w:val="20"/>
              </w:rPr>
              <w:br/>
              <w:t>00-950 Warszawa</w:t>
            </w:r>
          </w:p>
        </w:tc>
        <w:tc>
          <w:tcPr>
            <w:tcW w:w="3119" w:type="dxa"/>
          </w:tcPr>
          <w:p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22 55 60 800</w:t>
            </w:r>
          </w:p>
          <w:p w:rsidR="00695A4F" w:rsidRDefault="005017E1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uokik@uokik.gov.pl" w:history="1">
              <w:r w:rsidR="00695A4F" w:rsidRPr="00236286">
                <w:rPr>
                  <w:rFonts w:ascii="Times New Roman" w:hAnsi="Times New Roman" w:cs="Times New Roman"/>
                  <w:sz w:val="20"/>
                  <w:szCs w:val="20"/>
                </w:rPr>
                <w:t>uokik@uokik.gov.pl</w:t>
              </w:r>
            </w:hyperlink>
          </w:p>
          <w:p w:rsidR="00695A4F" w:rsidRPr="002C0FA8" w:rsidRDefault="005017E1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95A4F"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www.uokik.gov.pl</w:t>
              </w:r>
            </w:hyperlink>
          </w:p>
          <w:p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2C0FA8" w:rsidRDefault="005017E1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95A4F"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porady@dlakonsumentow.pl</w:t>
              </w:r>
            </w:hyperlink>
          </w:p>
          <w:p w:rsidR="00695A4F" w:rsidRPr="00E8138C" w:rsidRDefault="00E26795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infolinia: 22 266 76 76</w:t>
            </w:r>
            <w:r w:rsidR="00695A4F">
              <w:rPr>
                <w:rFonts w:ascii="Times New Roman" w:hAnsi="Times New Roman" w:cs="Times New Roman"/>
                <w:sz w:val="20"/>
                <w:szCs w:val="20"/>
              </w:rPr>
              <w:br/>
              <w:t>801 440 220</w:t>
            </w:r>
          </w:p>
        </w:tc>
        <w:tc>
          <w:tcPr>
            <w:tcW w:w="3402" w:type="dxa"/>
          </w:tcPr>
          <w:p w:rsidR="00695A4F" w:rsidRDefault="00E26795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–piątek 8:15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</w:p>
          <w:p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Default="00E50D68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68" w:rsidRPr="00C34BB6" w:rsidRDefault="00E26795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50D68">
              <w:rPr>
                <w:rFonts w:ascii="Times New Roman" w:hAnsi="Times New Roman" w:cs="Times New Roman"/>
                <w:sz w:val="20"/>
                <w:szCs w:val="20"/>
              </w:rPr>
              <w:t>oniedziałek –piątek 8:00</w:t>
            </w:r>
            <w:r w:rsidR="00E50D68"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E50D68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969" w:type="dxa"/>
          </w:tcPr>
          <w:p w:rsidR="00695A4F" w:rsidRPr="00D65558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Kształtowanie polityki antymonopolowej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655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polityki ochrony konsumentów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opiniowanie projektów pomocy publicznej.</w:t>
            </w:r>
          </w:p>
        </w:tc>
      </w:tr>
      <w:tr w:rsidR="00696427" w:rsidTr="00461DCE">
        <w:tc>
          <w:tcPr>
            <w:tcW w:w="2694" w:type="dxa"/>
          </w:tcPr>
          <w:p w:rsidR="00695A4F" w:rsidRPr="006E2328" w:rsidRDefault="00695A4F" w:rsidP="00695A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Wojewódzki Inspektorat </w:t>
            </w:r>
            <w:r w:rsidRPr="006E2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Inspekcj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Handlowej</w:t>
            </w:r>
          </w:p>
          <w:p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6795" w:rsidRDefault="00E26795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6795" w:rsidRPr="00E26795" w:rsidRDefault="00E26795" w:rsidP="00E2679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Delegatura w Częstochowie</w:t>
            </w:r>
          </w:p>
        </w:tc>
        <w:tc>
          <w:tcPr>
            <w:tcW w:w="2551" w:type="dxa"/>
          </w:tcPr>
          <w:p w:rsidR="00695A4F" w:rsidRDefault="00695A4F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2A6">
              <w:rPr>
                <w:rFonts w:ascii="Times New Roman" w:hAnsi="Times New Roman" w:cs="Times New Roman"/>
                <w:sz w:val="20"/>
                <w:szCs w:val="20"/>
              </w:rPr>
              <w:t xml:space="preserve">ul. Brata Alberta 4 </w:t>
            </w:r>
            <w:r w:rsidRPr="00DD02A6">
              <w:rPr>
                <w:rFonts w:ascii="Times New Roman" w:hAnsi="Times New Roman" w:cs="Times New Roman"/>
                <w:sz w:val="20"/>
                <w:szCs w:val="20"/>
              </w:rPr>
              <w:br/>
              <w:t>40-</w:t>
            </w:r>
            <w:r w:rsidR="00E26795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Pr="00DD02A6">
              <w:rPr>
                <w:rFonts w:ascii="Times New Roman" w:hAnsi="Times New Roman" w:cs="Times New Roman"/>
                <w:sz w:val="20"/>
                <w:szCs w:val="20"/>
              </w:rPr>
              <w:t xml:space="preserve"> Katowice</w:t>
            </w:r>
          </w:p>
          <w:p w:rsidR="00E26795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795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795" w:rsidRPr="00DD02A6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Jana III Sobieskiego 7 42-200 Częstochowa</w:t>
            </w:r>
          </w:p>
        </w:tc>
        <w:tc>
          <w:tcPr>
            <w:tcW w:w="3119" w:type="dxa"/>
          </w:tcPr>
          <w:p w:rsidR="00695A4F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32 35 68</w:t>
            </w:r>
            <w:r w:rsid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  <w:p w:rsidR="00695A4F" w:rsidRPr="00DD02A6" w:rsidRDefault="005017E1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95A4F" w:rsidRPr="00DD02A6">
                <w:rPr>
                  <w:rFonts w:ascii="Times New Roman" w:hAnsi="Times New Roman" w:cs="Times New Roman"/>
                  <w:sz w:val="20"/>
                  <w:szCs w:val="20"/>
                </w:rPr>
                <w:t>sekretariat@katowice.wiih.gov.pl</w:t>
              </w:r>
            </w:hyperlink>
          </w:p>
          <w:p w:rsidR="00695A4F" w:rsidRDefault="005017E1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95A4F"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www.katowice.wiih.gov.pl</w:t>
              </w:r>
            </w:hyperlink>
            <w:r w:rsidR="00FA0B7A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</w:p>
          <w:p w:rsidR="00E26795" w:rsidRDefault="00E26795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34 32 470 49</w:t>
            </w:r>
          </w:p>
          <w:p w:rsidR="00D04273" w:rsidRPr="002C0FA8" w:rsidRDefault="00D04273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73">
              <w:rPr>
                <w:rFonts w:ascii="Times New Roman" w:hAnsi="Times New Roman" w:cs="Times New Roman"/>
                <w:sz w:val="20"/>
                <w:szCs w:val="20"/>
              </w:rPr>
              <w:t>delegatura.czestochowa@katowice.wiih.gov.pl</w:t>
            </w:r>
          </w:p>
        </w:tc>
        <w:tc>
          <w:tcPr>
            <w:tcW w:w="3402" w:type="dxa"/>
          </w:tcPr>
          <w:p w:rsidR="00695A4F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7.30 - 15.30</w:t>
            </w:r>
            <w:r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wtorek </w:t>
            </w:r>
            <w:r w:rsidR="009B7881">
              <w:rPr>
                <w:rFonts w:ascii="Times New Roman" w:hAnsi="Times New Roman" w:cs="Times New Roman"/>
                <w:sz w:val="20"/>
                <w:szCs w:val="20"/>
              </w:rPr>
              <w:t>dyżur 15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.30-</w:t>
            </w:r>
            <w:r w:rsidR="009B7881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</w:p>
          <w:p w:rsidR="00315C00" w:rsidRDefault="00315C00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15C00" w:rsidRPr="00C34BB6" w:rsidRDefault="00315C00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5A4F" w:rsidRPr="00696427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2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Kontrola ochrony interesów i praw konsumentów oraz interesów gospodarczych państwa.</w:t>
            </w:r>
          </w:p>
        </w:tc>
      </w:tr>
      <w:tr w:rsidR="00696427" w:rsidTr="00461DCE">
        <w:tc>
          <w:tcPr>
            <w:tcW w:w="2694" w:type="dxa"/>
          </w:tcPr>
          <w:p w:rsidR="00695A4F" w:rsidRPr="00BF3819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19">
              <w:rPr>
                <w:rFonts w:ascii="Times New Roman" w:hAnsi="Times New Roman" w:cs="Times New Roman"/>
                <w:b/>
                <w:sz w:val="20"/>
                <w:szCs w:val="20"/>
              </w:rPr>
              <w:t>Powiatowy Rzecznik Konsumentów</w:t>
            </w:r>
          </w:p>
        </w:tc>
        <w:tc>
          <w:tcPr>
            <w:tcW w:w="2551" w:type="dxa"/>
          </w:tcPr>
          <w:p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ul. Sienkiewicza 34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32 45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rzecznikkonsumenta@zawiercie.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powiat.pl</w:t>
            </w:r>
          </w:p>
        </w:tc>
        <w:tc>
          <w:tcPr>
            <w:tcW w:w="3402" w:type="dxa"/>
          </w:tcPr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poniedziałek 7.00-16.00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br/>
              <w:t>wtorek – środa 7.00-15.00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7.00-14.00</w:t>
            </w:r>
          </w:p>
        </w:tc>
        <w:tc>
          <w:tcPr>
            <w:tcW w:w="3969" w:type="dxa"/>
          </w:tcPr>
          <w:p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zapewnianie konsumentom bezpłatnego poradnictwa</w:t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informacji prawnej w zakresie ochrony ich interesów,</w:t>
            </w:r>
          </w:p>
          <w:p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składanie wniosków w sprawie stanowienia i zmiany przepisów prawa miejscowego w zakresie ochrony praw konsumentów,</w:t>
            </w:r>
          </w:p>
          <w:p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współdziałanie z organizacjami, </w:t>
            </w:r>
            <w:r w:rsidR="0061665F"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których zadań statutowych należy ochrona interesów konsumentów </w:t>
            </w:r>
            <w:r w:rsidR="0061665F"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 właściwymi terytorialnie delegaturami Urzędu Ochrony Konkurencji</w:t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Konsumentów,</w:t>
            </w:r>
          </w:p>
          <w:p w:rsidR="00695A4F" w:rsidRP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obywatelom pomocy prawnej w zakresie ochrony praw konsumentów także w innych formach.</w:t>
            </w:r>
          </w:p>
        </w:tc>
      </w:tr>
      <w:tr w:rsidR="00066EB7" w:rsidTr="00C61F0D">
        <w:trPr>
          <w:trHeight w:val="699"/>
        </w:trPr>
        <w:tc>
          <w:tcPr>
            <w:tcW w:w="15735" w:type="dxa"/>
            <w:gridSpan w:val="5"/>
            <w:vAlign w:val="center"/>
          </w:tcPr>
          <w:p w:rsidR="00066EB7" w:rsidRPr="00066EB7" w:rsidRDefault="00066EB7" w:rsidP="00066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PSYCHOLOGICZNE</w:t>
            </w:r>
          </w:p>
        </w:tc>
      </w:tr>
      <w:tr w:rsidR="00696427" w:rsidTr="00461DCE">
        <w:tc>
          <w:tcPr>
            <w:tcW w:w="2694" w:type="dxa"/>
          </w:tcPr>
          <w:p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Psychologiczno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  <w:r w:rsidR="00F54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2</w:t>
            </w:r>
            <w:r w:rsidR="00D103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8D7105">
              <w:rPr>
                <w:rFonts w:ascii="Times New Roman" w:hAnsi="Times New Roman" w:cs="Times New Roman"/>
                <w:b/>
                <w:sz w:val="20"/>
                <w:szCs w:val="20"/>
              </w:rPr>
              <w:t>Zespole Szkół Specjalnych im. Marii Grzegorzewskiej w Zawierciu</w:t>
            </w:r>
          </w:p>
          <w:p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EB7" w:rsidRPr="00485776" w:rsidRDefault="00066EB7" w:rsidP="00066EB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36933FAD" wp14:editId="49FEA7E3">
                  <wp:extent cx="494030" cy="353695"/>
                  <wp:effectExtent l="0" t="0" r="127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D7105">
              <w:rPr>
                <w:rFonts w:ascii="Times New Roman" w:hAnsi="Times New Roman" w:cs="Times New Roman"/>
                <w:sz w:val="20"/>
                <w:szCs w:val="20"/>
              </w:rPr>
              <w:t>l. Rataja 29a</w:t>
            </w: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066EB7" w:rsidRDefault="008D7105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05">
              <w:rPr>
                <w:rFonts w:ascii="Times New Roman" w:hAnsi="Times New Roman" w:cs="Times New Roman"/>
                <w:sz w:val="20"/>
                <w:szCs w:val="20"/>
              </w:rPr>
              <w:t>32 494 15 00</w:t>
            </w:r>
          </w:p>
          <w:p w:rsidR="00D65558" w:rsidRPr="008D7105" w:rsidRDefault="00D65558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Pr="008D7105" w:rsidRDefault="005017E1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D7105" w:rsidRPr="008D71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sekretariatppp2@zss-zawiercie.pl</w:t>
              </w:r>
            </w:hyperlink>
          </w:p>
          <w:p w:rsidR="008D7105" w:rsidRPr="008D7105" w:rsidRDefault="008D7105" w:rsidP="004F58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8D7105" w:rsidRDefault="008D7105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</w:p>
          <w:p w:rsidR="00066EB7" w:rsidRPr="00C34BB6" w:rsidRDefault="008D7105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</w:t>
            </w:r>
            <w:r w:rsidR="00BD160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="0061665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czwartek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7.3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5.3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066EB7"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066EB7" w:rsidRPr="002B32CC" w:rsidRDefault="00066EB7" w:rsidP="00066EB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66EB7" w:rsidRDefault="00066EB7" w:rsidP="00066EB7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psychologiczno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427" w:rsidTr="00461DCE">
        <w:trPr>
          <w:trHeight w:val="1717"/>
        </w:trPr>
        <w:tc>
          <w:tcPr>
            <w:tcW w:w="2694" w:type="dxa"/>
          </w:tcPr>
          <w:p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EB7">
              <w:rPr>
                <w:rFonts w:ascii="Times New Roman" w:hAnsi="Times New Roman" w:cs="Times New Roman"/>
                <w:b/>
                <w:sz w:val="20"/>
                <w:szCs w:val="20"/>
              </w:rPr>
              <w:t>Poradnia Zdrowia Psychicznego</w:t>
            </w:r>
          </w:p>
          <w:p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:rsidR="00066EB7" w:rsidRP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646CF6" w:rsidRPr="00066EB7" w:rsidRDefault="00066EB7" w:rsidP="001E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 wew.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E3D4C" w:rsidRPr="00066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7.00-20.00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E6668">
              <w:rPr>
                <w:rFonts w:ascii="Times New Roman" w:hAnsi="Times New Roman" w:cs="Times New Roman"/>
                <w:sz w:val="20"/>
                <w:szCs w:val="20"/>
              </w:rPr>
              <w:t>wtorek 7.00-19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7.00-1</w:t>
            </w:r>
            <w:r w:rsidR="00727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4BB6" w:rsidRPr="00066EB7" w:rsidRDefault="00BD1604" w:rsidP="0072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7.00 -</w:t>
            </w:r>
            <w:r w:rsidR="00727B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7.00-14.00</w:t>
            </w:r>
          </w:p>
        </w:tc>
        <w:tc>
          <w:tcPr>
            <w:tcW w:w="3969" w:type="dxa"/>
          </w:tcPr>
          <w:p w:rsidR="0053178B" w:rsidRP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osobom</w:t>
            </w:r>
            <w:r w:rsidRPr="0053178B">
              <w:rPr>
                <w:rFonts w:ascii="Times New Roman" w:hAnsi="Times New Roman" w:cs="Times New Roman"/>
                <w:sz w:val="20"/>
                <w:szCs w:val="20"/>
              </w:rPr>
              <w:t xml:space="preserve"> z problemem natury psychicznej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178B" w:rsidTr="00461DCE">
        <w:trPr>
          <w:trHeight w:val="1572"/>
        </w:trPr>
        <w:tc>
          <w:tcPr>
            <w:tcW w:w="2694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psychologiczne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D160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A5D10">
              <w:rPr>
                <w:rFonts w:ascii="Times New Roman" w:hAnsi="Times New Roman" w:cs="Times New Roman"/>
                <w:b/>
                <w:sz w:val="20"/>
                <w:szCs w:val="20"/>
              </w:rPr>
              <w:t>Miejsko-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Kultury</w:t>
            </w:r>
            <w:r w:rsidR="00B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 Włodowicach)</w:t>
            </w:r>
          </w:p>
          <w:p w:rsidR="0053178B" w:rsidRPr="00CB1D9D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Żarecka 59</w:t>
            </w:r>
          </w:p>
          <w:p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:rsidR="0053178B" w:rsidRPr="00E8138C" w:rsidRDefault="00BD1604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34 31 530 49</w:t>
            </w:r>
          </w:p>
        </w:tc>
        <w:tc>
          <w:tcPr>
            <w:tcW w:w="3402" w:type="dxa"/>
          </w:tcPr>
          <w:p w:rsidR="0053178B" w:rsidRPr="00E8138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Dyżur psychologa</w:t>
            </w:r>
            <w:r w:rsidR="00621D96">
              <w:rPr>
                <w:rFonts w:ascii="Times New Roman" w:hAnsi="Times New Roman" w:cs="Times New Roman"/>
                <w:sz w:val="20"/>
                <w:szCs w:val="20"/>
              </w:rPr>
              <w:t xml:space="preserve"> – zapisy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indywidualne</w:t>
            </w:r>
          </w:p>
        </w:tc>
        <w:tc>
          <w:tcPr>
            <w:tcW w:w="3969" w:type="dxa"/>
          </w:tcPr>
          <w:p w:rsidR="0053178B" w:rsidRPr="00E8138C" w:rsidRDefault="00BD1604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psychologiczna; mieszkańcy gminy potrzebujący wsparcia psychologicznego.</w:t>
            </w:r>
          </w:p>
        </w:tc>
      </w:tr>
      <w:tr w:rsidR="00C670D2" w:rsidTr="00461DCE">
        <w:trPr>
          <w:trHeight w:val="1717"/>
        </w:trPr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Świetlica socjoterapeutyczna.  </w:t>
            </w:r>
            <w:r w:rsidR="0061665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DAD989" wp14:editId="0BD83E1B">
                  <wp:extent cx="494030" cy="353695"/>
                  <wp:effectExtent l="0" t="0" r="1270" b="825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5C61" w:rsidRPr="00CB1D9D" w:rsidRDefault="00985C61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spkroczyce@gazeta.pl</w:t>
            </w:r>
          </w:p>
        </w:tc>
        <w:tc>
          <w:tcPr>
            <w:tcW w:w="3402" w:type="dxa"/>
          </w:tcPr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 w:rsidR="00985C61"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</w:tc>
      </w:tr>
      <w:tr w:rsidR="00C670D2" w:rsidTr="00461DCE">
        <w:trPr>
          <w:trHeight w:val="2400"/>
        </w:trPr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Pradłach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1AD9BE" wp14:editId="44204D1A">
                  <wp:extent cx="494030" cy="353695"/>
                  <wp:effectExtent l="0" t="0" r="1270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70D2" w:rsidRPr="00FB638A" w:rsidRDefault="00C670D2" w:rsidP="00C670D2">
            <w:pPr>
              <w:pStyle w:val="NormalnyWeb"/>
              <w:rPr>
                <w:sz w:val="20"/>
                <w:szCs w:val="20"/>
              </w:rPr>
            </w:pPr>
            <w:r w:rsidRPr="00FB638A">
              <w:rPr>
                <w:color w:val="000000"/>
                <w:sz w:val="20"/>
                <w:szCs w:val="20"/>
              </w:rPr>
              <w:t>Pradła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>
              <w:rPr>
                <w:color w:val="000000"/>
                <w:sz w:val="20"/>
                <w:szCs w:val="20"/>
              </w:rPr>
              <w:br/>
            </w:r>
            <w:r w:rsidRPr="00FB638A">
              <w:rPr>
                <w:color w:val="000000"/>
                <w:sz w:val="20"/>
                <w:szCs w:val="20"/>
              </w:rPr>
              <w:t>42 - 425 Kroczyce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70D2" w:rsidRPr="00FB638A" w:rsidRDefault="005017E1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C670D2" w:rsidRPr="00FB63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sppradla@gazeta.pl</w:t>
              </w:r>
            </w:hyperlink>
            <w:r w:rsidR="00C670D2" w:rsidRPr="00FB638A">
              <w:rPr>
                <w:color w:val="000000"/>
                <w:sz w:val="36"/>
                <w:szCs w:val="36"/>
              </w:rPr>
              <w:t> 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991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116C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psycholog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 w:rsidR="00985C61"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</w:tc>
      </w:tr>
      <w:tr w:rsidR="0053178B" w:rsidRPr="0053178B" w:rsidTr="0087115D">
        <w:trPr>
          <w:trHeight w:val="795"/>
        </w:trPr>
        <w:tc>
          <w:tcPr>
            <w:tcW w:w="15735" w:type="dxa"/>
            <w:gridSpan w:val="5"/>
            <w:vAlign w:val="center"/>
          </w:tcPr>
          <w:p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PEDAGOGICZNE</w:t>
            </w:r>
          </w:p>
        </w:tc>
      </w:tr>
      <w:tr w:rsidR="00C61F0D" w:rsidRPr="0053178B" w:rsidTr="00461DCE">
        <w:trPr>
          <w:trHeight w:val="1885"/>
        </w:trPr>
        <w:tc>
          <w:tcPr>
            <w:tcW w:w="2694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306" w:rsidRDefault="00D10306" w:rsidP="00D1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Psychologiczno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2 w Zespole Szkół Specjalnych im. Marii Grzegorzewskiej w Zawierciu</w:t>
            </w:r>
          </w:p>
          <w:p w:rsidR="0053178B" w:rsidRPr="00985C61" w:rsidRDefault="00985C61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3B98062B" wp14:editId="5231642E">
                  <wp:extent cx="494030" cy="353695"/>
                  <wp:effectExtent l="0" t="0" r="127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10306">
              <w:rPr>
                <w:rFonts w:ascii="Times New Roman" w:hAnsi="Times New Roman" w:cs="Times New Roman"/>
                <w:sz w:val="20"/>
                <w:szCs w:val="20"/>
              </w:rPr>
              <w:t>l. Rataja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10306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</w:p>
          <w:p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06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05">
              <w:rPr>
                <w:rFonts w:ascii="Times New Roman" w:hAnsi="Times New Roman" w:cs="Times New Roman"/>
                <w:sz w:val="20"/>
                <w:szCs w:val="20"/>
              </w:rPr>
              <w:t>32 494 15 00</w:t>
            </w:r>
          </w:p>
          <w:p w:rsidR="00D10306" w:rsidRPr="008D7105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06" w:rsidRPr="008D7105" w:rsidRDefault="005017E1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10306" w:rsidRPr="008D71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sekretariatppp2@zss-zawiercie.pl</w:t>
              </w:r>
            </w:hyperlink>
          </w:p>
          <w:p w:rsidR="0053178B" w:rsidRPr="002B32CC" w:rsidRDefault="0053178B" w:rsidP="00531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3178B" w:rsidRPr="00D10306" w:rsidRDefault="00D10306" w:rsidP="00D103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wtorek - czwartek 7.3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5.3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Default="0053178B" w:rsidP="0053178B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psychologiczno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:rsidTr="00461DCE">
        <w:trPr>
          <w:trHeight w:val="2416"/>
        </w:trPr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7E1695" wp14:editId="73350201">
                  <wp:extent cx="494030" cy="353695"/>
                  <wp:effectExtent l="0" t="0" r="1270" b="825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:rsidR="00D65558" w:rsidRDefault="00D65558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spkroczyce@gazeta.pl</w:t>
            </w: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AE7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:rsidTr="00461DCE"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Pradłach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9002455" wp14:editId="257EB3F0">
                  <wp:extent cx="494030" cy="353695"/>
                  <wp:effectExtent l="0" t="0" r="1270" b="825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70D2" w:rsidRPr="00FB638A" w:rsidRDefault="00D65558" w:rsidP="00C670D2">
            <w:pPr>
              <w:pStyle w:val="NormalnyWeb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Pradła</w:t>
            </w:r>
            <w:r w:rsidR="00C670D2">
              <w:rPr>
                <w:color w:val="000000"/>
                <w:sz w:val="20"/>
                <w:szCs w:val="20"/>
              </w:rPr>
              <w:t>,</w:t>
            </w:r>
            <w:r w:rsidR="00C670D2"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 w:rsidR="00C670D2">
              <w:rPr>
                <w:color w:val="000000"/>
                <w:sz w:val="20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42 - 425 Kroczyce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70D2" w:rsidRPr="00FB638A" w:rsidRDefault="005017E1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C670D2" w:rsidRPr="00FB63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sppradla@gazeta.pl</w:t>
              </w:r>
            </w:hyperlink>
            <w:r w:rsidR="00C670D2" w:rsidRPr="00FB638A">
              <w:rPr>
                <w:color w:val="000000"/>
                <w:sz w:val="36"/>
                <w:szCs w:val="36"/>
              </w:rPr>
              <w:t> 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AE7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pedagogicznych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udzielania  porad dla osób bę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8B" w:rsidRPr="0053178B" w:rsidTr="00C61F0D">
        <w:trPr>
          <w:trHeight w:val="710"/>
        </w:trPr>
        <w:tc>
          <w:tcPr>
            <w:tcW w:w="15735" w:type="dxa"/>
            <w:gridSpan w:val="5"/>
            <w:vAlign w:val="center"/>
          </w:tcPr>
          <w:p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POMOC SPOŁECZNA</w:t>
            </w:r>
          </w:p>
        </w:tc>
      </w:tr>
      <w:tr w:rsidR="00C61F0D" w:rsidRPr="0053178B" w:rsidTr="006B6140">
        <w:tc>
          <w:tcPr>
            <w:tcW w:w="2694" w:type="dxa"/>
          </w:tcPr>
          <w:p w:rsidR="0053178B" w:rsidRPr="006819DA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51FC40D7" wp14:editId="5550486D">
                  <wp:extent cx="494030" cy="353695"/>
                  <wp:effectExtent l="0" t="0" r="1270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P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985C61" w:rsidRDefault="00985C61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F02BC4" w:rsidRP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53178B" w:rsidRPr="006819DA" w:rsidRDefault="0053178B" w:rsidP="0053178B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t>Ośrodek Interwencji Kryzysowej</w:t>
            </w:r>
          </w:p>
          <w:p w:rsidR="0053178B" w:rsidRDefault="0053178B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8328C9" w:rsidRDefault="008328C9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8328C9" w:rsidRDefault="008328C9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C43CED" w:rsidRPr="00985C61" w:rsidRDefault="00C43CED" w:rsidP="00985C6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D71C2" w:rsidRPr="006819DA" w:rsidRDefault="00ED71C2" w:rsidP="00ED71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Powiatowy Zespół ds. Orzekania o Niepełnosprawności</w:t>
            </w:r>
          </w:p>
        </w:tc>
        <w:tc>
          <w:tcPr>
            <w:tcW w:w="2551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8328C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8328C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8328C9" w:rsidRPr="006819DA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</w:tcPr>
          <w:p w:rsidR="0053178B" w:rsidRPr="006819DA" w:rsidRDefault="005C6A68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32  67 107 48 do 50</w:t>
            </w:r>
          </w:p>
          <w:p w:rsidR="0053178B" w:rsidRPr="006819DA" w:rsidRDefault="005017E1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16" w:history="1">
              <w:r w:rsidR="00461DCE"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82B5C" w:rsidRDefault="00A82B5C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461DCE" w:rsidRPr="006819DA" w:rsidRDefault="00461DCE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53178B" w:rsidRDefault="008328C9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  <w:t>501 445 242</w:t>
            </w:r>
          </w:p>
          <w:p w:rsidR="00873196" w:rsidRDefault="00873196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32 67 107 48</w:t>
            </w:r>
          </w:p>
          <w:p w:rsidR="00873196" w:rsidRPr="006B6140" w:rsidRDefault="00BF5211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sekretariat</w:t>
            </w:r>
            <w:r w:rsidR="00873196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@pcpr.zawiercie.powiat.pl</w:t>
            </w:r>
          </w:p>
          <w:p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CA5823" w:rsidRDefault="00CA5823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CA5823" w:rsidRPr="006B6140" w:rsidRDefault="00280FF0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Koordynator Powiatowego Wsparcia Psychologicznego na terenie powiatu zawierciańskiego </w:t>
            </w:r>
            <w:r w:rsidR="00B236B9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–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 w:rsidR="00B236B9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501 445 242</w:t>
            </w:r>
          </w:p>
          <w:p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C1F35" w:rsidRPr="006819DA" w:rsidRDefault="00DC1F35" w:rsidP="00DC1F3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32 67 052 55 </w:t>
            </w:r>
            <w:hyperlink r:id="rId17" w:history="1">
              <w:r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41427" w:rsidRPr="006819DA" w:rsidRDefault="00241427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</w:tcPr>
          <w:p w:rsidR="00873196" w:rsidRDefault="00873196" w:rsidP="00873196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873196" w:rsidRDefault="00873196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:rsidR="0053178B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="0053178B"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="0053178B"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BD1604" w:rsidRDefault="00BD1604" w:rsidP="00E6081B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ED2088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6081B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Prawnik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t xml:space="preserve"> przyjmuje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po uprzednim osobistym lub telefonicznym ustaleniu te</w:t>
            </w:r>
            <w:r w:rsidR="000A6DFD">
              <w:rPr>
                <w:rFonts w:ascii="Times New Roman" w:hAnsi="Times New Roman" w:cs="Times New Roman"/>
                <w:sz w:val="19"/>
                <w:szCs w:val="19"/>
              </w:rPr>
              <w:t xml:space="preserve">rminu w sekretariacie pokój nr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:rsidR="00ED2088" w:rsidRPr="00ED2088" w:rsidRDefault="00ED2088" w:rsidP="00ED208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Radca prawny udziela informacji z zakresu prawa rodzinnego i opiekuńczego oraz zabezpieczenia społecznego</w:t>
            </w:r>
            <w:r w:rsidR="000A6DFD">
              <w:rPr>
                <w:rFonts w:ascii="Times New Roman" w:hAnsi="Times New Roman" w:cs="Times New Roman"/>
                <w:sz w:val="19"/>
                <w:szCs w:val="19"/>
              </w:rPr>
              <w:t>, ochrony praw lokatorów, przeciwdziałania przemocy w rodzinie.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CA5823" w:rsidRDefault="00CA5823" w:rsidP="00E6081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6081B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D2088">
              <w:rPr>
                <w:rFonts w:ascii="Times New Roman" w:hAnsi="Times New Roman" w:cs="Times New Roman"/>
                <w:b/>
                <w:sz w:val="19"/>
                <w:szCs w:val="19"/>
              </w:rPr>
              <w:t>Psycholog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:rsidR="00E6081B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Specjalistyczne poradnictwo psychologiczne i rodzinne świadczone osobom lub rodzinom, które mają trudności lub wykazują potrzebę wsparcia w  rozwiazywaniu swoich problemów życiowych. Poradnictwo obejmuje problemy funkcjonowania rodziny, w tym problemy opieki nad osobą niepełnosprawną, a także terapię rodzinną.</w:t>
            </w:r>
          </w:p>
          <w:p w:rsidR="00985C61" w:rsidRDefault="00985C61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A6DFD" w:rsidRDefault="000A6DFD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85C61" w:rsidRDefault="00985C61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8328C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53178B" w:rsidRPr="00461DCE" w:rsidRDefault="0053178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53178B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C1F35" w:rsidRDefault="00DC1F35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241427" w:rsidRP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</w:tcPr>
          <w:p w:rsidR="00082DFB" w:rsidRDefault="00082DFB" w:rsidP="00082DFB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:rsidR="0053178B" w:rsidRPr="006B6140" w:rsidRDefault="0053178B" w:rsidP="00EB2AF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wspierania rodziny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i systemu pieczy zastępczej, rehabilitacji społecznej osób niepełnosprawny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ch , przeciwdziałania przemocy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 rodzinie.</w:t>
            </w:r>
          </w:p>
          <w:p w:rsidR="0053178B" w:rsidRPr="006819DA" w:rsidRDefault="0053178B" w:rsidP="00EB2AF2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:rsidR="00ED71C2" w:rsidRDefault="0053178B" w:rsidP="00EB2AF2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0A6DFD" w:rsidRPr="00EB2AF2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</w:p>
          <w:p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</w:t>
            </w:r>
            <w:r w:rsidR="00116C1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ejsce tymczasowego schronienia </w:t>
            </w:r>
            <w:r w:rsidR="00E90B3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sytuacji kryzysowej i wsparcie.</w:t>
            </w:r>
          </w:p>
          <w:p w:rsidR="00A82B5C" w:rsidRDefault="0053178B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Problemy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  <w:p w:rsidR="008328C9" w:rsidRPr="006819DA" w:rsidRDefault="008328C9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ramach interwencji kryzysowej udziela się specjalistycznej pomocy psychologicznej, a w zależności od potrzeb - poradnictwa socjalnego lub prawnego, w sytuacjach uzasadnionych – schronienia do 3 miesięcy.</w:t>
            </w:r>
          </w:p>
        </w:tc>
      </w:tr>
      <w:tr w:rsidR="00A82B5C" w:rsidRPr="0053178B" w:rsidTr="00461DCE">
        <w:tc>
          <w:tcPr>
            <w:tcW w:w="2694" w:type="dxa"/>
          </w:tcPr>
          <w:p w:rsidR="00A82B5C" w:rsidRDefault="00A82B5C" w:rsidP="00A82B5C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A82B5C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Pilicy</w:t>
            </w:r>
          </w:p>
          <w:p w:rsidR="00A82B5C" w:rsidRDefault="00A82B5C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8F8082" wp14:editId="6E41EAA4">
                  <wp:extent cx="494030" cy="353695"/>
                  <wp:effectExtent l="0" t="0" r="127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Senatorska </w:t>
            </w:r>
            <w:r w:rsidR="006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42-436 Pilica</w:t>
            </w:r>
          </w:p>
        </w:tc>
        <w:tc>
          <w:tcPr>
            <w:tcW w:w="3119" w:type="dxa"/>
          </w:tcPr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32 67 16 126</w:t>
            </w:r>
          </w:p>
          <w:p w:rsidR="00A82B5C" w:rsidRPr="00A82B5C" w:rsidRDefault="005017E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82B5C" w:rsidRPr="00A82B5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ops@opspilica.pl</w:t>
              </w:r>
            </w:hyperlink>
          </w:p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www.opspilica.pl</w:t>
            </w:r>
          </w:p>
        </w:tc>
        <w:tc>
          <w:tcPr>
            <w:tcW w:w="3402" w:type="dxa"/>
          </w:tcPr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985C61" w:rsidRDefault="00985C61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4A5D10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Miejsko-</w:t>
            </w:r>
            <w:r w:rsidR="00B97574"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 Włodowicach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CA6D5E" wp14:editId="38D2AAC8">
                  <wp:extent cx="494030" cy="353695"/>
                  <wp:effectExtent l="0" t="0" r="1270" b="825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34 31 530 49</w:t>
            </w:r>
          </w:p>
          <w:p w:rsidR="00B97574" w:rsidRPr="006B6140" w:rsidRDefault="005017E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97574"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</w:p>
          <w:p w:rsidR="006775B2" w:rsidRDefault="005017E1" w:rsidP="00B97574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0" w:history="1">
              <w:r w:rsidR="00B97574"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gops@gopswlodowice.pl</w:t>
              </w:r>
            </w:hyperlink>
          </w:p>
          <w:p w:rsidR="00921071" w:rsidRDefault="0092107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5B2" w:rsidRPr="00CB1D9D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503 769 564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  <w:p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071" w:rsidRDefault="00921071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5B2" w:rsidRPr="00E8138C" w:rsidRDefault="006775B2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7.30-19.00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A6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przeciwdziałania przemocy </w:t>
            </w:r>
            <w:r w:rsidR="00CC6D30">
              <w:rPr>
                <w:rFonts w:ascii="Times New Roman" w:hAnsi="Times New Roman" w:cs="Times New Roman"/>
                <w:sz w:val="20"/>
                <w:szCs w:val="20"/>
              </w:rPr>
              <w:t>w rodzinie; mieszkańcy gminy.</w:t>
            </w:r>
          </w:p>
        </w:tc>
      </w:tr>
      <w:tr w:rsidR="00C61F0D" w:rsidRPr="0053178B" w:rsidTr="00461DCE">
        <w:tc>
          <w:tcPr>
            <w:tcW w:w="2694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Łazach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 xml:space="preserve">ul. Pocztowa 14 </w:t>
            </w:r>
            <w:r w:rsidRPr="006F4F69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>32 67 295 71</w:t>
            </w:r>
          </w:p>
          <w:p w:rsidR="00B97574" w:rsidRPr="006F4F69" w:rsidRDefault="005017E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97574"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pomoc@opslazy.pl</w:t>
              </w:r>
            </w:hyperlink>
            <w:r w:rsidR="00DA31BB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  <w:hyperlink r:id="rId22" w:history="1">
              <w:r w:rsidR="00D11364" w:rsidRPr="00D1136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www.opslazy.pl</w:t>
              </w:r>
            </w:hyperlink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Miejski </w:t>
            </w: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Porębie</w:t>
            </w:r>
          </w:p>
          <w:p w:rsidR="00B97574" w:rsidRPr="00CB1D9D" w:rsidRDefault="00991BD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3AD7E21" wp14:editId="21CC7D26">
                  <wp:extent cx="494030" cy="353695"/>
                  <wp:effectExtent l="0" t="0" r="1270" b="825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:rsidR="00B97574" w:rsidRPr="00EA13BC" w:rsidRDefault="005017E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EA13BC" w:rsidRPr="00EA13B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sekretariat@mopsporeba.pl</w:t>
              </w:r>
            </w:hyperlink>
          </w:p>
          <w:p w:rsidR="00EA13BC" w:rsidRPr="000469CA" w:rsidRDefault="00EA13B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</w:t>
            </w:r>
            <w:r w:rsidRPr="00EA13BC">
              <w:rPr>
                <w:rFonts w:ascii="Times New Roman" w:hAnsi="Times New Roman" w:cs="Times New Roman"/>
                <w:sz w:val="20"/>
                <w:szCs w:val="20"/>
              </w:rPr>
              <w:t>poreba.naszops.pl</w:t>
            </w:r>
          </w:p>
        </w:tc>
        <w:tc>
          <w:tcPr>
            <w:tcW w:w="3402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0469CA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0469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B97574" w:rsidRDefault="000469CA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czwartek 7.0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0-15.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7574" w:rsidRDefault="000469CA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 7.0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0-14.30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7574" w:rsidRPr="00E8138C" w:rsidRDefault="00B97574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rodzinne dla osób bezrobotnych, niepełnosprawnych, zagro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t xml:space="preserve">żonych wykluczeniem społecznym </w:t>
            </w:r>
            <w:r w:rsidR="00991BD3">
              <w:rPr>
                <w:rFonts w:ascii="Times New Roman" w:hAnsi="Times New Roman" w:cs="Times New Roman"/>
                <w:sz w:val="20"/>
                <w:szCs w:val="20"/>
              </w:rPr>
              <w:t>z zakresu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Kroczycach</w:t>
            </w:r>
          </w:p>
          <w:p w:rsidR="00B97574" w:rsidRDefault="00991BD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01565AB" wp14:editId="7FEA46AE">
                  <wp:extent cx="494030" cy="353695"/>
                  <wp:effectExtent l="0" t="0" r="1270" b="825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5C61" w:rsidRDefault="00985C61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67E37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C5BE4">
              <w:rPr>
                <w:rFonts w:ascii="Times New Roman" w:hAnsi="Times New Roman" w:cs="Times New Roman"/>
                <w:sz w:val="20"/>
                <w:szCs w:val="20"/>
              </w:rPr>
              <w:t>Kościuszki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:rsidR="00B97574" w:rsidRDefault="00991BD3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B97574" w:rsidRPr="00991BD3" w:rsidRDefault="00010D90" w:rsidP="004726C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97574"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 w:rsidR="00EC5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333 74 33</w:t>
            </w:r>
            <w:r w:rsidR="00CC6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hyperlink r:id="rId24" w:history="1">
              <w:r w:rsidR="00CC6D30" w:rsidRPr="00CC6D30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gops@kroczyce.pl</w:t>
              </w:r>
            </w:hyperlink>
            <w:r w:rsidR="00CC6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  <w:t>www.gopskroczyce.pl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Pomoc społeczna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trudnych sytuacjach życiowych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oraz materialnych.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0D" w:rsidRPr="0053178B" w:rsidTr="00991BD3">
        <w:trPr>
          <w:trHeight w:val="1113"/>
        </w:trPr>
        <w:tc>
          <w:tcPr>
            <w:tcW w:w="2694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Irządzach</w:t>
            </w:r>
          </w:p>
          <w:p w:rsidR="00A67E37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E8CA232" wp14:editId="5437470F">
                  <wp:extent cx="494030" cy="353695"/>
                  <wp:effectExtent l="0" t="0" r="1270" b="8255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5C61" w:rsidRDefault="00985C61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Irządze 127a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34 35 431 92</w:t>
            </w:r>
            <w:r w:rsidR="00CC6D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" w:history="1">
              <w:r w:rsidR="00CC6D30" w:rsidRPr="00CC6D3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gops@irzadze.pl</w:t>
              </w:r>
            </w:hyperlink>
            <w:r w:rsidR="00CC6D30">
              <w:rPr>
                <w:rFonts w:ascii="Times New Roman" w:hAnsi="Times New Roman" w:cs="Times New Roman"/>
                <w:sz w:val="20"/>
                <w:szCs w:val="20"/>
              </w:rPr>
              <w:br/>
              <w:t>www.gops.irządze.pl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rodzinne,  poradnictwo 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zakresu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przeci</w:t>
            </w:r>
            <w:r w:rsidR="00991BD3">
              <w:rPr>
                <w:rFonts w:ascii="Times New Roman" w:hAnsi="Times New Roman" w:cs="Times New Roman"/>
                <w:sz w:val="20"/>
                <w:szCs w:val="20"/>
              </w:rPr>
              <w:t>wdziałania przemocy w rodzinie.</w:t>
            </w:r>
          </w:p>
        </w:tc>
      </w:tr>
      <w:tr w:rsidR="00C61F0D" w:rsidRPr="0053178B" w:rsidTr="00461DCE">
        <w:tc>
          <w:tcPr>
            <w:tcW w:w="2694" w:type="dxa"/>
          </w:tcPr>
          <w:p w:rsidR="00A11AD8" w:rsidRDefault="00A11AD8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Ogrodzieńcu</w:t>
            </w: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D59CA0" wp14:editId="5FE672A0">
                  <wp:extent cx="494030" cy="353695"/>
                  <wp:effectExtent l="0" t="0" r="1270" b="825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Plac Wolności 42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br/>
              <w:t>42-440 Ogrodzieniec</w:t>
            </w:r>
          </w:p>
        </w:tc>
        <w:tc>
          <w:tcPr>
            <w:tcW w:w="3119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32 67 003 64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32 67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  <w:p w:rsidR="00B97574" w:rsidRPr="00AB59AB" w:rsidRDefault="005017E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B97574" w:rsidRPr="00AB59AB">
                <w:rPr>
                  <w:rFonts w:ascii="Times New Roman" w:hAnsi="Times New Roman" w:cs="Times New Roman"/>
                  <w:sz w:val="20"/>
                  <w:szCs w:val="20"/>
                </w:rPr>
                <w:t>ops@ogrodzieniec.pl</w:t>
              </w:r>
            </w:hyperlink>
            <w:r w:rsidR="006113EB">
              <w:rPr>
                <w:rFonts w:ascii="Times New Roman" w:hAnsi="Times New Roman" w:cs="Times New Roman"/>
                <w:sz w:val="20"/>
                <w:szCs w:val="20"/>
              </w:rPr>
              <w:br/>
              <w:t>www.ops-</w:t>
            </w:r>
            <w:r w:rsidR="005F5D1F">
              <w:rPr>
                <w:rFonts w:ascii="Times New Roman" w:hAnsi="Times New Roman" w:cs="Times New Roman"/>
                <w:sz w:val="20"/>
                <w:szCs w:val="20"/>
              </w:rPr>
              <w:t>ogrodzieniec.pl</w:t>
            </w:r>
          </w:p>
        </w:tc>
        <w:tc>
          <w:tcPr>
            <w:tcW w:w="3402" w:type="dxa"/>
          </w:tcPr>
          <w:p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8.00-16.00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torek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7.30-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969" w:type="dxa"/>
          </w:tcPr>
          <w:p w:rsidR="000A50CD" w:rsidRDefault="000A50CD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C61" w:rsidRDefault="00985C6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06310A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Miejski </w:t>
            </w:r>
            <w:r w:rsidR="00B97574"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 w:rsidR="00B97574"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7574" w:rsidRDefault="00B97574" w:rsidP="00B97574"/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Piłsudskiego 47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32 67 221 34</w:t>
            </w:r>
          </w:p>
          <w:p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32 67 277 01</w:t>
            </w:r>
          </w:p>
          <w:p w:rsidR="00B97574" w:rsidRDefault="005017E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B97574" w:rsidRPr="00AB59AB">
                <w:rPr>
                  <w:rFonts w:ascii="Times New Roman" w:hAnsi="Times New Roman" w:cs="Times New Roman"/>
                  <w:sz w:val="20"/>
                  <w:szCs w:val="20"/>
                </w:rPr>
                <w:t>mops@mopszawiercie.pl</w:t>
              </w:r>
            </w:hyperlink>
            <w:r w:rsidR="008A47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8" w:history="1">
              <w:r w:rsidR="008A470C" w:rsidRPr="008A470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www.mopszawiercie.pl</w:t>
              </w:r>
            </w:hyperlink>
          </w:p>
          <w:p w:rsidR="00E4169B" w:rsidRPr="007B5192" w:rsidRDefault="00E4169B" w:rsidP="00D360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97574" w:rsidRDefault="00B97574" w:rsidP="00B97574"/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1289"/>
            </w:tblGrid>
            <w:tr w:rsidR="00B97574" w:rsidRPr="00AB59AB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poniedziałek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8:00–16:00</w:t>
                  </w:r>
                </w:p>
              </w:tc>
            </w:tr>
            <w:tr w:rsidR="00B97574" w:rsidRPr="00AB59AB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wtorek-piątek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7:00–15:00</w:t>
                  </w:r>
                </w:p>
              </w:tc>
            </w:tr>
          </w:tbl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69B" w:rsidRDefault="00E4169B" w:rsidP="00E41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r w:rsidRPr="00627EB7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Miejsko-Gminny Ośrodek </w:t>
            </w:r>
            <w:r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Pomocy Społecznej </w:t>
            </w:r>
            <w:r w:rsidR="008D0BF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Szczekocinach</w:t>
            </w:r>
          </w:p>
        </w:tc>
        <w:tc>
          <w:tcPr>
            <w:tcW w:w="2551" w:type="dxa"/>
          </w:tcPr>
          <w:p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"/>
                <w:szCs w:val="4"/>
                <w:lang w:eastAsia="pl-PL"/>
              </w:rPr>
            </w:pPr>
          </w:p>
          <w:p w:rsidR="00B97574" w:rsidRPr="000F0367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Przemysłowa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42-445 Szczekociny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</w:p>
          <w:p w:rsidR="00B97574" w:rsidRPr="00627EB7" w:rsidRDefault="00B97574" w:rsidP="00B97574">
            <w:pPr>
              <w:rPr>
                <w:rStyle w:val="Uwydatnienie"/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3F37B8"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  <w:t>34 35 570 13</w:t>
            </w:r>
            <w:r>
              <w:rPr>
                <w:rStyle w:val="Pogrubienie"/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hyperlink r:id="rId29" w:history="1">
              <w:r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www.szczekociny.naszops.pl</w:t>
              </w:r>
            </w:hyperlink>
          </w:p>
          <w:p w:rsidR="00B97574" w:rsidRPr="00A67E37" w:rsidRDefault="00B97574" w:rsidP="00B97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7E37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ops@szczekociny.pl</w:t>
            </w:r>
          </w:p>
        </w:tc>
        <w:tc>
          <w:tcPr>
            <w:tcW w:w="3402" w:type="dxa"/>
          </w:tcPr>
          <w:p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4"/>
                <w:szCs w:val="4"/>
                <w:lang w:eastAsia="pl-PL"/>
              </w:rPr>
            </w:pPr>
          </w:p>
          <w:p w:rsidR="00A63593" w:rsidRPr="00A63593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oniedziałek-środa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7.00-15.00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zwartek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7.00-16.00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iątek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7.00-14.00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A67E37" w:rsidRDefault="00A67E37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8D0BF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Żarnowcu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03CD68" wp14:editId="6CEBD30A">
                  <wp:extent cx="494030" cy="353695"/>
                  <wp:effectExtent l="0" t="0" r="1270" b="825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32 64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> 49</w:t>
            </w: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7574" w:rsidRPr="0015696F" w:rsidRDefault="005017E1" w:rsidP="00156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0" w:history="1">
              <w:r w:rsidR="0015696F" w:rsidRPr="0015696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biuro@ops.zarnowiec.pl</w:t>
              </w:r>
            </w:hyperlink>
            <w:r w:rsidR="002068A4" w:rsidRPr="0015696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www.ops.zarnowiec.pl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BD2A7F" w:rsidRPr="0053178B" w:rsidTr="00490D3D">
        <w:trPr>
          <w:trHeight w:val="749"/>
        </w:trPr>
        <w:tc>
          <w:tcPr>
            <w:tcW w:w="15735" w:type="dxa"/>
            <w:gridSpan w:val="5"/>
            <w:vAlign w:val="center"/>
          </w:tcPr>
          <w:p w:rsidR="00BD2A7F" w:rsidRPr="00BD2A7F" w:rsidRDefault="00BD2A7F" w:rsidP="00BD2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ROZWIĄZYWANIE PROBLEMÓW ALKOHOLOWYCH I INNYCH UZALEŻNIEŃ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D6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na rzecz osób uzależnionych od alkoholu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927A94" wp14:editId="0C7531AC">
                  <wp:extent cx="494030" cy="353695"/>
                  <wp:effectExtent l="0" t="0" r="1270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6298" w:rsidRDefault="00576298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6298" w:rsidRDefault="00576298" w:rsidP="005762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F67C72" w:rsidRPr="007D10D6" w:rsidRDefault="00F67C72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19251D2" wp14:editId="35599B77">
                  <wp:extent cx="494030" cy="353695"/>
                  <wp:effectExtent l="0" t="0" r="1270" b="825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Żarnowiecka 46A</w:t>
            </w:r>
          </w:p>
          <w:p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42-436 Pilica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</w:rPr>
            </w:pPr>
          </w:p>
          <w:p w:rsidR="008A1B91" w:rsidRPr="005C1B49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49">
              <w:rPr>
                <w:rFonts w:ascii="Times New Roman" w:hAnsi="Times New Roman" w:cs="Times New Roman"/>
                <w:sz w:val="20"/>
                <w:szCs w:val="20"/>
              </w:rPr>
              <w:t>32 67 351 04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621D96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Porady prawne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br/>
              <w:t>pierwszy czwartek miesiąca 14.30-16.3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98" w:rsidRDefault="008A1B91" w:rsidP="0057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Porady i konsultacje psychologiczne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br/>
              <w:t>pierwszy czwartek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miesiąca 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>14.30-16.30</w:t>
            </w:r>
          </w:p>
          <w:p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8E379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choroby alkoholowej,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możliwościach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leczenia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uzależnionych oraz pomoc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prawna i doradcza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dla rodzin.</w:t>
            </w:r>
          </w:p>
        </w:tc>
      </w:tr>
      <w:tr w:rsidR="00C61F0D" w:rsidRPr="0053178B" w:rsidTr="00461DCE">
        <w:tc>
          <w:tcPr>
            <w:tcW w:w="2694" w:type="dxa"/>
          </w:tcPr>
          <w:p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6E3CFA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FD15DF" wp14:editId="493CED58">
                  <wp:extent cx="494030" cy="353695"/>
                  <wp:effectExtent l="0" t="0" r="127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CB1D9D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34 31 530 01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 xml:space="preserve"> wew. 110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urzad@wlodowice.pl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>azywania problemów alkoholowych; mieszkańcy gminy – osoby zagrożone uzależnieniem, uzależnione oraz członkowie ich rodzin.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490D3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E851756" wp14:editId="62DD21E5">
                  <wp:extent cx="494030" cy="353695"/>
                  <wp:effectExtent l="0" t="0" r="1270" b="825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3CFA" w:rsidRPr="00CB1D9D" w:rsidRDefault="006E3CFA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Traugutta 15</w:t>
            </w:r>
            <w:r w:rsidRPr="008C21E5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95239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39C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95239C">
              <w:rPr>
                <w:rFonts w:ascii="Times New Roman" w:hAnsi="Times New Roman" w:cs="Times New Roman"/>
              </w:rPr>
              <w:t>67 294 22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F3BF3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F3BF3">
              <w:rPr>
                <w:rFonts w:ascii="Times New Roman" w:hAnsi="Times New Roman" w:cs="Times New Roman"/>
                <w:sz w:val="20"/>
                <w:szCs w:val="20"/>
              </w:rPr>
              <w:t>ontakt telefoniczny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alkoholowych.</w:t>
            </w:r>
          </w:p>
        </w:tc>
      </w:tr>
      <w:tr w:rsidR="00C61F0D" w:rsidRPr="0053178B" w:rsidTr="00461DCE">
        <w:tc>
          <w:tcPr>
            <w:tcW w:w="2694" w:type="dxa"/>
          </w:tcPr>
          <w:p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563AF4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490D3D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B0B352" wp14:editId="44DC5616">
                  <wp:extent cx="494030" cy="353695"/>
                  <wp:effectExtent l="0" t="0" r="1270" b="825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03381" w:rsidRDefault="005D524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</w:t>
            </w:r>
            <w:r w:rsidR="008A1B91" w:rsidRPr="00A0338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  <w:r w:rsidR="005D52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D524F">
              <w:rPr>
                <w:rFonts w:ascii="Times New Roman" w:hAnsi="Times New Roman" w:cs="Times New Roman"/>
                <w:sz w:val="20"/>
                <w:szCs w:val="20"/>
              </w:rPr>
              <w:t>20 33</w:t>
            </w:r>
          </w:p>
          <w:p w:rsidR="008A1B91" w:rsidRPr="00A03381" w:rsidRDefault="005D524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03381" w:rsidRDefault="005D524F" w:rsidP="00490D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Wcześniejszy kontakt telefoniczny.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w zakresie 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i rozwiązywania problemów alkoholowych.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D7377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476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B59AB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Irządze 124</w:t>
            </w:r>
          </w:p>
          <w:p w:rsidR="008A1B91" w:rsidRDefault="008A1B91" w:rsidP="008A1B91"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42-426 Irządze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441B2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1B2">
              <w:rPr>
                <w:rFonts w:ascii="Times New Roman" w:hAnsi="Times New Roman" w:cs="Times New Roman"/>
                <w:sz w:val="20"/>
                <w:szCs w:val="20"/>
              </w:rPr>
              <w:t>34 35 430 09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2306C" w:rsidRDefault="004726C2" w:rsidP="008A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7.30-15.0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A4" w:rsidRPr="006603F4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psychologiczne, 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>konsultacje z mediatorem, poradnictwo w sprawie rozwiązywania problemów alkoholowych oraz innych używek niedozwolonych.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</w:t>
            </w:r>
            <w:r w:rsidR="00D539BA">
              <w:rPr>
                <w:rFonts w:ascii="Times New Roman" w:hAnsi="Times New Roman" w:cs="Times New Roman"/>
                <w:b/>
                <w:sz w:val="20"/>
                <w:szCs w:val="20"/>
              </w:rPr>
              <w:t>azywania Problemów Alkoholowych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957E6D" wp14:editId="731FD61D">
                  <wp:extent cx="494030" cy="353695"/>
                  <wp:effectExtent l="0" t="0" r="1270" b="825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Batalionów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Chłopskich 29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87752E" w:rsidRPr="0087752E" w:rsidRDefault="0087752E" w:rsidP="0087752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Dyżur przy telefonie zau</w:t>
            </w:r>
            <w:r w:rsidR="008A2A7D">
              <w:rPr>
                <w:rFonts w:ascii="Times New Roman" w:hAnsi="Times New Roman" w:cs="Times New Roman"/>
                <w:sz w:val="20"/>
                <w:szCs w:val="20"/>
              </w:rPr>
              <w:t>fania:</w:t>
            </w:r>
            <w:r w:rsidR="008A2A7D">
              <w:rPr>
                <w:rFonts w:ascii="Times New Roman" w:hAnsi="Times New Roman" w:cs="Times New Roman"/>
                <w:sz w:val="20"/>
                <w:szCs w:val="20"/>
              </w:rPr>
              <w:br/>
              <w:t>poniedziałek 15.30-17.30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Rozwiazywanie problemów alkoholowych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innych uzależnień a w szczególności zwiększenia dostępności pomocy terapeutycznej i rehabilitacyjnej osób uzależnionych.</w:t>
            </w:r>
          </w:p>
        </w:tc>
      </w:tr>
      <w:tr w:rsidR="00C61F0D" w:rsidRPr="0053178B" w:rsidTr="00461DCE">
        <w:tc>
          <w:tcPr>
            <w:tcW w:w="2694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8E4B1D" wp14:editId="30E46264">
                  <wp:extent cx="494030" cy="353695"/>
                  <wp:effectExtent l="0" t="0" r="1270" b="825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32 64 491 88</w:t>
            </w: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32 64 493 04</w:t>
            </w:r>
          </w:p>
        </w:tc>
        <w:tc>
          <w:tcPr>
            <w:tcW w:w="3402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 xml:space="preserve"> Udzielanie porad osobom uzależnionym i współuzależnionym od alkoholu oraz ich rodzinom.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867E3C" w:rsidRDefault="00F6115C" w:rsidP="00F61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ds. profilaktyki i rozwiązywania problemów alkoholowych.</w:t>
            </w:r>
          </w:p>
        </w:tc>
        <w:tc>
          <w:tcPr>
            <w:tcW w:w="2551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l. Wolności 42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42-440 Ogrodzieniec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F6115C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32 67 09 736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dyżur terapeuty: 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drugi wtorek miesiąca 14.00-16.0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75AD4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115C" w:rsidRDefault="00F6115C" w:rsidP="0007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Dyżur terapeuty odwykowego </w:t>
            </w:r>
            <w:r w:rsidR="00075AD4">
              <w:rPr>
                <w:rFonts w:ascii="Times New Roman" w:hAnsi="Times New Roman" w:cs="Times New Roman"/>
                <w:sz w:val="20"/>
                <w:szCs w:val="20"/>
              </w:rPr>
              <w:t>w Punkcie Konsultacyjnym dla osób uzależnionych i ich rodzin - udzielanie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porad osobom uzależnionym </w:t>
            </w:r>
            <w:r w:rsidR="00075AD4">
              <w:rPr>
                <w:rFonts w:ascii="Times New Roman" w:hAnsi="Times New Roman" w:cs="Times New Roman"/>
                <w:sz w:val="20"/>
                <w:szCs w:val="20"/>
              </w:rPr>
              <w:t xml:space="preserve">i współuzależnionym od alkoholu oraz ich rodzinom. 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563AF4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konsultacyjny </w:t>
            </w: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dla osób uzależnionych od alkoholu i ich rodzin przy Miejskim Ośrodku Pomocy Społecznej.</w:t>
            </w:r>
          </w:p>
          <w:p w:rsidR="008A1B91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4DC938A" wp14:editId="1D14C10B">
                  <wp:extent cx="494030" cy="353695"/>
                  <wp:effectExtent l="0" t="0" r="1270" b="825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sobota 11.30-14.30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związanych z nadużywaniem alkoholu, leczeniem choroby alkoholowej.</w:t>
            </w:r>
          </w:p>
        </w:tc>
      </w:tr>
      <w:tr w:rsidR="00C61F0D" w:rsidRPr="0053178B" w:rsidTr="00461DCE">
        <w:tc>
          <w:tcPr>
            <w:tcW w:w="2694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Punkt konsultacyjny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dla osób i rodzin pokrzywdzonych przestępstwem oraz osób uzależnionych </w:t>
            </w:r>
          </w:p>
          <w:p w:rsidR="00C61F0D" w:rsidRDefault="00F35491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 alkoholu</w:t>
            </w:r>
          </w:p>
          <w:p w:rsidR="00C61F0D" w:rsidRPr="00CB1D9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64DE700" wp14:editId="55A3D1BA">
                  <wp:extent cx="494030" cy="353695"/>
                  <wp:effectExtent l="0" t="0" r="1270" b="825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0D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29</w:t>
            </w:r>
          </w:p>
          <w:p w:rsidR="00C61F0D" w:rsidRPr="008C21E5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42-425 Kroczyce </w:t>
            </w:r>
          </w:p>
        </w:tc>
        <w:tc>
          <w:tcPr>
            <w:tcW w:w="3119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34 33 37 433</w:t>
            </w:r>
          </w:p>
          <w:p w:rsidR="00302E50" w:rsidRPr="00302E50" w:rsidRDefault="005017E1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302E50" w:rsidRPr="00302E5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www.gopskroczyce.pl</w:t>
              </w:r>
            </w:hyperlink>
          </w:p>
          <w:p w:rsid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gops@kroczyce.pl</w:t>
            </w:r>
          </w:p>
        </w:tc>
        <w:tc>
          <w:tcPr>
            <w:tcW w:w="3402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0D" w:rsidRPr="00B0384E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84E">
              <w:rPr>
                <w:rFonts w:ascii="Times New Roman" w:hAnsi="Times New Roman" w:cs="Times New Roman"/>
                <w:sz w:val="20"/>
                <w:szCs w:val="20"/>
              </w:rPr>
              <w:t xml:space="preserve"> czwartek 11.00-14.00</w:t>
            </w:r>
          </w:p>
        </w:tc>
        <w:tc>
          <w:tcPr>
            <w:tcW w:w="3969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</w:p>
        </w:tc>
      </w:tr>
      <w:tr w:rsidR="00D452B9" w:rsidRPr="0053178B" w:rsidTr="00461DCE">
        <w:tc>
          <w:tcPr>
            <w:tcW w:w="2694" w:type="dxa"/>
          </w:tcPr>
          <w:p w:rsidR="00F02BC4" w:rsidRDefault="00F02BC4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2B9" w:rsidRPr="0069532D" w:rsidRDefault="00D452B9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>Poradnia Leczenia Uzależnień Alkoholowych</w:t>
            </w:r>
            <w:r w:rsidR="007565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Współuzależnień</w:t>
            </w:r>
          </w:p>
        </w:tc>
        <w:tc>
          <w:tcPr>
            <w:tcW w:w="2551" w:type="dxa"/>
          </w:tcPr>
          <w:p w:rsidR="00F02BC4" w:rsidRDefault="00F02BC4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Pr="002B32CC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:rsidR="00D452B9" w:rsidRPr="00066EB7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F02BC4" w:rsidRDefault="00F02BC4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Default="005B3B1E" w:rsidP="0075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</w:t>
            </w: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FA" w:rsidRDefault="006E3CFA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FA" w:rsidRPr="00066EB7" w:rsidRDefault="006E3CFA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452B9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oniedziałek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-20.00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br/>
              <w:t>wtorek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 xml:space="preserve"> 7.00-14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452B9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 xml:space="preserve"> 12.25-20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E0708" w:rsidRPr="00066EB7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zwar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 xml:space="preserve"> 7.00-14.35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, 19.00-20.00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7.00-14.35</w:t>
            </w:r>
          </w:p>
        </w:tc>
        <w:tc>
          <w:tcPr>
            <w:tcW w:w="3969" w:type="dxa"/>
          </w:tcPr>
          <w:p w:rsidR="00F02BC4" w:rsidRDefault="00F02BC4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Pr="00066EB7" w:rsidRDefault="00904BAD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wania problemów alkoholowych i współ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uzależnień.</w:t>
            </w:r>
          </w:p>
        </w:tc>
      </w:tr>
      <w:tr w:rsidR="005B3A4F" w:rsidRPr="0053178B" w:rsidTr="00461DCE">
        <w:tc>
          <w:tcPr>
            <w:tcW w:w="2694" w:type="dxa"/>
          </w:tcPr>
          <w:p w:rsidR="005B3A4F" w:rsidRDefault="005B3A4F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Miejska Komisja Rozwiazywania problemów Alkoholowych i Narkomanii</w:t>
            </w:r>
          </w:p>
          <w:p w:rsidR="005B3A4F" w:rsidRDefault="005B3A4F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A4F" w:rsidRPr="005B3A4F" w:rsidRDefault="005B3A4F" w:rsidP="005B3A4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profilaktyczno – konsultacyjny </w:t>
            </w:r>
            <w:r w:rsidR="005017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ds. narkomanii</w:t>
            </w:r>
          </w:p>
        </w:tc>
        <w:tc>
          <w:tcPr>
            <w:tcW w:w="2551" w:type="dxa"/>
          </w:tcPr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Niedziałkowskiego 1 Budynek A</w:t>
            </w: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Niedziałkowskiego 1 Budynek A</w:t>
            </w:r>
          </w:p>
        </w:tc>
        <w:tc>
          <w:tcPr>
            <w:tcW w:w="3119" w:type="dxa"/>
          </w:tcPr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604 915 393 </w:t>
            </w: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32 494 10 23</w:t>
            </w: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664 012 946</w:t>
            </w:r>
          </w:p>
        </w:tc>
        <w:tc>
          <w:tcPr>
            <w:tcW w:w="3402" w:type="dxa"/>
          </w:tcPr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8.00-12.00</w:t>
            </w: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4B6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9.00-15.00</w:t>
            </w: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 w:rsidR="004B6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10.00-12.00</w:t>
            </w: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4B6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10.00-15.00</w:t>
            </w:r>
          </w:p>
        </w:tc>
        <w:tc>
          <w:tcPr>
            <w:tcW w:w="3969" w:type="dxa"/>
          </w:tcPr>
          <w:p w:rsidR="005B3A4F" w:rsidRDefault="005B3A4F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</w:p>
        </w:tc>
      </w:tr>
      <w:tr w:rsidR="006A72E6" w:rsidRPr="0053178B" w:rsidTr="00461DCE">
        <w:tc>
          <w:tcPr>
            <w:tcW w:w="2694" w:type="dxa"/>
          </w:tcPr>
          <w:p w:rsidR="006A72E6" w:rsidRDefault="006A72E6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2E6" w:rsidRDefault="004B68C1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Zawierciańskie Stowarzyszenie Trzeźwości  PRZYSTAŃ</w:t>
            </w:r>
          </w:p>
          <w:p w:rsidR="0068293B" w:rsidRDefault="0068293B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293B" w:rsidRDefault="0068293B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Społeczny Punkt Konsultacyjny</w:t>
            </w:r>
          </w:p>
          <w:p w:rsidR="0068293B" w:rsidRDefault="0068293B" w:rsidP="00682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293B" w:rsidRDefault="0068293B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Grupa Wsparcia dla Osób Uzależnionych</w:t>
            </w:r>
          </w:p>
          <w:p w:rsidR="0068293B" w:rsidRPr="0068293B" w:rsidRDefault="0068293B" w:rsidP="0068293B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293B" w:rsidRDefault="0068293B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Grupa Wsparcia dla Kobiet Uzależnionych i Współuzależnionych</w:t>
            </w:r>
          </w:p>
          <w:p w:rsidR="00176AEF" w:rsidRPr="00176AEF" w:rsidRDefault="00176AEF" w:rsidP="00176AEF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AEF" w:rsidRPr="0068293B" w:rsidRDefault="00176AEF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Specjalista terapii uzależnień ds. narkomanii </w:t>
            </w:r>
          </w:p>
        </w:tc>
        <w:tc>
          <w:tcPr>
            <w:tcW w:w="2551" w:type="dxa"/>
          </w:tcPr>
          <w:p w:rsidR="006A72E6" w:rsidRDefault="006A72E6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8C1" w:rsidRDefault="004B68C1" w:rsidP="004B68C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93B" w:rsidRDefault="0068293B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176AEF" w:rsidRDefault="00176AEF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6AEF" w:rsidRDefault="00176AEF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6AEF" w:rsidRDefault="00176AEF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6AEF" w:rsidRDefault="00176AEF" w:rsidP="00176A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Niedziałkowskiego 1a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176AEF" w:rsidRDefault="00176AEF" w:rsidP="00176A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budynek MOPS</w:t>
            </w:r>
          </w:p>
          <w:p w:rsidR="0068293B" w:rsidRDefault="0068293B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A72E6" w:rsidRDefault="006A72E6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32 67 221 75</w:t>
            </w:r>
          </w:p>
          <w:p w:rsidR="004B68C1" w:rsidRPr="004B68C1" w:rsidRDefault="005017E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B68C1" w:rsidRPr="004B68C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klubprzystan@onet.pl</w:t>
              </w:r>
            </w:hyperlink>
          </w:p>
          <w:p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www.przystan.rzsa.pl</w:t>
            </w:r>
          </w:p>
        </w:tc>
        <w:tc>
          <w:tcPr>
            <w:tcW w:w="3402" w:type="dxa"/>
          </w:tcPr>
          <w:p w:rsidR="006A72E6" w:rsidRDefault="006A72E6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8C1" w:rsidRDefault="004B68C1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16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wtorek: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piątek: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  <w:p w:rsidR="0068293B" w:rsidRDefault="0068293B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68293B" w:rsidRDefault="0068293B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68293B" w:rsidRDefault="0068293B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17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  <w:p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93B" w:rsidRDefault="0068293B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93B" w:rsidRDefault="0068293B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wtorek: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piątek: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  <w:p w:rsidR="0068293B" w:rsidRDefault="0068293B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68293B" w:rsidRDefault="0068293B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I</w:t>
            </w:r>
            <w:r w:rsidR="00176AEF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proofErr w:type="spellStart"/>
            <w:r w:rsidR="00176AEF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i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III czwartek miesiąca 17.00-19.00</w:t>
            </w:r>
          </w:p>
          <w:p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176AEF" w:rsidRDefault="00176AEF" w:rsidP="0017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wtorek: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10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4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</w:tc>
        <w:tc>
          <w:tcPr>
            <w:tcW w:w="3969" w:type="dxa"/>
          </w:tcPr>
          <w:p w:rsidR="006A72E6" w:rsidRDefault="006A72E6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93B" w:rsidRPr="006603F4" w:rsidRDefault="0068293B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porad i prowadzenie działań profilaktycznych dla osób uzależnionych i współuzależnionych i ich rodzin.</w:t>
            </w:r>
          </w:p>
        </w:tc>
      </w:tr>
      <w:tr w:rsidR="00672AD1" w:rsidRPr="0053178B" w:rsidTr="002A0D3B">
        <w:trPr>
          <w:trHeight w:val="848"/>
        </w:trPr>
        <w:tc>
          <w:tcPr>
            <w:tcW w:w="15735" w:type="dxa"/>
            <w:gridSpan w:val="5"/>
            <w:vAlign w:val="center"/>
          </w:tcPr>
          <w:p w:rsidR="00672AD1" w:rsidRPr="00672AD1" w:rsidRDefault="00672AD1" w:rsidP="00672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RODZINNE</w:t>
            </w:r>
          </w:p>
        </w:tc>
      </w:tr>
      <w:tr w:rsidR="00AE50B8" w:rsidRPr="0053178B" w:rsidTr="0042049F">
        <w:trPr>
          <w:trHeight w:val="70"/>
        </w:trPr>
        <w:tc>
          <w:tcPr>
            <w:tcW w:w="2694" w:type="dxa"/>
          </w:tcPr>
          <w:p w:rsidR="00AE50B8" w:rsidRPr="006819DA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5CC2E3A6" wp14:editId="3BA4338B">
                  <wp:extent cx="494030" cy="353695"/>
                  <wp:effectExtent l="0" t="0" r="1270" b="825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Pr="00F02BC4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Pr="00F02BC4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:rsidR="00AE50B8" w:rsidRPr="006819DA" w:rsidRDefault="00AE50B8" w:rsidP="00AE50B8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t>Ośrodek Interwencji Kryzysowej</w:t>
            </w: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P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Pr="006819DA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51" w:type="dxa"/>
          </w:tcPr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</w:tcPr>
          <w:p w:rsidR="00AE50B8" w:rsidRPr="006819DA" w:rsidRDefault="00D03B13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  67 107 48 do 50</w:t>
            </w:r>
          </w:p>
          <w:p w:rsidR="00AE50B8" w:rsidRPr="006819DA" w:rsidRDefault="005017E1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33" w:history="1">
              <w:r w:rsidR="00AE50B8"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="00AE50B8"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="00AE50B8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="00AE50B8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501 445 242</w:t>
            </w: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32 67 107 48</w:t>
            </w:r>
          </w:p>
          <w:p w:rsidR="00AE50B8" w:rsidRPr="006B6140" w:rsidRDefault="004E3D70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sekretariat</w:t>
            </w:r>
            <w:r w:rsidR="00AE50B8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@pcpr.zawiercie.powiat.pl</w:t>
            </w: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Pr="006B6140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 xml:space="preserve">Koordynator Powiatowego Wsparcia Psychologicznego na terenie powiatu zawierciańskiego 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–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501 445 242</w:t>
            </w: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6819DA" w:rsidRDefault="00AE50B8" w:rsidP="004E3D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</w:tcPr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AE50B8" w:rsidRDefault="00AE50B8" w:rsidP="00AE50B8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6081B">
              <w:rPr>
                <w:rFonts w:ascii="Times New Roman" w:hAnsi="Times New Roman" w:cs="Times New Roman"/>
                <w:b/>
                <w:sz w:val="19"/>
                <w:szCs w:val="19"/>
              </w:rPr>
              <w:t>Prawnik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:rsidR="00AE50B8" w:rsidRPr="009C6D68" w:rsidRDefault="00AE50B8" w:rsidP="00AE50B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Radca prawny udziela informacji z zakresu prawa rodzinnego i opiekuńczego oraz zabezpieczenia społecznego, ochrony praw lokatorów, przeciwdziałania przemocy w rodzinie. </w:t>
            </w:r>
          </w:p>
          <w:p w:rsidR="00AE50B8" w:rsidRDefault="00AE50B8" w:rsidP="00AE50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D2088">
              <w:rPr>
                <w:rFonts w:ascii="Times New Roman" w:hAnsi="Times New Roman" w:cs="Times New Roman"/>
                <w:b/>
                <w:sz w:val="19"/>
                <w:szCs w:val="19"/>
              </w:rPr>
              <w:t>Psycholog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Specjalistyczne poradnictwo psychologiczne i rodzinne świadczone osobom lub rodzinom, które mają trudności lub wykazują potrzebę wsparcia w  rozwiazywaniu swoich problemów życiowych. Poradnictwo obejmuje problemy funkcjonowania rodziny, w tym problemy opieki nad osobą niepełnosprawną, a także terapię rodzinną.</w:t>
            </w: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E3D70" w:rsidRDefault="004E3D70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E3D70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poniedziałek 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0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0 - 1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6.0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 – czwartek 7.00-15.00</w:t>
            </w:r>
          </w:p>
          <w:p w:rsidR="00AE50B8" w:rsidRPr="00461DCE" w:rsidRDefault="004E3D70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 7.00-14.00 </w:t>
            </w:r>
            <w:r w:rsidR="00AE50B8"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E50B8" w:rsidRPr="00241427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</w:tcPr>
          <w:p w:rsidR="00AE50B8" w:rsidRDefault="00AE50B8" w:rsidP="00AE50B8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:rsidR="00AE50B8" w:rsidRPr="006B6140" w:rsidRDefault="00AE50B8" w:rsidP="00AE50B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wspierania rodziny i systemu pieczy zastępczej, rehabilitacji społecznej osób niepełnosprawnych , przeciwdziałania przemocy w rodzinie.</w:t>
            </w:r>
          </w:p>
          <w:p w:rsidR="00AE50B8" w:rsidRPr="006819DA" w:rsidRDefault="00AE50B8" w:rsidP="00AE50B8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:rsidR="00AE50B8" w:rsidRDefault="00AE50B8" w:rsidP="00AE50B8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Pr="00EB2AF2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</w:p>
          <w:p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ejsce tymczasowego schronienia w sytuacji kryzysowej i wsparcie.</w:t>
            </w:r>
          </w:p>
          <w:p w:rsidR="00AE50B8" w:rsidRDefault="00AE50B8" w:rsidP="00AE5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Problemy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  <w:p w:rsidR="004E3D70" w:rsidRPr="006819DA" w:rsidRDefault="004E3D70" w:rsidP="00AE5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ramach interwencji kryzysowej udziela się specjalistycznej pomocy psychologicznej, a w zależności od potrzeb - poradnictwa socjalnego lub prawnego, w sytuacjach uzasadnionych – schronienia do 3 miesięcy.</w:t>
            </w:r>
          </w:p>
        </w:tc>
      </w:tr>
      <w:tr w:rsidR="00C921E8" w:rsidRPr="0053178B" w:rsidTr="00C921E8">
        <w:trPr>
          <w:trHeight w:val="718"/>
        </w:trPr>
        <w:tc>
          <w:tcPr>
            <w:tcW w:w="15735" w:type="dxa"/>
            <w:gridSpan w:val="5"/>
            <w:vAlign w:val="center"/>
          </w:tcPr>
          <w:p w:rsidR="00C921E8" w:rsidRPr="00C921E8" w:rsidRDefault="00C921E8" w:rsidP="00C9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PRZECIWDZIAŁANIE PRZEMOCY DOMOWEJ</w:t>
            </w:r>
          </w:p>
        </w:tc>
      </w:tr>
      <w:tr w:rsidR="00C921E8" w:rsidRPr="0053178B" w:rsidTr="00461DCE">
        <w:tc>
          <w:tcPr>
            <w:tcW w:w="2694" w:type="dxa"/>
          </w:tcPr>
          <w:p w:rsidR="00714053" w:rsidRDefault="00714053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921E8" w:rsidRPr="00FC0C10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Ogólnopolskie Pogotowie dla Ofiar Przemocy 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w Rodzinie</w:t>
            </w:r>
          </w:p>
          <w:p w:rsidR="00C921E8" w:rsidRPr="00FC0C10" w:rsidRDefault="00C921E8" w:rsidP="00C921E8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"NIEBIESKA LINIA"</w:t>
            </w:r>
            <w:r w:rsidR="008A03A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Instytut Psychologii Zdrowia</w:t>
            </w:r>
          </w:p>
          <w:p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14053" w:rsidRDefault="00714053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21E8" w:rsidRPr="0089018A" w:rsidRDefault="00430566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ul. Widok 24</w:t>
            </w:r>
            <w:r w:rsidR="008A03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(II piętro)</w:t>
            </w:r>
          </w:p>
          <w:p w:rsidR="00C921E8" w:rsidRPr="00E8138C" w:rsidRDefault="00EE699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00 - 023</w:t>
            </w:r>
            <w:r w:rsidR="00C921E8" w:rsidRPr="00890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Warszawa</w:t>
            </w:r>
          </w:p>
        </w:tc>
        <w:tc>
          <w:tcPr>
            <w:tcW w:w="3119" w:type="dxa"/>
          </w:tcPr>
          <w:p w:rsidR="00714053" w:rsidRDefault="00714053" w:rsidP="00C921E8">
            <w:pPr>
              <w:rPr>
                <w:rStyle w:val="Hipercze"/>
                <w:rFonts w:ascii="Times New Roman" w:eastAsia="Arial Unicode MS" w:hAnsi="Times New Roman" w:cs="Times New Roman"/>
                <w:color w:val="auto"/>
                <w:sz w:val="20"/>
                <w:szCs w:val="20"/>
                <w:u w:val="none"/>
                <w:lang w:eastAsia="pl-PL"/>
              </w:rPr>
            </w:pPr>
          </w:p>
          <w:p w:rsidR="00430566" w:rsidRPr="006756A1" w:rsidRDefault="005017E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4" w:history="1">
              <w:r w:rsidR="00CC4F8B" w:rsidRPr="006756A1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www.niebieskalinia.pl</w:t>
              </w:r>
            </w:hyperlink>
          </w:p>
          <w:p w:rsidR="00CC4F8B" w:rsidRPr="006756A1" w:rsidRDefault="005017E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5" w:history="1">
              <w:r w:rsidR="00CC4F8B" w:rsidRPr="006756A1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sekretariat@niebieskalinia.pl</w:t>
              </w:r>
            </w:hyperlink>
          </w:p>
          <w:p w:rsidR="00CC4F8B" w:rsidRDefault="00CC4F8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22 824 25 01</w:t>
            </w:r>
          </w:p>
          <w:p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</w:r>
            <w:r w:rsidR="008A03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Infolinia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800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02</w:t>
            </w:r>
          </w:p>
          <w:p w:rsidR="006756A1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6049A" w:rsidRDefault="00EE699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Całodobowa p</w:t>
            </w:r>
            <w:r w:rsidR="006756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oradnia telefoniczna: </w:t>
            </w:r>
          </w:p>
          <w:p w:rsidR="00E50FC9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22 66 87</w:t>
            </w:r>
            <w:r w:rsidR="008A03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000</w:t>
            </w:r>
          </w:p>
          <w:p w:rsidR="008A03A1" w:rsidRDefault="00EE699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116 123</w:t>
            </w:r>
          </w:p>
          <w:p w:rsidR="00E50FC9" w:rsidRPr="00C921E8" w:rsidRDefault="00E50FC9" w:rsidP="00EE699B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8.00-20.00</w:t>
            </w:r>
          </w:p>
          <w:p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sobota: 9.00-14.00</w:t>
            </w:r>
          </w:p>
          <w:p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430566" w:rsidRDefault="00430566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43143B" w:rsidRDefault="0043143B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C921E8" w:rsidP="006756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6A1" w:rsidRPr="00E8138C" w:rsidRDefault="006756A1" w:rsidP="006756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4053" w:rsidRDefault="00714053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921E8" w:rsidRPr="00ED08AB" w:rsidRDefault="00FA0AD8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</w:t>
            </w:r>
            <w:r w:rsidR="00C921E8" w:rsidRPr="00ED0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osobom doznającym przemocy w rodzinie, świadkom przemocy oraz osobom poszukującym informacji na temat zjawiska i sposobów przeciwdziałania przemocy w rodzinie</w:t>
            </w:r>
            <w:r w:rsidR="00C921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C921E8" w:rsidRPr="00AE5EB0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1E8" w:rsidRPr="0053178B" w:rsidTr="00461DCE">
        <w:tc>
          <w:tcPr>
            <w:tcW w:w="2694" w:type="dxa"/>
          </w:tcPr>
          <w:p w:rsidR="00C921E8" w:rsidRDefault="00621D96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Zespół interdyscyplinarny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spraw</w:t>
            </w:r>
            <w:r w:rsidR="00C7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przemocy</w:t>
            </w:r>
          </w:p>
          <w:p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ABB4A07" wp14:editId="5E13D33F">
                  <wp:extent cx="494030" cy="353695"/>
                  <wp:effectExtent l="0" t="0" r="1270" b="825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AE7186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</w:t>
            </w:r>
            <w:r w:rsidR="00C921E8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  <w:p w:rsidR="00C921E8" w:rsidRPr="00CB1D9D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318" w:rsidRPr="00CB1D9D" w:rsidRDefault="00AE7186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34 333 74 33</w:t>
            </w:r>
          </w:p>
        </w:tc>
        <w:tc>
          <w:tcPr>
            <w:tcW w:w="3402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psychologiczna, wsparcie, informacja o najbliższym miejscu pomocy w problemach przemocy domowej.</w:t>
            </w:r>
          </w:p>
        </w:tc>
      </w:tr>
      <w:tr w:rsidR="00C921E8" w:rsidRPr="0053178B" w:rsidTr="00461DCE">
        <w:tc>
          <w:tcPr>
            <w:tcW w:w="2694" w:type="dxa"/>
          </w:tcPr>
          <w:p w:rsidR="00C921E8" w:rsidRPr="00563AF4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</w:t>
            </w:r>
          </w:p>
          <w:p w:rsidR="00C921E8" w:rsidRPr="00563AF4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przy Miejskim Ośrodku Pomocy Społecznej</w:t>
            </w:r>
          </w:p>
          <w:p w:rsidR="00E50FC9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118CF4" wp14:editId="7D594EDE">
                  <wp:extent cx="494030" cy="353695"/>
                  <wp:effectExtent l="0" t="0" r="1270" b="825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Wcześniejszy kontakt telefoniczny.</w:t>
            </w:r>
          </w:p>
        </w:tc>
        <w:tc>
          <w:tcPr>
            <w:tcW w:w="396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przeciwdziałan</w:t>
            </w:r>
            <w:r w:rsidR="00E50FC9">
              <w:rPr>
                <w:rFonts w:ascii="Times New Roman" w:hAnsi="Times New Roman" w:cs="Times New Roman"/>
                <w:sz w:val="20"/>
                <w:szCs w:val="20"/>
              </w:rPr>
              <w:t xml:space="preserve">ia przemocy w rodzinie dla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pokrzywdzonych przestępstwem przemocy domowej.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95C" w:rsidRPr="0053178B" w:rsidTr="00461DCE">
        <w:tc>
          <w:tcPr>
            <w:tcW w:w="2694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do spraw przeciwdziałania przemocy w rodzinie</w:t>
            </w:r>
          </w:p>
          <w:p w:rsidR="00E50FC9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96EDB5B" wp14:editId="6CE20C92">
                  <wp:extent cx="494030" cy="353695"/>
                  <wp:effectExtent l="0" t="0" r="1270" b="825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Pr="00CB55B9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42-439 Żarnowiec</w:t>
            </w:r>
          </w:p>
        </w:tc>
        <w:tc>
          <w:tcPr>
            <w:tcW w:w="3119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Poradnictwo w sprawach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przeciwdziałania 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przemocy w rodzinie.</w:t>
            </w:r>
          </w:p>
        </w:tc>
      </w:tr>
      <w:tr w:rsidR="00083318" w:rsidRPr="0053178B" w:rsidTr="00461DCE">
        <w:tc>
          <w:tcPr>
            <w:tcW w:w="2694" w:type="dxa"/>
          </w:tcPr>
          <w:p w:rsidR="00083318" w:rsidRDefault="00083318" w:rsidP="00083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Zespół Interdyscyplinarny we Włodowicach</w:t>
            </w:r>
          </w:p>
          <w:p w:rsidR="00083318" w:rsidRDefault="00083318" w:rsidP="00C43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083318" w:rsidRDefault="00083318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42-421 Włodowice</w:t>
            </w:r>
          </w:p>
        </w:tc>
        <w:tc>
          <w:tcPr>
            <w:tcW w:w="3119" w:type="dxa"/>
          </w:tcPr>
          <w:p w:rsidR="00083318" w:rsidRPr="00AE5EB0" w:rsidRDefault="00083318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34 315 30 49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34 315 61 60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gops@gopswlodowice.pl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6" w:history="1">
              <w:r w:rsidRPr="0008331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  <w:r w:rsidRPr="000833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083318" w:rsidRDefault="00083318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083318" w:rsidRDefault="00083318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Wsparcie rodzin, informacja o najbliższym miejscu pomocy w problemach przemocy domowej; mieszkańcy gminy – osoby doznające przemocy, osoby stosujące przemoc.</w:t>
            </w:r>
          </w:p>
        </w:tc>
      </w:tr>
      <w:tr w:rsidR="00C4395C" w:rsidRPr="0053178B" w:rsidTr="00461DCE">
        <w:tc>
          <w:tcPr>
            <w:tcW w:w="2694" w:type="dxa"/>
          </w:tcPr>
          <w:p w:rsidR="00C4395C" w:rsidRPr="00AE5EB0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Fundacja Centrum Praw Kobiet</w:t>
            </w:r>
          </w:p>
        </w:tc>
        <w:tc>
          <w:tcPr>
            <w:tcW w:w="2551" w:type="dxa"/>
          </w:tcPr>
          <w:p w:rsidR="00C4395C" w:rsidRPr="00AE5EB0" w:rsidRDefault="00D83092" w:rsidP="00D83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Wilcza 60/</w:t>
            </w:r>
            <w:r w:rsidR="00C4395C" w:rsidRPr="00AE5E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4395C" w:rsidRPr="00AE5EB0">
              <w:rPr>
                <w:rFonts w:ascii="Times New Roman" w:hAnsi="Times New Roman" w:cs="Times New Roman"/>
                <w:sz w:val="20"/>
                <w:szCs w:val="20"/>
              </w:rPr>
              <w:br/>
              <w:t>00-679 Warszawa</w:t>
            </w:r>
          </w:p>
        </w:tc>
        <w:tc>
          <w:tcPr>
            <w:tcW w:w="3119" w:type="dxa"/>
          </w:tcPr>
          <w:p w:rsidR="00D83092" w:rsidRPr="00AE5EB0" w:rsidRDefault="002A70AE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800 107 777</w:t>
            </w:r>
          </w:p>
          <w:p w:rsidR="00C4395C" w:rsidRDefault="005017E1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7" w:history="1">
              <w:r w:rsidR="00C4395C" w:rsidRPr="00AE5EB0">
                <w:rPr>
                  <w:rFonts w:ascii="Times New Roman" w:hAnsi="Times New Roman" w:cs="Times New Roman"/>
                  <w:sz w:val="20"/>
                  <w:szCs w:val="20"/>
                </w:rPr>
                <w:t>sekretariat@cpk.org.pl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8705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D83092">
              <w:rPr>
                <w:rFonts w:ascii="Times New Roman" w:hAnsi="Times New Roman" w:cs="Times New Roman"/>
                <w:bCs/>
                <w:sz w:val="20"/>
                <w:szCs w:val="20"/>
              </w:rPr>
              <w:t>www.</w:t>
            </w:r>
            <w:r w:rsidR="00C87052">
              <w:rPr>
                <w:rFonts w:ascii="Times New Roman" w:hAnsi="Times New Roman" w:cs="Times New Roman"/>
                <w:bCs/>
                <w:sz w:val="20"/>
                <w:szCs w:val="20"/>
              </w:rPr>
              <w:t>cpk.org.pl</w:t>
            </w:r>
          </w:p>
          <w:p w:rsidR="00D83092" w:rsidRDefault="00D83092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70AE" w:rsidRDefault="002A70AE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całodobowy telefon interwencyjny: 800 107 777 (po połączeniu wybrać 1 i potem 3)</w:t>
            </w:r>
          </w:p>
          <w:p w:rsidR="00D83092" w:rsidRPr="00AE5EB0" w:rsidRDefault="002A70AE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713B5" w:rsidRDefault="005017E1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8" w:history="1">
              <w:r w:rsidR="00C4395C"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asysty@cpk.org.pl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9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(sprawy sądowe)</w:t>
            </w:r>
          </w:p>
          <w:p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BA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hyperlink r:id="rId39" w:history="1">
              <w:r w:rsidR="008A6BA7" w:rsidRPr="008A6BA7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anna.thieme@cpk.org.pl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(zapisy na warsztaty oraz szkolenia)</w:t>
            </w:r>
          </w:p>
          <w:p w:rsidR="006713B5" w:rsidRPr="0065418B" w:rsidRDefault="006713B5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5017E1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0" w:history="1">
              <w:r w:rsidR="00C4395C"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porady.prawne@cpk.org.pl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9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(porady prawne)</w:t>
            </w:r>
          </w:p>
          <w:p w:rsidR="006713B5" w:rsidRPr="00AE5EB0" w:rsidRDefault="006713B5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395C" w:rsidRPr="009C6D68" w:rsidRDefault="005017E1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1" w:history="1">
              <w:r w:rsidR="00C4395C"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porady.psychologiczne@cpk.org.pl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9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9C6D68">
              <w:rPr>
                <w:rFonts w:ascii="Times New Roman" w:hAnsi="Times New Roman" w:cs="Times New Roman"/>
                <w:bCs/>
                <w:sz w:val="20"/>
                <w:szCs w:val="20"/>
              </w:rPr>
              <w:t>(porady psychologiczne)</w:t>
            </w:r>
          </w:p>
        </w:tc>
        <w:tc>
          <w:tcPr>
            <w:tcW w:w="3402" w:type="dxa"/>
          </w:tcPr>
          <w:p w:rsidR="00C4395C" w:rsidRPr="00AE5EB0" w:rsidRDefault="00C4395C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</w:t>
            </w:r>
            <w:r w:rsidR="00C870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 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9.00-17.00</w:t>
            </w: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092" w:rsidRDefault="00D8309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52" w:rsidRDefault="002A0D3B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87052" w:rsidRPr="00AE5EB0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4395C" w:rsidRDefault="00C4395C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Działalność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na rzecz przeciwdziałania wszelkim formom przemocy</w:t>
            </w:r>
            <w:r w:rsidR="00946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(w tym przemocy domowej i seksualnej w miejscu pracy)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dyskryminacji kobiet w życiu prywatnym, publicznym i zawodowym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między innymi poprzez udzielanie pomocy prawnej, pomoc psychologiczna, pomoc socjalną, aktywizację zawodową, asysty, bezpieczne schronienie, dyżur policjanta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="00946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Pomoc kobietom doznającym przemocy oraz świadkom przemocy.</w:t>
            </w:r>
          </w:p>
          <w:p w:rsidR="009468F3" w:rsidRPr="00AE5EB0" w:rsidRDefault="009468F3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6B9" w:rsidRPr="0053178B" w:rsidTr="007056B9">
        <w:trPr>
          <w:trHeight w:val="733"/>
        </w:trPr>
        <w:tc>
          <w:tcPr>
            <w:tcW w:w="15735" w:type="dxa"/>
            <w:gridSpan w:val="5"/>
            <w:vAlign w:val="center"/>
          </w:tcPr>
          <w:p w:rsidR="007056B9" w:rsidRPr="007056B9" w:rsidRDefault="007056B9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INTERWENCJA KRYZYSOWA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Pr="007D08E0" w:rsidRDefault="007056B9" w:rsidP="007056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8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Rządowe Centrum Bezpieczeństwa</w:t>
            </w:r>
          </w:p>
          <w:p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76BAC" w:rsidRDefault="00E76BAC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56B9" w:rsidRPr="00894E25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056B9" w:rsidRPr="007D08E0" w:rsidRDefault="005A6AFD" w:rsidP="007056B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Al. Ujazdowskie 5</w:t>
            </w:r>
          </w:p>
          <w:p w:rsidR="007056B9" w:rsidRPr="00894E25" w:rsidRDefault="005A6AFD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00-58</w:t>
            </w:r>
            <w:r w:rsidR="007056B9" w:rsidRPr="00894E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Warszawa</w:t>
            </w:r>
          </w:p>
        </w:tc>
        <w:tc>
          <w:tcPr>
            <w:tcW w:w="3119" w:type="dxa"/>
          </w:tcPr>
          <w:p w:rsidR="00052846" w:rsidRDefault="005956AB" w:rsidP="005A6AF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47 721 68 58</w:t>
            </w:r>
          </w:p>
          <w:p w:rsidR="007056B9" w:rsidRPr="009C6D68" w:rsidRDefault="007056B9" w:rsidP="005A6AF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785 700</w:t>
            </w:r>
            <w:r w:rsidR="00052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</w:t>
            </w:r>
            <w:r w:rsidR="009328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932821" w:rsidRPr="00932821">
              <w:rPr>
                <w:rFonts w:ascii="Times New Roman" w:hAnsi="Times New Roman" w:cs="Times New Roman"/>
                <w:sz w:val="20"/>
                <w:szCs w:val="20"/>
              </w:rPr>
              <w:t>poczta@rcb.gov.pl</w:t>
            </w:r>
          </w:p>
          <w:p w:rsidR="005A6AFD" w:rsidRPr="005A6AFD" w:rsidRDefault="005017E1" w:rsidP="007056B9">
            <w:pP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</w:pPr>
            <w:hyperlink r:id="rId42" w:history="1">
              <w:r w:rsidR="005A6AFD" w:rsidRPr="005A6AFD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dyzurny@rcb.gov.pl</w:t>
              </w:r>
            </w:hyperlink>
          </w:p>
          <w:p w:rsidR="007056B9" w:rsidRPr="005A6AFD" w:rsidRDefault="005A6AFD" w:rsidP="005A6A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www.gov.pl/web/rcb</w:t>
            </w:r>
          </w:p>
        </w:tc>
        <w:tc>
          <w:tcPr>
            <w:tcW w:w="3402" w:type="dxa"/>
          </w:tcPr>
          <w:p w:rsidR="005956AB" w:rsidRDefault="005956AB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846" w:rsidRDefault="00052846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hAnsi="Times New Roman" w:cs="Times New Roman"/>
                <w:sz w:val="20"/>
                <w:szCs w:val="20"/>
              </w:rPr>
              <w:t xml:space="preserve">całodobowo </w:t>
            </w:r>
          </w:p>
        </w:tc>
        <w:tc>
          <w:tcPr>
            <w:tcW w:w="3969" w:type="dxa"/>
          </w:tcPr>
          <w:p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Monitorowanie bezpieczeństwa.</w:t>
            </w: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Świadek zagrożenia kryzysowego </w:t>
            </w:r>
          </w:p>
          <w:p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poszukująca informacji na temat </w:t>
            </w:r>
          </w:p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zarządzania kryzysowego.</w:t>
            </w:r>
          </w:p>
        </w:tc>
      </w:tr>
      <w:tr w:rsidR="007056B9" w:rsidRPr="0053178B" w:rsidTr="007056B9">
        <w:trPr>
          <w:trHeight w:val="756"/>
        </w:trPr>
        <w:tc>
          <w:tcPr>
            <w:tcW w:w="15735" w:type="dxa"/>
            <w:gridSpan w:val="5"/>
            <w:vAlign w:val="center"/>
          </w:tcPr>
          <w:p w:rsidR="007056B9" w:rsidRPr="007056B9" w:rsidRDefault="00001516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BEZROBOTNYCH</w:t>
            </w:r>
          </w:p>
        </w:tc>
      </w:tr>
      <w:tr w:rsidR="007056B9" w:rsidRPr="0053178B" w:rsidTr="00E76BAC">
        <w:trPr>
          <w:trHeight w:val="1313"/>
        </w:trPr>
        <w:tc>
          <w:tcPr>
            <w:tcW w:w="2694" w:type="dxa"/>
          </w:tcPr>
          <w:p w:rsidR="00E76BAC" w:rsidRDefault="00E76BAC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Wojewódzki Urząd Pracy</w:t>
            </w:r>
          </w:p>
        </w:tc>
        <w:tc>
          <w:tcPr>
            <w:tcW w:w="2551" w:type="dxa"/>
          </w:tcPr>
          <w:p w:rsidR="007056B9" w:rsidRPr="00E76BAC" w:rsidRDefault="00401D49" w:rsidP="00E76BA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Kościuszki 30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E76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40-048 Katowice</w:t>
            </w:r>
          </w:p>
        </w:tc>
        <w:tc>
          <w:tcPr>
            <w:tcW w:w="3119" w:type="dxa"/>
          </w:tcPr>
          <w:p w:rsidR="008D4235" w:rsidRPr="00401D49" w:rsidRDefault="00401D49" w:rsidP="00401D4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32 757 33 60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32 757 33 01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3" w:history="1">
              <w:r w:rsidR="007056B9" w:rsidRPr="005B291C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wup@wup-katowice.pl</w:t>
              </w:r>
            </w:hyperlink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4" w:history="1">
              <w:r w:rsidR="005B291C" w:rsidRPr="005B291C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kawu@praca.gov.pl</w:t>
              </w:r>
            </w:hyperlink>
            <w:r w:rsidR="005B291C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5" w:history="1">
              <w:r w:rsidR="008D4235" w:rsidRPr="00F81F46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https://wupkatowice.praca.gov.pl</w:t>
              </w:r>
            </w:hyperlink>
            <w:r w:rsidR="009C6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8D4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Infolinia urzędu - Zielona linia: 19524</w:t>
            </w:r>
          </w:p>
        </w:tc>
        <w:tc>
          <w:tcPr>
            <w:tcW w:w="3402" w:type="dxa"/>
          </w:tcPr>
          <w:p w:rsidR="007056B9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056B9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7.30-15.30</w:t>
            </w:r>
          </w:p>
          <w:p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C2145" w:rsidRDefault="007C2145" w:rsidP="007C2145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8.00-18.00</w:t>
            </w:r>
          </w:p>
          <w:p w:rsidR="008D4235" w:rsidRPr="00DF6690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bezrobotnych i poszukujących pracy, </w:t>
            </w:r>
            <w:r w:rsidR="00EA6C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pracodawców i przedsiębiorców.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6B9" w:rsidRDefault="00401D4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Powiatowy Urząd Pracy</w:t>
            </w:r>
          </w:p>
          <w:p w:rsidR="007056B9" w:rsidRPr="00485776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2AFED4" wp14:editId="0C7ECC5B">
                  <wp:extent cx="494030" cy="353695"/>
                  <wp:effectExtent l="0" t="0" r="127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l. Parkowa 2</w:t>
            </w:r>
          </w:p>
          <w:p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Default="00C63BF2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32 672 11 </w:t>
            </w:r>
            <w:r w:rsidR="007056B9" w:rsidRPr="002D2EC6"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32 672 43 96</w:t>
            </w:r>
            <w:r w:rsidR="007056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6" w:history="1">
              <w:r w:rsidR="007056B9" w:rsidRPr="002D2EC6">
                <w:rPr>
                  <w:rFonts w:ascii="Times New Roman" w:hAnsi="Times New Roman" w:cs="Times New Roman"/>
                  <w:sz w:val="20"/>
                  <w:szCs w:val="20"/>
                </w:rPr>
                <w:t>kazw@praca.gov.pl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7" w:history="1">
              <w:r w:rsidR="00E76BAC" w:rsidRPr="00F81F4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https://zawiercie.praca.gov.pl</w:t>
              </w:r>
            </w:hyperlink>
          </w:p>
          <w:p w:rsidR="00E76BAC" w:rsidRPr="002D2EC6" w:rsidRDefault="00E76BAC" w:rsidP="007056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443757" w:rsidRPr="00DF6690" w:rsidRDefault="00443757" w:rsidP="0044375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 7.00 - 16.0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 7.00 - 15.0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 7.00 - 14.0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:rsidR="00443757" w:rsidRDefault="00443757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056B9" w:rsidRPr="00DF6690" w:rsidRDefault="00443757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Godziny przyjęć i interesantów:</w:t>
            </w:r>
          </w:p>
          <w:p w:rsidR="007056B9" w:rsidRPr="00DF6690" w:rsidRDefault="00DF6690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7.00 - 15.30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7.00 - 14.30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</w:t>
            </w:r>
            <w:r w:rsidR="0044375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.30</w:t>
            </w:r>
          </w:p>
          <w:p w:rsidR="007056B9" w:rsidRPr="00DF6690" w:rsidRDefault="007056B9" w:rsidP="007056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dla osób bezrobotnych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poszukujących pracy, pośrednictwo zawodowe, świadczenia pieniężne.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Default="007056B9" w:rsidP="007056B9">
            <w:pPr>
              <w:pStyle w:val="Nagwek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7056B9" w:rsidRPr="009C02FA" w:rsidRDefault="007056B9" w:rsidP="007056B9">
            <w:pPr>
              <w:pStyle w:val="Nagwek2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Infolinia Urzędów Pracy - Zielona Infolinia</w:t>
            </w:r>
          </w:p>
        </w:tc>
        <w:tc>
          <w:tcPr>
            <w:tcW w:w="2551" w:type="dxa"/>
          </w:tcPr>
          <w:p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6B9" w:rsidRPr="009C02FA" w:rsidRDefault="007056B9" w:rsidP="008C3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56B9" w:rsidRDefault="007056B9" w:rsidP="007056B9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>19</w:t>
            </w:r>
            <w:r w:rsidR="008C38A7">
              <w:rPr>
                <w:rFonts w:ascii="Times New Roman" w:eastAsia="MyriadPro-Regular" w:hAnsi="Times New Roman" w:cs="Times New Roman"/>
                <w:sz w:val="20"/>
                <w:szCs w:val="20"/>
              </w:rPr>
              <w:t> </w:t>
            </w: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>524</w:t>
            </w:r>
            <w:r w:rsidR="008C38A7">
              <w:rPr>
                <w:rFonts w:ascii="Times New Roman" w:eastAsia="MyriadPro-Regular" w:hAnsi="Times New Roman" w:cs="Times New Roman"/>
                <w:sz w:val="20"/>
                <w:szCs w:val="20"/>
              </w:rPr>
              <w:br/>
            </w:r>
            <w:hyperlink r:id="rId48" w:history="1">
              <w:r w:rsidR="00F81F46" w:rsidRPr="00F81F46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www.zielonalinia.gov.pl</w:t>
              </w:r>
            </w:hyperlink>
          </w:p>
          <w:p w:rsidR="00F81F46" w:rsidRPr="009C02FA" w:rsidRDefault="00F81F46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kontakt@zielonalinia.gov.pl</w:t>
            </w:r>
          </w:p>
          <w:p w:rsidR="007056B9" w:rsidRPr="00401D49" w:rsidRDefault="00401D49" w:rsidP="00401D49">
            <w:pPr>
              <w:autoSpaceDE w:val="0"/>
              <w:autoSpaceDN w:val="0"/>
              <w:adjustRightInd w:val="0"/>
              <w:rPr>
                <w:rStyle w:val="lrzxr"/>
                <w:rFonts w:ascii="Times New Roman" w:eastAsia="MyriadPro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7056B9" w:rsidRPr="00DF6690" w:rsidRDefault="007056B9" w:rsidP="007056B9">
            <w:pPr>
              <w:pStyle w:val="NormalnyWeb"/>
              <w:rPr>
                <w:rStyle w:val="Pogrubienie"/>
                <w:b w:val="0"/>
                <w:sz w:val="20"/>
                <w:szCs w:val="20"/>
              </w:rPr>
            </w:pPr>
          </w:p>
          <w:p w:rsidR="007056B9" w:rsidRPr="00DF6690" w:rsidRDefault="007056B9" w:rsidP="007056B9">
            <w:pPr>
              <w:pStyle w:val="NormalnyWeb"/>
              <w:rPr>
                <w:b/>
                <w:sz w:val="20"/>
                <w:szCs w:val="20"/>
              </w:rPr>
            </w:pPr>
            <w:r w:rsidRPr="00DF6690">
              <w:rPr>
                <w:rStyle w:val="Pogrubienie"/>
                <w:b w:val="0"/>
                <w:sz w:val="20"/>
                <w:szCs w:val="20"/>
              </w:rPr>
              <w:t>poniedziałek-piątek 8.00-18.00</w:t>
            </w: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nformacje o usługach urzędów pracy, 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których mogą korzystać:</w:t>
            </w: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zarejestrowani,</w:t>
            </w: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-poszukujący pracy,</w:t>
            </w:r>
          </w:p>
          <w:p w:rsidR="007056B9" w:rsidRPr="00401D4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pracodawcy.</w:t>
            </w:r>
          </w:p>
        </w:tc>
      </w:tr>
      <w:tr w:rsidR="00001516" w:rsidRPr="0053178B" w:rsidTr="00401D49">
        <w:trPr>
          <w:trHeight w:val="917"/>
        </w:trPr>
        <w:tc>
          <w:tcPr>
            <w:tcW w:w="15735" w:type="dxa"/>
            <w:gridSpan w:val="5"/>
            <w:vAlign w:val="center"/>
          </w:tcPr>
          <w:p w:rsidR="00001516" w:rsidRPr="00001516" w:rsidRDefault="00001516" w:rsidP="0040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POKRZYWDZONYCH PRZESTĘPSTWEM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Pr="0089018A" w:rsidRDefault="00A6430B" w:rsidP="00A6430B">
            <w:pP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1F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dla osób pokrzywdzonych przestępstwem</w:t>
            </w:r>
          </w:p>
          <w:p w:rsidR="004B4126" w:rsidRDefault="004B4126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31047" w:rsidRPr="007C1F10" w:rsidRDefault="00F31047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F3104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808E2" w:rsidRPr="00F31047" w:rsidRDefault="00C808E2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:rsidR="00A6430B" w:rsidRPr="00F3104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08E2" w:rsidRPr="00F31047" w:rsidRDefault="00C808E2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047">
              <w:rPr>
                <w:rFonts w:ascii="Times New Roman" w:eastAsia="Calibri" w:hAnsi="Times New Roman" w:cs="Times New Roman"/>
                <w:sz w:val="20"/>
                <w:szCs w:val="20"/>
              </w:rPr>
              <w:t>info@numersos.pl</w:t>
            </w:r>
          </w:p>
          <w:p w:rsidR="00A6430B" w:rsidRPr="00F31047" w:rsidRDefault="00F31047" w:rsidP="00A6430B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F31047">
              <w:rPr>
                <w:rFonts w:ascii="Times New Roman" w:eastAsia="Calibri" w:hAnsi="Times New Roman" w:cs="Times New Roman"/>
                <w:sz w:val="16"/>
                <w:szCs w:val="16"/>
              </w:rPr>
              <w:t>https://www.funduszsprawiedliwosci.gov.pl/</w:t>
            </w:r>
            <w:r w:rsidR="00A6430B" w:rsidRPr="00F3104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hyperlink r:id="rId49" w:history="1">
              <w:r w:rsidRPr="00F31047">
                <w:rPr>
                  <w:rStyle w:val="Hipercze"/>
                  <w:rFonts w:ascii="Times New Roman" w:eastAsia="Calibri" w:hAnsi="Times New Roman" w:cs="Times New Roman"/>
                  <w:color w:val="auto"/>
                  <w:sz w:val="19"/>
                  <w:szCs w:val="19"/>
                  <w:u w:val="none"/>
                  <w:lang w:val="en-US"/>
                </w:rPr>
                <w:t>funduszsprawiedliwosci@ms.gov.pl</w:t>
              </w:r>
            </w:hyperlink>
          </w:p>
          <w:p w:rsidR="00F31047" w:rsidRDefault="00F31047" w:rsidP="00A6430B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  <w:p w:rsidR="00F31047" w:rsidRPr="006F2C3A" w:rsidRDefault="00F31047" w:rsidP="00F31047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Linia pomocy pokrzywdzonym</w:t>
            </w:r>
            <w:r w:rsidR="00B05AFE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: </w:t>
            </w:r>
            <w:r w:rsidR="00B05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</w:t>
            </w:r>
            <w:r w:rsidR="00B05AFE"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B05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</w:t>
            </w:r>
            <w:r w:rsidR="00B05AFE"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09</w:t>
            </w:r>
            <w:r w:rsidR="00B05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</w:t>
            </w:r>
            <w:r w:rsidR="00B05AFE"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402" w:type="dxa"/>
          </w:tcPr>
          <w:p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F31047" w:rsidRPr="0053178B" w:rsidTr="00461DCE">
        <w:tc>
          <w:tcPr>
            <w:tcW w:w="2694" w:type="dxa"/>
          </w:tcPr>
          <w:p w:rsidR="00F31047" w:rsidRPr="00F31047" w:rsidRDefault="00F31047" w:rsidP="00F310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Dziecięcy Telefon Zaufania Rzecznika Praw Dziecka</w:t>
            </w:r>
          </w:p>
          <w:p w:rsidR="00F31047" w:rsidRPr="0089018A" w:rsidRDefault="00F31047" w:rsidP="00A6430B">
            <w:pP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47" w:rsidRPr="00F31047" w:rsidRDefault="00F31047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:rsidR="00F31047" w:rsidRPr="00F31047" w:rsidRDefault="000F3A6D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800 12 12 12</w:t>
            </w:r>
          </w:p>
        </w:tc>
        <w:tc>
          <w:tcPr>
            <w:tcW w:w="3402" w:type="dxa"/>
          </w:tcPr>
          <w:p w:rsidR="00F31047" w:rsidRDefault="00B05AFE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całodobowo</w:t>
            </w:r>
          </w:p>
        </w:tc>
        <w:tc>
          <w:tcPr>
            <w:tcW w:w="3969" w:type="dxa"/>
          </w:tcPr>
          <w:p w:rsidR="00F31047" w:rsidRDefault="00B05AFE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Linia interwencyjna dla dzieci i młodzieży. Bezpłatne wsparcie psychologiczne.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E5910" w:rsidRDefault="007E5910" w:rsidP="007E5910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Lokalny </w:t>
            </w:r>
            <w:r w:rsidR="00B96D1E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Punkt</w:t>
            </w:r>
            <w:r w:rsidR="000F3A6D"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Pomocy Pokrzyw</w:t>
            </w:r>
            <w:r w:rsidR="00B96D1E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w Zawierciu</w:t>
            </w:r>
          </w:p>
          <w:p w:rsidR="00A6430B" w:rsidRPr="000F3A6D" w:rsidRDefault="007E5910" w:rsidP="007E5910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Częstochowie)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4113A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80</w:t>
            </w: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Zawiercie</w:t>
            </w:r>
          </w:p>
          <w:p w:rsidR="00A6430B" w:rsidRPr="007C1F10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(budynek Przyc</w:t>
            </w:r>
            <w:r w:rsidR="007E5910">
              <w:rPr>
                <w:rFonts w:ascii="Times New Roman" w:eastAsia="Calibri" w:hAnsi="Times New Roman" w:cs="Times New Roman"/>
                <w:sz w:val="20"/>
                <w:szCs w:val="20"/>
              </w:rPr>
              <w:t>hodni</w:t>
            </w: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0F3A6D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577 876 600</w:t>
            </w:r>
          </w:p>
          <w:p w:rsidR="000F3A6D" w:rsidRPr="00B507A5" w:rsidRDefault="000F3A6D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797 250 095</w:t>
            </w:r>
          </w:p>
        </w:tc>
        <w:tc>
          <w:tcPr>
            <w:tcW w:w="3402" w:type="dxa"/>
          </w:tcPr>
          <w:p w:rsidR="00A6430B" w:rsidRPr="004113A7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430B" w:rsidRPr="004113A7" w:rsidRDefault="007E5910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środa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9.00-14</w:t>
            </w:r>
            <w:r w:rsidR="00A6430B"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:rsidR="00A6430B" w:rsidRPr="004113A7" w:rsidRDefault="007E5910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czwartek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9.00-14</w:t>
            </w:r>
            <w:r w:rsidR="00A6430B"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151B" w:rsidRPr="004113A7" w:rsidRDefault="00AB151B" w:rsidP="000F3A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0F3A6D"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</w:t>
            </w:r>
            <w:r w:rsidR="00D26A62">
              <w:rPr>
                <w:rFonts w:ascii="Times New Roman" w:eastAsia="Calibri" w:hAnsi="Times New Roman" w:cs="Times New Roman"/>
                <w:sz w:val="20"/>
                <w:szCs w:val="20"/>
              </w:rPr>
              <w:t>, świadków przestępstw i osób ich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najbliższych</w:t>
            </w:r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26A62" w:rsidRPr="0053178B" w:rsidTr="00461DCE">
        <w:tc>
          <w:tcPr>
            <w:tcW w:w="2694" w:type="dxa"/>
          </w:tcPr>
          <w:p w:rsidR="00D26A62" w:rsidRPr="00404E0D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D26A62" w:rsidRPr="000F3A6D" w:rsidRDefault="007E5910" w:rsidP="007E591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Okręgowy Ośrodek Pomocy</w:t>
            </w:r>
            <w:r w:rsidR="00D26A62"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w Częstochowie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al. Pokoju 12</w:t>
            </w:r>
          </w:p>
          <w:p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Częstochowa</w:t>
            </w:r>
          </w:p>
        </w:tc>
        <w:tc>
          <w:tcPr>
            <w:tcW w:w="3119" w:type="dxa"/>
          </w:tcPr>
          <w:p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A62" w:rsidRPr="00404E0D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730 876 600 </w:t>
            </w:r>
          </w:p>
        </w:tc>
        <w:tc>
          <w:tcPr>
            <w:tcW w:w="3402" w:type="dxa"/>
          </w:tcPr>
          <w:p w:rsidR="00D26A62" w:rsidRPr="00404E0D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poniedziałek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.00 - 20.00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wtorek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piątek 8.00 - 15.00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9.00 - 14.00</w:t>
            </w:r>
          </w:p>
          <w:p w:rsidR="00D26A62" w:rsidRPr="000275F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D26A62" w:rsidRPr="0053178B" w:rsidTr="00461DCE">
        <w:tc>
          <w:tcPr>
            <w:tcW w:w="2694" w:type="dxa"/>
          </w:tcPr>
          <w:p w:rsidR="00D26A62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:rsidR="00D26A62" w:rsidRPr="000F3A6D" w:rsidRDefault="007E5910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Lokalny Punkt  Pomocy</w:t>
            </w:r>
            <w:r w:rsidR="00D26A62"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w Myszkowie 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Częstochowie)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2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Kazimierza Pułaskiego 7</w:t>
            </w:r>
          </w:p>
          <w:p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Myszków</w:t>
            </w:r>
          </w:p>
          <w:p w:rsidR="00D26A62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6A62" w:rsidRPr="004113A7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:rsidR="00D26A62" w:rsidRPr="00404E0D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A62" w:rsidRDefault="007E5910" w:rsidP="00D26A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578</w:t>
            </w:r>
            <w:r w:rsidR="00D26A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876 600</w:t>
            </w:r>
          </w:p>
          <w:p w:rsidR="00D26A62" w:rsidRPr="00B507A5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797 250 095</w:t>
            </w:r>
          </w:p>
        </w:tc>
        <w:tc>
          <w:tcPr>
            <w:tcW w:w="3402" w:type="dxa"/>
          </w:tcPr>
          <w:p w:rsidR="00D26A62" w:rsidRPr="007E5910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26A62" w:rsidRPr="007E5910" w:rsidRDefault="00D26A62" w:rsidP="00D26A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5910">
              <w:rPr>
                <w:rFonts w:ascii="Times New Roman" w:eastAsia="Calibri" w:hAnsi="Times New Roman" w:cs="Times New Roman"/>
                <w:sz w:val="18"/>
                <w:szCs w:val="18"/>
              </w:rPr>
              <w:t>wtorek 9.00 - 14.00</w:t>
            </w:r>
            <w:r w:rsidRPr="007E591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czwartek 9.00 - 14.00</w:t>
            </w:r>
          </w:p>
          <w:p w:rsidR="00D26A62" w:rsidRPr="007E5910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26A62" w:rsidRPr="007E5910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D26A62" w:rsidRPr="0053178B" w:rsidTr="00461DCE">
        <w:tc>
          <w:tcPr>
            <w:tcW w:w="2694" w:type="dxa"/>
          </w:tcPr>
          <w:p w:rsidR="00D26A62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:rsidR="00D26A62" w:rsidRDefault="007E5910" w:rsidP="00D26A62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Lokalny Punkt Pomocy</w:t>
            </w:r>
            <w:r w:rsidR="00D26A62" w:rsidRP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Pokrzywdzonym Przestępstwem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w Sosnowcu</w:t>
            </w:r>
          </w:p>
          <w:p w:rsidR="007E5910" w:rsidRPr="00D26A62" w:rsidRDefault="007E5910" w:rsidP="00D26A62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Katowicach)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A62" w:rsidRPr="00E41664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ul. Kościelna 16</w:t>
            </w:r>
          </w:p>
          <w:p w:rsidR="00D26A62" w:rsidRPr="00E41664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Sosnowiec</w:t>
            </w:r>
          </w:p>
        </w:tc>
        <w:tc>
          <w:tcPr>
            <w:tcW w:w="3119" w:type="dxa"/>
          </w:tcPr>
          <w:p w:rsidR="00D26A62" w:rsidRDefault="00D26A62" w:rsidP="00D26A6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A62" w:rsidRPr="00E41664" w:rsidRDefault="00D26A62" w:rsidP="00D26A6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781 386 781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D26A62" w:rsidRPr="007E5910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9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środa 15.00-20.00</w:t>
            </w:r>
            <w:r w:rsidRPr="007E59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9.00-13.00</w:t>
            </w:r>
          </w:p>
          <w:p w:rsidR="00D26A62" w:rsidRPr="007E5910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A62" w:rsidRPr="007E5910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A6430B" w:rsidRPr="0053178B" w:rsidTr="00461DCE">
        <w:tc>
          <w:tcPr>
            <w:tcW w:w="2694" w:type="dxa"/>
          </w:tcPr>
          <w:p w:rsidR="002F26C6" w:rsidRPr="007159A9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A6430B" w:rsidRDefault="007E5910" w:rsidP="001A3B7C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Lokalny Punkt Pomocy</w:t>
            </w:r>
            <w:r w:rsidR="001A3B7C" w:rsidRP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Pokrzywdzonym Przestępstwem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w Będzinie</w:t>
            </w:r>
          </w:p>
          <w:p w:rsidR="007E5910" w:rsidRPr="001A3B7C" w:rsidRDefault="007E5910" w:rsidP="001A3B7C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Katowicach)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ul. Sączewskiego 27/7</w:t>
            </w:r>
          </w:p>
          <w:p w:rsidR="00A6430B" w:rsidRPr="007159A9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Będzin</w:t>
            </w:r>
          </w:p>
        </w:tc>
        <w:tc>
          <w:tcPr>
            <w:tcW w:w="3119" w:type="dxa"/>
          </w:tcPr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Pr="007159A9" w:rsidRDefault="007E5910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603 693</w:t>
            </w:r>
            <w:r w:rsidR="001A3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978</w:t>
            </w:r>
            <w:r w:rsidR="00B507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1A3B7C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środa 15.00-20.00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8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.00-13.00</w:t>
            </w:r>
          </w:p>
          <w:p w:rsidR="00FF1415" w:rsidRPr="007159A9" w:rsidRDefault="00FF1415" w:rsidP="001A3B7C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1A3B7C" w:rsidP="00A6430B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402F00" w:rsidRPr="0053178B" w:rsidTr="002F26C6">
        <w:trPr>
          <w:trHeight w:val="760"/>
        </w:trPr>
        <w:tc>
          <w:tcPr>
            <w:tcW w:w="15735" w:type="dxa"/>
            <w:gridSpan w:val="5"/>
            <w:vAlign w:val="center"/>
          </w:tcPr>
          <w:p w:rsidR="00402F00" w:rsidRPr="00402F00" w:rsidRDefault="007B47DE" w:rsidP="002F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PRAWA PACJENTA</w:t>
            </w:r>
          </w:p>
        </w:tc>
      </w:tr>
      <w:tr w:rsidR="007B47DE" w:rsidRPr="0053178B" w:rsidTr="00461DCE">
        <w:tc>
          <w:tcPr>
            <w:tcW w:w="2694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Narodowy Fundusz Zdrowia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5F2" w:rsidRDefault="000275F2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Pr="00602E8B" w:rsidRDefault="007B47DE" w:rsidP="0060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85C">
              <w:rPr>
                <w:rFonts w:ascii="Times New Roman" w:hAnsi="Times New Roman" w:cs="Times New Roman"/>
                <w:b/>
                <w:sz w:val="20"/>
                <w:szCs w:val="20"/>
              </w:rPr>
              <w:t>Śląski Oddział Wojewódzki NFZ</w:t>
            </w:r>
            <w:r w:rsidR="00E713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13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Katowicach</w:t>
            </w:r>
          </w:p>
          <w:p w:rsidR="008F3327" w:rsidRPr="0005785C" w:rsidRDefault="008F3327" w:rsidP="008F3327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8B" w:rsidRPr="00A7533B" w:rsidRDefault="00602E8B" w:rsidP="00A75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F18" w:rsidRPr="00A7533B" w:rsidRDefault="004B3F18" w:rsidP="00A75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F18" w:rsidRPr="0005785C" w:rsidRDefault="004B3F18" w:rsidP="007B47D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3327" w:rsidRPr="008F3327" w:rsidRDefault="00A1623B" w:rsidP="008F3327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Punkt Obsługi Klientów Śląskiego OW</w:t>
            </w:r>
            <w:r w:rsidR="008F3327" w:rsidRPr="008F332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NFZ</w:t>
            </w:r>
            <w:r w:rsidR="00E7133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="00E7133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br/>
              <w:t>w Zawierciu</w:t>
            </w:r>
          </w:p>
          <w:p w:rsidR="007B47DE" w:rsidRPr="008F3327" w:rsidRDefault="007B47DE" w:rsidP="008F3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Rakowiecka 26/30</w:t>
            </w:r>
          </w:p>
          <w:p w:rsidR="007B47DE" w:rsidRPr="00A60A2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02-528</w:t>
            </w:r>
            <w:r w:rsidR="007B47DE" w:rsidRPr="00A60A28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 xml:space="preserve">ul. Kossutha 13, </w:t>
            </w:r>
            <w:r w:rsidRPr="00A60A28">
              <w:rPr>
                <w:rFonts w:ascii="Times New Roman" w:hAnsi="Times New Roman" w:cs="Times New Roman"/>
                <w:sz w:val="20"/>
                <w:szCs w:val="20"/>
              </w:rPr>
              <w:br/>
              <w:t>40-844 Katowice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3D" w:rsidRDefault="00E7133D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ul. Towarowa 22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>22 572 60 00</w:t>
            </w:r>
          </w:p>
          <w:p w:rsidR="004B3F18" w:rsidRPr="00B2079F" w:rsidRDefault="00B2079F" w:rsidP="004B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207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KancelariaElektroniczna[at]nfz.gov.pl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hyperlink r:id="rId50" w:history="1">
              <w:r w:rsidR="004B3F18" w:rsidRPr="004B3F1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www.nfz.gov.pl</w:t>
              </w:r>
            </w:hyperlink>
          </w:p>
          <w:p w:rsidR="007B47DE" w:rsidRPr="004B3F18" w:rsidRDefault="007B47DE" w:rsidP="004B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800 190 590</w:t>
            </w:r>
            <w:r w:rsidRPr="00A60A2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7B47DE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18">
              <w:rPr>
                <w:rFonts w:ascii="Times New Roman" w:hAnsi="Times New Roman" w:cs="Times New Roman"/>
                <w:sz w:val="20"/>
                <w:szCs w:val="20"/>
              </w:rPr>
              <w:t>32 735 15 00</w:t>
            </w:r>
          </w:p>
          <w:p w:rsidR="004B3F18" w:rsidRPr="004B3F18" w:rsidRDefault="005017E1" w:rsidP="004B3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51" w:history="1">
              <w:r w:rsidR="004B3F18" w:rsidRPr="004B3F1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www.nfz-katowice.pl</w:t>
              </w:r>
            </w:hyperlink>
          </w:p>
          <w:p w:rsidR="004B3F18" w:rsidRDefault="005017E1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4B3F18" w:rsidRPr="00A60A28">
                <w:rPr>
                  <w:rFonts w:ascii="Times New Roman" w:hAnsi="Times New Roman" w:cs="Times New Roman"/>
                  <w:sz w:val="20"/>
                  <w:szCs w:val="20"/>
                </w:rPr>
                <w:t>kancelaria@nfz-katowice.pl</w:t>
              </w:r>
            </w:hyperlink>
          </w:p>
          <w:p w:rsidR="008F3327" w:rsidRDefault="00C63BF2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18">
              <w:rPr>
                <w:rFonts w:ascii="Times New Roman" w:hAnsi="Times New Roman" w:cs="Times New Roman"/>
                <w:sz w:val="20"/>
                <w:szCs w:val="20"/>
              </w:rPr>
              <w:br/>
              <w:t>800 190 590</w:t>
            </w:r>
            <w:r w:rsidR="007B47DE" w:rsidRPr="004B3F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A60A28" w:rsidRDefault="008F3327" w:rsidP="00A16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:rsidR="000275F2" w:rsidRDefault="000275F2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3D" w:rsidRDefault="00E7133D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5F2" w:rsidRDefault="000275F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:rsidR="00A1623B" w:rsidRDefault="00A162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8F3327" w:rsidRPr="00A60A28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5F2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Finansowanie </w:t>
            </w:r>
            <w:hyperlink r:id="rId53" w:tooltip="Świadczenia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świadczeń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wykonywanych przez świadczeniodawców posiadających tzw. kontrakty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wykonywanie </w:t>
            </w:r>
            <w:hyperlink r:id="rId54" w:tooltip="Usługi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usług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>na rzecz osób ubezpieczonych w funduszu.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Osoby objęte ubezpieczeniem lub zainteresowana ubezpieczeniem zdrowotnym.</w:t>
            </w:r>
          </w:p>
          <w:p w:rsidR="00E7133D" w:rsidRDefault="00E7133D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Uprawnienia ubezpieczenia zdrowotnego:</w:t>
            </w:r>
          </w:p>
          <w:p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 prawa pacjenta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-leczenie w kraju i poza granicami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B47DE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-kolejki do świadczeń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F3327" w:rsidRDefault="008F3327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AE" w:rsidRDefault="007F43AE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8F3327" w:rsidRDefault="00E7133D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potwierdzenie profilu zaufanego oraz udzielenie informacji o Indywidualnym Koncie Pacjenta oraz aplikacji moje IKP</w:t>
            </w:r>
            <w:r w:rsidR="008F3327" w:rsidRPr="008F33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Europejskie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Kart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Ubezpieczenia Zdrowotnego,</w:t>
            </w:r>
          </w:p>
          <w:p w:rsidR="0039555A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9555A">
              <w:rPr>
                <w:rFonts w:ascii="Times New Roman" w:hAnsi="Times New Roman" w:cs="Times New Roman"/>
                <w:sz w:val="20"/>
                <w:szCs w:val="20"/>
              </w:rPr>
              <w:t xml:space="preserve">potwierdzenie zlecenia zaopatrzenia </w:t>
            </w:r>
          </w:p>
          <w:p w:rsidR="008F3327" w:rsidRPr="008F3327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wyroby medyczne</w:t>
            </w:r>
            <w:r w:rsidR="008F3327" w:rsidRPr="008F33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3327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weryfikacja ubezpieczenia,</w:t>
            </w:r>
          </w:p>
          <w:p w:rsidR="0039555A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podpisanie umowy o dobrowolne ubezpieczenie zdrowotne,</w:t>
            </w:r>
          </w:p>
          <w:p w:rsidR="0039555A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informacje w sprawach związanych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działalnością NFZ, w tym o leczeniu uzdrowiskowym.</w:t>
            </w:r>
          </w:p>
          <w:p w:rsidR="00A7533B" w:rsidRPr="008F3327" w:rsidRDefault="00A753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327" w:rsidRPr="0053178B" w:rsidTr="00461DCE">
        <w:tc>
          <w:tcPr>
            <w:tcW w:w="2694" w:type="dxa"/>
          </w:tcPr>
          <w:p w:rsidR="00A7533B" w:rsidRDefault="00A7533B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3D3E9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Biuro Rzecznika Praw Pacjenta</w:t>
            </w: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A2C0D" w:rsidRDefault="008F3327" w:rsidP="008F332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Rzecznicy Praw Pacjenta Szpitala Psychiatrycznego</w:t>
            </w:r>
            <w:r w:rsidR="005D2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województwo śląskie</w:t>
            </w:r>
          </w:p>
        </w:tc>
        <w:tc>
          <w:tcPr>
            <w:tcW w:w="2551" w:type="dxa"/>
          </w:tcPr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5017E1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Płocka 11/13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01-231</w:t>
            </w:r>
            <w:r w:rsidR="008F3327" w:rsidRPr="003D3E95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pStyle w:val="NormalnyWeb"/>
              <w:rPr>
                <w:rStyle w:val="Pogrubienie"/>
                <w:sz w:val="20"/>
                <w:szCs w:val="20"/>
              </w:rPr>
            </w:pPr>
          </w:p>
          <w:p w:rsidR="005D29B9" w:rsidRDefault="005D29B9" w:rsidP="005D2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D29B9" w:rsidRDefault="005D29B9" w:rsidP="005D2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F3327" w:rsidRPr="005D29B9" w:rsidRDefault="005D29B9" w:rsidP="005D29B9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D2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698 627 638:</w:t>
            </w:r>
          </w:p>
          <w:p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Ośrodek Terapii Nerwic dla Dzieci i Młodzieży w Orzeszu</w:t>
            </w:r>
          </w:p>
          <w:p w:rsidR="00151617" w:rsidRPr="00151617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 ZOZ Szpital dla Nerwowo i Psychicznie Chorych </w:t>
            </w:r>
            <w:r w:rsid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Rybniku</w:t>
            </w:r>
          </w:p>
          <w:p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Wojewódzki Ośrodek </w:t>
            </w:r>
            <w:r w:rsidR="00151617"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Lecznictwa</w:t>
            </w: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Odwykowego i Zakład Opiekuńczo-Leczniczy w Gorzycach</w:t>
            </w:r>
          </w:p>
          <w:p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Fundacja Św. Elżbiety Węgierskiej w Cieszynie</w:t>
            </w:r>
          </w:p>
          <w:p w:rsidR="00151617" w:rsidRPr="00151617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Zakładów Opieki Zdrowotnej w Cieszynie</w:t>
            </w:r>
          </w:p>
          <w:p w:rsidR="00602E8B" w:rsidRDefault="004934B4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Arka Vitae S.A. w Ustroniu</w:t>
            </w:r>
          </w:p>
          <w:p w:rsidR="005D29B9" w:rsidRP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2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664 089 556:</w:t>
            </w:r>
          </w:p>
          <w:p w:rsidR="00151617" w:rsidRP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Bielskie Centrum Psychiatrii – Olszówka w Bielsku-Białej</w:t>
            </w:r>
          </w:p>
          <w:p w:rsidR="00151617" w:rsidRP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Szpital Pediatryczny w Bielsku-Białej</w:t>
            </w:r>
          </w:p>
          <w:p w:rsid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  <w:t>PZOL Beskidzkie Centrum Zdrowia Psychicznego w Międzybrodziu Bialskim</w:t>
            </w:r>
          </w:p>
          <w:p w:rsidR="005D29B9" w:rsidRDefault="005D29B9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</w:pPr>
          </w:p>
          <w:p w:rsidR="005D29B9" w:rsidRDefault="005D29B9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</w:pPr>
            <w:r w:rsidRPr="005D29B9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  <w:t>664 089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  <w:t> </w:t>
            </w:r>
            <w:r w:rsidRPr="005D29B9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  <w:t>561: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 ZOZ Szpital Psychiatryczny w Toszk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Szpital Miejski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Rudzie Śląskiej Sp. z o.o.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Ośrodek Leczniczo-Rehabilitacyjny "Pałac Kamieniec" Sp. z o.o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Kamieńcu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Centrum Pediatrii im. Jana Pawł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 II w Sosnowcu Sp. z o.o.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Centrum Psychiatrii im. dr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Krzysztofa Czumy w Katowicach 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Zagłębiowskie Centrum Onkologii Szpital Specjalistyczny im. Sz. </w:t>
            </w:r>
            <w:proofErr w:type="spellStart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Starkiewicza</w:t>
            </w:r>
            <w:proofErr w:type="spellEnd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Dąbrowie Górniczej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Szpital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Specjalistyczny w Chorzowie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Wojewódzki Szpital Neuropsychiatryczny im.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Emila Cyrana w Lublińcu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 ZOZ Wojewódzki Szpital Specjalistyczny Nr 4 w Bytomi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Medics</w:t>
            </w:r>
            <w:proofErr w:type="spellEnd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Specjalistyczny Zakład Usłu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Medycznych Sp. z o.o. w Sosnowcu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Sosnowiecki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Szpital Miejski Sp. z o.o.</w:t>
            </w:r>
          </w:p>
          <w:p w:rsid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Górnośląskie Centrum Medyczne im. prof. Leszka </w:t>
            </w:r>
            <w:proofErr w:type="spellStart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Gieca</w:t>
            </w:r>
            <w:proofErr w:type="spellEnd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Śląskiego Uniwersy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tetu Medycznego w Katowicach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SPZOZ Ministerstwa Spraw Wewnętrznych i Administracji w Katowicach im.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sierżanta Grzegorza Załogi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Powiatowy Zespół Zakładów Opieki Zdro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wotnej w Czeladzi</w:t>
            </w:r>
          </w:p>
          <w:p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Wielospecjalistyczny Szpital Powiatowy S.A. 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B. Hagera w Tarnowskich Górach</w:t>
            </w:r>
          </w:p>
          <w:p w:rsid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Opieki Zdrowotnej w Święt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ochłowicach Sp. z o.o.</w:t>
            </w:r>
          </w:p>
          <w:p w:rsidR="00151617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Wojewódzki Szpital Specjalistyczny im. NMP w Częstochowi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 </w:t>
            </w:r>
          </w:p>
          <w:p w:rsidR="005D29B9" w:rsidRP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3D3E95" w:rsidRDefault="00C40373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22 506 50 64</w:t>
            </w:r>
          </w:p>
          <w:p w:rsidR="008F3327" w:rsidRDefault="005017E1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8F3327" w:rsidRPr="003D3E95">
                <w:rPr>
                  <w:rFonts w:ascii="Times New Roman" w:hAnsi="Times New Roman" w:cs="Times New Roman"/>
                  <w:sz w:val="20"/>
                  <w:szCs w:val="20"/>
                </w:rPr>
                <w:t>kancelaria@rpp.gov.pl</w:t>
              </w:r>
            </w:hyperlink>
          </w:p>
          <w:p w:rsidR="008F3327" w:rsidRPr="000F7072" w:rsidRDefault="005017E1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0F7072" w:rsidRPr="000F707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www.rpp.gov.pl</w:t>
              </w:r>
            </w:hyperlink>
          </w:p>
          <w:p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800 190</w:t>
            </w:r>
            <w:r w:rsidR="0049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:rsidR="008F3327" w:rsidRDefault="008F3327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34B4" w:rsidRDefault="004934B4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34B4" w:rsidRDefault="004934B4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D29B9" w:rsidRDefault="005D29B9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D29B9" w:rsidRDefault="005D29B9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D29B9" w:rsidRDefault="005D29B9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34B4" w:rsidRDefault="004934B4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93DE0" w:rsidRDefault="008F3327" w:rsidP="008F3327">
            <w:pPr>
              <w:pStyle w:val="NormalnyWeb"/>
              <w:rPr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30" w:rsidRPr="003D3E95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9.00-18.00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 9.00-15.00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944" w:rsidRDefault="005D29B9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AE" w:rsidRDefault="007F43AE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E8138C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F3327" w:rsidRPr="00602E8B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 xml:space="preserve">Działania na rzecz ochrony praw pacjentów, zapewniających trwały wzrost stopnia przestrzegania praw pacjentów </w:t>
            </w: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br/>
              <w:t>w Polsce.</w:t>
            </w:r>
          </w:p>
          <w:p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0F7072" w:rsidRDefault="000F7072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F7072" w:rsidRDefault="000F7072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D29B9" w:rsidRDefault="005D29B9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D29B9" w:rsidRDefault="005D29B9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F3327" w:rsidRPr="00602E8B" w:rsidRDefault="008F3327" w:rsidP="008F33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Pomoc w ochronie praw pacjenta </w:t>
            </w: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z zaburzeniami psychicznymi.</w:t>
            </w:r>
          </w:p>
        </w:tc>
      </w:tr>
      <w:tr w:rsidR="00FF1ADB" w:rsidRPr="0053178B" w:rsidTr="00461DCE">
        <w:tc>
          <w:tcPr>
            <w:tcW w:w="2694" w:type="dxa"/>
          </w:tcPr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ADB" w:rsidRPr="008850B8" w:rsidRDefault="008E4622" w:rsidP="00FF1AD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Pełnomocnik rządu ds.</w:t>
            </w:r>
            <w:r w:rsidR="00FF1ADB" w:rsidRPr="008850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Osób Niepełnosprawnych</w:t>
            </w:r>
          </w:p>
        </w:tc>
        <w:tc>
          <w:tcPr>
            <w:tcW w:w="2551" w:type="dxa"/>
          </w:tcPr>
          <w:p w:rsidR="00FF1ADB" w:rsidRPr="008850B8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ADB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Żurawia 4 A,</w:t>
            </w: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00- 503 Warszawa</w:t>
            </w:r>
          </w:p>
          <w:p w:rsidR="002B3030" w:rsidRPr="008850B8" w:rsidRDefault="002B3030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ADB" w:rsidRPr="00714053" w:rsidRDefault="00FF1ADB" w:rsidP="007140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0170F">
              <w:rPr>
                <w:rFonts w:ascii="Times New Roman" w:eastAsia="Calibri" w:hAnsi="Times New Roman" w:cs="Times New Roman"/>
                <w:sz w:val="18"/>
                <w:szCs w:val="18"/>
              </w:rPr>
              <w:t>KORESPONDENCJA</w:t>
            </w:r>
          </w:p>
          <w:p w:rsidR="00FF1ADB" w:rsidRPr="006B0EAE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ul. Nowogrodzka 1/3/5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00-513 Warszawa</w:t>
            </w:r>
          </w:p>
        </w:tc>
        <w:tc>
          <w:tcPr>
            <w:tcW w:w="3119" w:type="dxa"/>
          </w:tcPr>
          <w:p w:rsidR="00FF1ADB" w:rsidRPr="008850B8" w:rsidRDefault="00FF1ADB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ADB" w:rsidRPr="008850B8" w:rsidRDefault="00382A26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538 117 590</w:t>
            </w: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www.niepelnosprawni.gov.pl</w:t>
            </w:r>
          </w:p>
          <w:p w:rsidR="00FF1ADB" w:rsidRPr="00714053" w:rsidRDefault="00FF1ADB" w:rsidP="002B3030">
            <w:pPr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ekretariat.bon@mrips.gov.pl</w:t>
            </w:r>
          </w:p>
        </w:tc>
        <w:tc>
          <w:tcPr>
            <w:tcW w:w="3402" w:type="dxa"/>
          </w:tcPr>
          <w:p w:rsidR="00FF1ADB" w:rsidRPr="008850B8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1ADB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ADB" w:rsidRPr="00E0170F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Ochrona praw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osób niepełnosprawnych.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Porady dla osób niepełnosprawnych, ich rodziny oraz organizacji działających na rzecz osób niepełnosprawnych.</w:t>
            </w:r>
          </w:p>
        </w:tc>
      </w:tr>
      <w:tr w:rsidR="00976301" w:rsidRPr="0053178B" w:rsidTr="00976301">
        <w:trPr>
          <w:trHeight w:val="657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UBEZPIECZEŃ SPOŁECZNYCH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976301" w:rsidP="00976301">
            <w:pPr>
              <w:pStyle w:val="Nagwek2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76301" w:rsidRPr="00BD7798" w:rsidRDefault="00976301" w:rsidP="00976301">
            <w:pPr>
              <w:pStyle w:val="Nagwek2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D779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Zakład Ubezpieczeń Społecznych </w:t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Inspektorat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br/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w Zawierciu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F302A13" wp14:editId="25CAFBDD">
                  <wp:extent cx="494030" cy="353695"/>
                  <wp:effectExtent l="0" t="0" r="1270" b="825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DA5">
              <w:rPr>
                <w:rFonts w:ascii="Times New Roman" w:hAnsi="Times New Roman" w:cs="Times New Roman"/>
                <w:sz w:val="20"/>
                <w:szCs w:val="20"/>
              </w:rPr>
              <w:t>ul. Blanowska 2</w:t>
            </w:r>
          </w:p>
          <w:p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DA5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976301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:rsidR="00AD3CD4" w:rsidRDefault="00AD3CD4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:rsidR="007F43AE" w:rsidRDefault="007F43AE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80DA5" w:rsidRDefault="00976301" w:rsidP="009763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0DA5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22 560 16 00</w:t>
            </w:r>
          </w:p>
        </w:tc>
        <w:tc>
          <w:tcPr>
            <w:tcW w:w="3402" w:type="dxa"/>
          </w:tcPr>
          <w:p w:rsidR="00976301" w:rsidRPr="00E80DA5" w:rsidRDefault="004001D0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976301">
              <w:rPr>
                <w:sz w:val="20"/>
                <w:szCs w:val="20"/>
              </w:rPr>
              <w:t>p</w:t>
            </w:r>
            <w:r w:rsidR="00C63BF2">
              <w:rPr>
                <w:sz w:val="20"/>
                <w:szCs w:val="20"/>
              </w:rPr>
              <w:t xml:space="preserve">oniedziałek </w:t>
            </w:r>
            <w:r w:rsidR="00707AED">
              <w:rPr>
                <w:sz w:val="20"/>
                <w:szCs w:val="20"/>
              </w:rPr>
              <w:t>8.00-17.00</w:t>
            </w:r>
            <w:r w:rsidR="00707AED">
              <w:rPr>
                <w:sz w:val="20"/>
                <w:szCs w:val="20"/>
              </w:rPr>
              <w:br/>
              <w:t>wtorek</w:t>
            </w:r>
            <w:r w:rsidR="00C63BF2">
              <w:rPr>
                <w:sz w:val="20"/>
                <w:szCs w:val="20"/>
              </w:rPr>
              <w:t>-</w:t>
            </w:r>
            <w:r w:rsidR="00976301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iątek</w:t>
            </w:r>
            <w:r w:rsidR="00976301" w:rsidRPr="00E80DA5">
              <w:rPr>
                <w:sz w:val="20"/>
                <w:szCs w:val="20"/>
              </w:rPr>
              <w:t xml:space="preserve"> 8.00-15.00</w:t>
            </w:r>
          </w:p>
          <w:p w:rsidR="00976301" w:rsidRPr="002B32CC" w:rsidRDefault="00976301" w:rsidP="00976301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12CA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Realizacja zadań z zakresu Ubezpieczeń społecznych -  świadczeń gwarantowanych przez państwo związane z osiągnię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ciem odpowiedniego wieku (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 xml:space="preserve">emerytalnego), niezdolnością do </w:t>
            </w:r>
            <w:r w:rsidRPr="00E12CA1">
              <w:rPr>
                <w:rFonts w:ascii="Times New Roman" w:hAnsi="Times New Roman" w:cs="Times New Roman"/>
                <w:bCs/>
                <w:sz w:val="20"/>
                <w:szCs w:val="20"/>
              </w:rPr>
              <w:t>pracy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, chorobą lub macierzyństwem a także z wypadkami przy pracy.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Centrum Obsługi Telefonicznej </w:t>
            </w:r>
          </w:p>
          <w:p w:rsidR="00976301" w:rsidRPr="0081176D" w:rsidRDefault="00976301" w:rsidP="00976301">
            <w:pPr>
              <w:pStyle w:val="Nagwek2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lastRenderedPageBreak/>
              <w:t>Zakładu Ubezpieczeń Społecznych</w:t>
            </w:r>
          </w:p>
        </w:tc>
        <w:tc>
          <w:tcPr>
            <w:tcW w:w="2551" w:type="dxa"/>
          </w:tcPr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560 16 00 </w:t>
            </w:r>
          </w:p>
          <w:p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76301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76301" w:rsidRPr="00161227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6122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http://www.zus.pl/o-zus/kontakt/centrum-obslugi-telefonicznej-cot-</w:t>
            </w:r>
          </w:p>
          <w:p w:rsidR="00976301" w:rsidRPr="00161227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22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cot@zus.pl</w:t>
            </w:r>
          </w:p>
          <w:p w:rsidR="00976301" w:rsidRPr="0081176D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6301" w:rsidRPr="0081176D" w:rsidRDefault="007F43AE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lastRenderedPageBreak/>
              <w:br/>
            </w:r>
            <w:r w:rsidR="00976301" w:rsidRPr="004001D0">
              <w:rPr>
                <w:rStyle w:val="Pogrubienie"/>
                <w:b w:val="0"/>
                <w:sz w:val="20"/>
                <w:szCs w:val="20"/>
              </w:rPr>
              <w:t>poniedziałek-piątek</w:t>
            </w:r>
            <w:r w:rsidR="00976301" w:rsidRPr="0081176D">
              <w:rPr>
                <w:rStyle w:val="Pogrubienie"/>
                <w:sz w:val="20"/>
                <w:szCs w:val="20"/>
              </w:rPr>
              <w:t xml:space="preserve"> </w:t>
            </w:r>
            <w:r w:rsidR="00976301" w:rsidRPr="0081176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07.00 – 18.00</w:t>
            </w:r>
          </w:p>
        </w:tc>
        <w:tc>
          <w:tcPr>
            <w:tcW w:w="3969" w:type="dxa"/>
          </w:tcPr>
          <w:p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Zakres informacji: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pomoc techniczna,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składki,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renty,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emerytury.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Adresaci porad: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ubezpieczeni,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płatnicy,</w:t>
            </w:r>
          </w:p>
          <w:p w:rsidR="00976301" w:rsidRPr="00714053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lekarze.</w:t>
            </w:r>
          </w:p>
        </w:tc>
      </w:tr>
      <w:tr w:rsidR="00976301" w:rsidRPr="0053178B" w:rsidTr="00976301">
        <w:trPr>
          <w:trHeight w:val="745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PRAWO PODATKOWE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2D465B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Krajowa Informacja Skarbowa</w:t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C46F7F" w:rsidRPr="001233EB" w:rsidRDefault="00C46F7F" w:rsidP="00123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Izba Administracji Skarbowej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>w Katowicach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485" w:rsidRDefault="00CC4485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D31ACF" w:rsidRDefault="00976301" w:rsidP="00976301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36A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Urząd Skarbowy w Zawierciu</w:t>
            </w:r>
          </w:p>
          <w:p w:rsidR="00976301" w:rsidRPr="00D31ACF" w:rsidRDefault="00976301" w:rsidP="00976301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D31ACF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4D3147D" wp14:editId="00C5CA58">
                  <wp:extent cx="494030" cy="353695"/>
                  <wp:effectExtent l="0" t="0" r="1270" b="825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Pr="00D36AFB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Damrota 25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40-022 Katowice</w:t>
            </w: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Pr="00D36AFB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Leśna 8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Infolinia:</w:t>
            </w:r>
          </w:p>
          <w:p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801 055 055</w:t>
            </w:r>
          </w:p>
          <w:p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22 330 0330</w:t>
            </w:r>
          </w:p>
          <w:p w:rsidR="00976301" w:rsidRPr="00D36AFB" w:rsidRDefault="005017E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976301" w:rsidRPr="00D36AFB">
                <w:rPr>
                  <w:rFonts w:ascii="Times New Roman" w:hAnsi="Times New Roman" w:cs="Times New Roman"/>
                  <w:sz w:val="20"/>
                  <w:szCs w:val="20"/>
                </w:rPr>
                <w:t>www.kip.gov.pl</w:t>
              </w:r>
            </w:hyperlink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Pr="00D36AFB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32 207 60 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BA519B" w:rsidRPr="00D36AFB" w:rsidRDefault="00BA519B" w:rsidP="00BA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19B" w:rsidRPr="00D36AFB" w:rsidRDefault="00BA519B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5017E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976301" w:rsidRPr="00D36AFB">
                <w:rPr>
                  <w:rFonts w:ascii="Times New Roman" w:hAnsi="Times New Roman" w:cs="Times New Roman"/>
                  <w:sz w:val="20"/>
                  <w:szCs w:val="20"/>
                </w:rPr>
                <w:t>kancelaria.ias.katowice@mf.gov.pl</w:t>
              </w:r>
            </w:hyperlink>
          </w:p>
          <w:p w:rsidR="00BA519B" w:rsidRPr="00D36AFB" w:rsidRDefault="00BA519B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www.slaskie</w:t>
            </w:r>
            <w:r w:rsidR="00B81273">
              <w:rPr>
                <w:rFonts w:ascii="Times New Roman" w:hAnsi="Times New Roman" w:cs="Times New Roman"/>
                <w:sz w:val="20"/>
                <w:szCs w:val="20"/>
              </w:rPr>
              <w:t>.kas.gov.pl</w:t>
            </w: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32 672 27 05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32 74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76301" w:rsidRPr="00D36AFB" w:rsidRDefault="005017E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976301" w:rsidRPr="00D36AFB">
                <w:rPr>
                  <w:rFonts w:ascii="Times New Roman" w:hAnsi="Times New Roman" w:cs="Times New Roman"/>
                  <w:sz w:val="20"/>
                  <w:szCs w:val="20"/>
                </w:rPr>
                <w:t>sekretariat.us.zawiercie@mf.gov.pl</w:t>
              </w:r>
            </w:hyperlink>
          </w:p>
          <w:p w:rsidR="00976301" w:rsidRDefault="005017E1" w:rsidP="00976301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0" w:history="1">
              <w:r w:rsidR="00976301" w:rsidRPr="0097630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http://www.slaskie.kas.gov.pl/urzad-skarbowy-w-zawierciu</w:t>
              </w:r>
            </w:hyperlink>
          </w:p>
          <w:p w:rsidR="00CC4485" w:rsidRPr="00976301" w:rsidRDefault="00CC4485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="001233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.00-18.00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poniedziałek-piątek 7.00-1</w:t>
            </w:r>
            <w:r w:rsidR="00123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 </w:t>
            </w:r>
            <w:r w:rsidR="00507C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7:3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</w:t>
            </w:r>
            <w:r w:rsidR="00B812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 - piątek </w:t>
            </w:r>
            <w:r w:rsidR="00507C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507C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123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123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  <w:p w:rsidR="00976301" w:rsidRPr="006E232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01" w:rsidRPr="00C360F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Administracja podatkowa to organy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i instytucje zajmujące się rejestracją podatników, wymiarem, kontrolą i poborem, </w:t>
            </w:r>
            <w:r w:rsidR="00E848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 także egzekucją zobowiązań podatkowych, prowadzeniem dochodzeń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w sprawach o przestępstwa i wykroczenia skarbowe. </w:t>
            </w:r>
          </w:p>
        </w:tc>
      </w:tr>
      <w:tr w:rsidR="00976301" w:rsidRPr="0053178B" w:rsidTr="00FE68C0">
        <w:trPr>
          <w:trHeight w:val="1113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FINANSOWE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CB1D9D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Finansowy</w:t>
            </w:r>
          </w:p>
        </w:tc>
        <w:tc>
          <w:tcPr>
            <w:tcW w:w="2551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Nowogrodzka 47A</w:t>
            </w:r>
          </w:p>
          <w:p w:rsidR="00976301" w:rsidRPr="00236286" w:rsidRDefault="009569F6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00-695 Warszawa</w:t>
            </w:r>
          </w:p>
        </w:tc>
        <w:tc>
          <w:tcPr>
            <w:tcW w:w="311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22 33 373 26</w:t>
            </w:r>
          </w:p>
          <w:p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22 33 373 27</w:t>
            </w:r>
          </w:p>
          <w:p w:rsidR="009569F6" w:rsidRDefault="005017E1" w:rsidP="009569F6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1" w:history="1">
              <w:r w:rsidR="009569F6" w:rsidRPr="0063765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www.rf.gov.pl</w:t>
              </w:r>
            </w:hyperlink>
          </w:p>
          <w:p w:rsidR="00BC32C4" w:rsidRPr="00637659" w:rsidRDefault="00BC32C4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biuro@rf.gov.pl</w:t>
            </w:r>
          </w:p>
          <w:p w:rsidR="009569F6" w:rsidRDefault="005017E1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9569F6" w:rsidRPr="001C63F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porady@rf.gov.pl</w:t>
              </w:r>
            </w:hyperlink>
            <w:r w:rsidR="009569F6" w:rsidRPr="001C6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2C4E9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33 373 25 – ws. 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 xml:space="preserve">podmiotów rynku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bankowego i 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kapitałowego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28 - ws.</w:t>
            </w:r>
            <w:r w:rsidR="002C4E9A">
              <w:rPr>
                <w:rFonts w:ascii="Times New Roman" w:hAnsi="Times New Roman" w:cs="Times New Roman"/>
                <w:sz w:val="20"/>
                <w:szCs w:val="20"/>
              </w:rPr>
              <w:t xml:space="preserve"> rynku ubezpieczeniowo - emerytalnego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8138C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7F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E9A" w:rsidRDefault="002C4E9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59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- piątek: 8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.00-16.00</w:t>
            </w:r>
          </w:p>
          <w:p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E9A" w:rsidRDefault="002C4E9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2C4E9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piątek: 8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CA" w:rsidRPr="00E8138C" w:rsidRDefault="00B140CA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F74EE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klientów w sporach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podmiotami rynku finansowego, poprzez min. poradnictwo,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interwencje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 postępowania polubowne, wsparcie w trakcie postępowania sądowego.</w:t>
            </w:r>
          </w:p>
        </w:tc>
      </w:tr>
      <w:tr w:rsidR="00976301" w:rsidRPr="0053178B" w:rsidTr="00B221C0">
        <w:trPr>
          <w:trHeight w:val="699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PRACY</w:t>
            </w:r>
          </w:p>
        </w:tc>
      </w:tr>
      <w:tr w:rsidR="00976301" w:rsidRPr="0053178B" w:rsidTr="00461DCE">
        <w:tc>
          <w:tcPr>
            <w:tcW w:w="2694" w:type="dxa"/>
          </w:tcPr>
          <w:p w:rsidR="00F769BA" w:rsidRDefault="00F769BA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Państwowa Inspekcja Pracy</w:t>
            </w:r>
            <w:r w:rsidRPr="008B50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Główny Inspektorat Pracy</w:t>
            </w: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 xml:space="preserve">Wojewódzki Urząd Pracy </w:t>
            </w:r>
            <w: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br/>
              <w:t>w Katowicach</w:t>
            </w:r>
          </w:p>
          <w:p w:rsidR="00417DE4" w:rsidRDefault="00417DE4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:rsidR="00976301" w:rsidRPr="00B221C0" w:rsidRDefault="00976301" w:rsidP="00B221C0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Oddział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Zawierciu</w:t>
            </w:r>
          </w:p>
        </w:tc>
        <w:tc>
          <w:tcPr>
            <w:tcW w:w="2551" w:type="dxa"/>
          </w:tcPr>
          <w:p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 xml:space="preserve">ul. Barska 28/30 </w:t>
            </w:r>
            <w:r w:rsidRPr="008B50B7">
              <w:rPr>
                <w:rFonts w:ascii="Times New Roman" w:hAnsi="Times New Roman" w:cs="Times New Roman"/>
                <w:sz w:val="20"/>
                <w:szCs w:val="20"/>
              </w:rPr>
              <w:br/>
              <w:t>02-315 Warszawa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30</w:t>
            </w:r>
          </w:p>
          <w:p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40-048 Katowice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l. Owocowa 6-6a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br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 xml:space="preserve"> -158 Katowice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2A465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t>l. 11 Listopada 2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>22 391 82 15</w:t>
            </w:r>
          </w:p>
          <w:p w:rsidR="00976301" w:rsidRDefault="005017E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976301" w:rsidRPr="008B50B7">
                <w:rPr>
                  <w:rFonts w:ascii="Times New Roman" w:hAnsi="Times New Roman" w:cs="Times New Roman"/>
                  <w:sz w:val="20"/>
                  <w:szCs w:val="20"/>
                </w:rPr>
                <w:t>kancelaria@gip.pip.gov.pl</w:t>
              </w:r>
            </w:hyperlink>
          </w:p>
          <w:p w:rsidR="006D6A9E" w:rsidRDefault="006D6A9E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www.pip.gov.pl</w:t>
            </w:r>
          </w:p>
          <w:p w:rsidR="001660F2" w:rsidRDefault="001660F2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44A5C" w:rsidRDefault="00044A5C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4A5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32 757 33 60</w:t>
            </w:r>
            <w:bookmarkStart w:id="0" w:name="_GoBack"/>
            <w:bookmarkEnd w:id="0"/>
          </w:p>
          <w:p w:rsidR="00044A5C" w:rsidRPr="00044A5C" w:rsidRDefault="00044A5C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wup@wup.katowice.pl</w:t>
            </w:r>
          </w:p>
          <w:p w:rsidR="00485508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6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604 12 08</w:t>
            </w:r>
          </w:p>
          <w:p w:rsidR="00976301" w:rsidRDefault="006D6A9E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kancelaria@katowice.pip.gov.pl</w:t>
            </w:r>
          </w:p>
          <w:p w:rsidR="00485508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2A4658" w:rsidRDefault="00417DE4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6301" w:rsidRPr="002A4658">
              <w:rPr>
                <w:rFonts w:ascii="Times New Roman" w:hAnsi="Times New Roman" w:cs="Times New Roman"/>
                <w:sz w:val="20"/>
                <w:szCs w:val="20"/>
              </w:rPr>
              <w:t>32 670 83 94</w:t>
            </w:r>
            <w:r w:rsidR="00C63BF2">
              <w:rPr>
                <w:rFonts w:ascii="Times New Roman" w:hAnsi="Times New Roman" w:cs="Times New Roman"/>
                <w:sz w:val="20"/>
                <w:szCs w:val="20"/>
              </w:rPr>
              <w:br/>
              <w:t>zawiercie@katowice.pip.gov.pl</w:t>
            </w:r>
          </w:p>
        </w:tc>
        <w:tc>
          <w:tcPr>
            <w:tcW w:w="3402" w:type="dxa"/>
          </w:tcPr>
          <w:p w:rsidR="00F769BA" w:rsidRDefault="00F769BA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Pr="00417DE4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8.00-16.00</w:t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Pr="001660F2" w:rsidRDefault="00485508" w:rsidP="009763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BA6300">
              <w:rPr>
                <w:rFonts w:ascii="Times New Roman" w:hAnsi="Times New Roman" w:cs="Times New Roman"/>
                <w:sz w:val="20"/>
                <w:szCs w:val="20"/>
              </w:rPr>
              <w:t>– piątek 07.3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A6300"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976301" w:rsidRPr="00C02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A5C" w:rsidRDefault="00044A5C" w:rsidP="0004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07.30-15:3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2A4658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69BA" w:rsidRDefault="00F769BA" w:rsidP="00976301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6E44F8" w:rsidRDefault="00976301" w:rsidP="0097630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Nadzór i kontrola</w:t>
            </w:r>
            <w:r w:rsidRPr="006E44F8">
              <w:rPr>
                <w:rFonts w:ascii="Times New Roman" w:hAnsi="Times New Roman" w:cs="Times New Roman"/>
                <w:sz w:val="20"/>
                <w:szCs w:val="20"/>
              </w:rPr>
              <w:t xml:space="preserve"> przestrzegania prawa pracy, w szczególności przepisów i zasad bezpieczeństwa i higieny pracy, a także przepisów dotyczących legalności zatru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dnienia.</w:t>
            </w:r>
          </w:p>
        </w:tc>
      </w:tr>
      <w:tr w:rsidR="00FC66EA" w:rsidRPr="0053178B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:rsidR="00FC66EA" w:rsidRPr="004F382A" w:rsidRDefault="007E044C" w:rsidP="003B3A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PORADY PRAWNE</w:t>
            </w:r>
          </w:p>
        </w:tc>
      </w:tr>
      <w:tr w:rsidR="007E044C" w:rsidRPr="0053178B" w:rsidTr="005205A0">
        <w:trPr>
          <w:trHeight w:val="561"/>
        </w:trPr>
        <w:tc>
          <w:tcPr>
            <w:tcW w:w="2694" w:type="dxa"/>
          </w:tcPr>
          <w:p w:rsidR="00F769BA" w:rsidRDefault="00F769BA" w:rsidP="0052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044C" w:rsidRPr="005205A0" w:rsidRDefault="005205A0" w:rsidP="005205A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20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Urząd Gminy w Irządzach </w:t>
            </w:r>
          </w:p>
        </w:tc>
        <w:tc>
          <w:tcPr>
            <w:tcW w:w="2551" w:type="dxa"/>
          </w:tcPr>
          <w:p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4C" w:rsidRPr="005205A0" w:rsidRDefault="005205A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5A0">
              <w:rPr>
                <w:rFonts w:ascii="Times New Roman" w:hAnsi="Times New Roman" w:cs="Times New Roman"/>
                <w:sz w:val="20"/>
                <w:szCs w:val="20"/>
              </w:rPr>
              <w:t>42-446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Irządze 124</w:t>
            </w:r>
          </w:p>
        </w:tc>
        <w:tc>
          <w:tcPr>
            <w:tcW w:w="3119" w:type="dxa"/>
          </w:tcPr>
          <w:p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4C" w:rsidRPr="005205A0" w:rsidRDefault="005205A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34 354 30 09</w:t>
            </w:r>
          </w:p>
        </w:tc>
        <w:tc>
          <w:tcPr>
            <w:tcW w:w="3402" w:type="dxa"/>
          </w:tcPr>
          <w:p w:rsidR="00F769BA" w:rsidRDefault="00F769BA" w:rsidP="00CD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4C" w:rsidRPr="005205A0" w:rsidRDefault="008C0656" w:rsidP="008C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9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4C" w:rsidRPr="005205A0" w:rsidRDefault="004771DF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z radcą prawnym.</w:t>
            </w:r>
          </w:p>
        </w:tc>
      </w:tr>
      <w:tr w:rsidR="008C0656" w:rsidRPr="0053178B" w:rsidTr="005205A0">
        <w:trPr>
          <w:trHeight w:val="561"/>
        </w:trPr>
        <w:tc>
          <w:tcPr>
            <w:tcW w:w="2694" w:type="dxa"/>
          </w:tcPr>
          <w:p w:rsidR="008C0656" w:rsidRDefault="008C0656" w:rsidP="0052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Zespół Interdyscyplinarny w Irządzach</w:t>
            </w:r>
          </w:p>
        </w:tc>
        <w:tc>
          <w:tcPr>
            <w:tcW w:w="2551" w:type="dxa"/>
          </w:tcPr>
          <w:p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 127a</w:t>
            </w:r>
          </w:p>
        </w:tc>
        <w:tc>
          <w:tcPr>
            <w:tcW w:w="3119" w:type="dxa"/>
          </w:tcPr>
          <w:p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34 354 31 92</w:t>
            </w:r>
          </w:p>
          <w:p w:rsidR="008C0656" w:rsidRPr="008C0656" w:rsidRDefault="005017E1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8C0656" w:rsidRPr="008C065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gops@irzadze.pl</w:t>
              </w:r>
            </w:hyperlink>
          </w:p>
          <w:p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www.gops.irzadze.pl</w:t>
            </w:r>
          </w:p>
        </w:tc>
        <w:tc>
          <w:tcPr>
            <w:tcW w:w="3402" w:type="dxa"/>
          </w:tcPr>
          <w:p w:rsidR="008C0656" w:rsidRDefault="008C0656" w:rsidP="00CD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 – 15.30</w:t>
            </w:r>
          </w:p>
        </w:tc>
        <w:tc>
          <w:tcPr>
            <w:tcW w:w="3969" w:type="dxa"/>
          </w:tcPr>
          <w:p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Zapobieganie przemocy w rodzinie.</w:t>
            </w:r>
          </w:p>
        </w:tc>
      </w:tr>
      <w:tr w:rsidR="003B3A65" w:rsidRPr="0053178B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:rsidR="003B3A65" w:rsidRPr="003B3A65" w:rsidRDefault="003B3A65" w:rsidP="003B3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INNE</w:t>
            </w:r>
          </w:p>
        </w:tc>
      </w:tr>
      <w:tr w:rsidR="008313FA" w:rsidRPr="0053178B" w:rsidTr="00F769BA">
        <w:trPr>
          <w:trHeight w:val="70"/>
        </w:trPr>
        <w:tc>
          <w:tcPr>
            <w:tcW w:w="2694" w:type="dxa"/>
          </w:tcPr>
          <w:p w:rsidR="00F769BA" w:rsidRDefault="00F769B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Obywatelskich</w:t>
            </w:r>
          </w:p>
          <w:p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3FA" w:rsidRDefault="008313FA" w:rsidP="003B3A65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5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Biuro Pełnomocnika Terenowego RPO</w:t>
            </w:r>
          </w:p>
          <w:p w:rsidR="008313FA" w:rsidRPr="00435204" w:rsidRDefault="008313FA" w:rsidP="003B3A65">
            <w:pPr>
              <w:pStyle w:val="Akapitzlist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Katowicach</w:t>
            </w:r>
          </w:p>
          <w:p w:rsidR="008313FA" w:rsidRPr="00435204" w:rsidRDefault="008313FA" w:rsidP="003B3A6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al. Solidarności 77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00-090 Warszawa</w:t>
            </w: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Pr="009656D7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 xml:space="preserve">ul. Jagiellońska 25, 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40-032 Katowice</w:t>
            </w:r>
          </w:p>
        </w:tc>
        <w:tc>
          <w:tcPr>
            <w:tcW w:w="3119" w:type="dxa"/>
          </w:tcPr>
          <w:p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22 551 77 91</w:t>
            </w:r>
          </w:p>
          <w:p w:rsidR="009671D1" w:rsidRPr="009671D1" w:rsidRDefault="005017E1" w:rsidP="009671D1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5" w:history="1">
              <w:r w:rsidR="009671D1" w:rsidRPr="009671D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www.bip.brpo.gov.pl</w:t>
              </w:r>
            </w:hyperlink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800 676 676</w:t>
            </w:r>
          </w:p>
          <w:p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5B74FE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22 20 98 555</w:t>
            </w:r>
          </w:p>
          <w:p w:rsidR="008313FA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D1">
              <w:rPr>
                <w:rFonts w:ascii="Times New Roman" w:hAnsi="Times New Roman" w:cs="Times New Roman"/>
                <w:sz w:val="20"/>
                <w:szCs w:val="20"/>
              </w:rPr>
              <w:t>https://bip.brpo.gov.pl/pl/content/kontakt-katowice</w:t>
            </w:r>
          </w:p>
          <w:p w:rsidR="008313FA" w:rsidRPr="009656D7" w:rsidRDefault="008313FA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5B74FE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>rzyjęcia interesantów:</w:t>
            </w: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9.00 – 17.00</w:t>
            </w: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 9.00 – 15.00</w:t>
            </w:r>
          </w:p>
          <w:p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FC2">
              <w:rPr>
                <w:rFonts w:ascii="Times New Roman" w:hAnsi="Times New Roman" w:cs="Times New Roman"/>
                <w:sz w:val="20"/>
                <w:szCs w:val="20"/>
              </w:rPr>
              <w:t>poniedziałki 10.00 - 18.00</w:t>
            </w:r>
            <w:r w:rsidRPr="00302FC2">
              <w:rPr>
                <w:rFonts w:ascii="Times New Roman" w:hAnsi="Times New Roman" w:cs="Times New Roman"/>
                <w:sz w:val="20"/>
                <w:szCs w:val="20"/>
              </w:rPr>
              <w:br/>
              <w:t>wtorek - piątek 8.00 - 16.00</w:t>
            </w: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D1" w:rsidRDefault="009671D1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Przyjęcia interesantów:</w:t>
            </w:r>
          </w:p>
          <w:p w:rsidR="009671D1" w:rsidRDefault="005B74FE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>.00–1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671D1" w:rsidRDefault="009671D1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5B74FE">
              <w:rPr>
                <w:rFonts w:ascii="Times New Roman" w:hAnsi="Times New Roman" w:cs="Times New Roman"/>
                <w:sz w:val="20"/>
                <w:szCs w:val="20"/>
              </w:rPr>
              <w:t xml:space="preserve"> i piątek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 – </w:t>
            </w:r>
            <w:r w:rsidR="005B74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435204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69BA" w:rsidRDefault="00F769BA" w:rsidP="00F769B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A" w:rsidRPr="004E33DF" w:rsidRDefault="005017E1" w:rsidP="00F769BA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8313FA" w:rsidRPr="004E33DF">
                <w:rPr>
                  <w:rFonts w:ascii="Times New Roman" w:hAnsi="Times New Roman" w:cs="Times New Roman"/>
                  <w:sz w:val="20"/>
                  <w:szCs w:val="20"/>
                </w:rPr>
                <w:t xml:space="preserve">interwencje u władz </w:t>
              </w:r>
              <w:r w:rsidR="008313FA" w:rsidRPr="004E33DF">
                <w:rPr>
                  <w:rFonts w:ascii="Times New Roman" w:hAnsi="Times New Roman" w:cs="Times New Roman"/>
                  <w:sz w:val="20"/>
                  <w:szCs w:val="20"/>
                </w:rPr>
                <w:br/>
                <w:t>w pojedynczych sprawach</w:t>
              </w:r>
            </w:hyperlink>
            <w:r w:rsidR="008313FA" w:rsidRPr="004E33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5017E1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omoc w sądzie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5017E1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nterwencje w sprawie zmiany przepisów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5017E1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Trybunale Konstytucyjnym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5017E1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sprawie więźniów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852908" w:rsidRDefault="005017E1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 xml:space="preserve">rzedstawianie spraw obywateli </w:t>
              </w:r>
              <w:r w:rsidR="008313FA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="008313FA" w:rsidRPr="00852908">
                <w:rPr>
                  <w:rFonts w:ascii="Times New Roman" w:hAnsi="Times New Roman" w:cs="Times New Roman"/>
                  <w:sz w:val="20"/>
                  <w:szCs w:val="20"/>
                </w:rPr>
                <w:t>w mediach</w:t>
              </w:r>
            </w:hyperlink>
            <w:r w:rsidR="008313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13FA" w:rsidRPr="00F769BA" w:rsidRDefault="008313FA" w:rsidP="007A13B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zapobieganie torturom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>i okrucieństwu wobec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 pozbawionych wolności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72" w:history="1"/>
          </w:p>
        </w:tc>
      </w:tr>
      <w:tr w:rsidR="00F34A57" w:rsidRPr="0053178B" w:rsidTr="00D64317">
        <w:trPr>
          <w:trHeight w:val="3817"/>
        </w:trPr>
        <w:tc>
          <w:tcPr>
            <w:tcW w:w="2694" w:type="dxa"/>
          </w:tcPr>
          <w:p w:rsidR="00F34A57" w:rsidRDefault="00F34A57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A57" w:rsidRPr="00CB1D9D" w:rsidRDefault="00F34A57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Dziecka</w:t>
            </w:r>
          </w:p>
        </w:tc>
        <w:tc>
          <w:tcPr>
            <w:tcW w:w="2551" w:type="dxa"/>
          </w:tcPr>
          <w:p w:rsidR="00F34A57" w:rsidRPr="0059785C" w:rsidRDefault="00F34A57" w:rsidP="00F34A5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59785C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Chocimska 6</w:t>
            </w:r>
            <w:r>
              <w:rPr>
                <w:sz w:val="20"/>
                <w:szCs w:val="20"/>
              </w:rPr>
              <w:br/>
              <w:t>00-791</w:t>
            </w:r>
            <w:r w:rsidRPr="0059785C">
              <w:rPr>
                <w:sz w:val="20"/>
                <w:szCs w:val="20"/>
              </w:rPr>
              <w:t xml:space="preserve"> Warszawa</w:t>
            </w:r>
          </w:p>
          <w:p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>22 583 66 00 </w:t>
            </w:r>
          </w:p>
          <w:p w:rsidR="00F34A57" w:rsidRDefault="005017E1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F34A57" w:rsidRPr="0059785C">
                <w:rPr>
                  <w:rFonts w:ascii="Times New Roman" w:hAnsi="Times New Roman" w:cs="Times New Roman"/>
                  <w:sz w:val="20"/>
                  <w:szCs w:val="20"/>
                </w:rPr>
                <w:t>rpd@brpd.gov.pl</w:t>
              </w:r>
            </w:hyperlink>
            <w:r w:rsidR="00F34A57">
              <w:rPr>
                <w:rFonts w:ascii="Times New Roman" w:hAnsi="Times New Roman" w:cs="Times New Roman"/>
                <w:sz w:val="20"/>
                <w:szCs w:val="20"/>
              </w:rPr>
              <w:br/>
              <w:t>brpd.gov.pl</w:t>
            </w:r>
          </w:p>
          <w:p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 xml:space="preserve">Dziecięcy Telefon Zaufania Rzecznika Praw Dziecka </w:t>
            </w:r>
            <w:r w:rsidRPr="0059785C">
              <w:rPr>
                <w:rFonts w:ascii="Times New Roman" w:hAnsi="Times New Roman" w:cs="Times New Roman"/>
                <w:sz w:val="20"/>
                <w:szCs w:val="20"/>
              </w:rPr>
              <w:br/>
              <w:t>800 12 12 12</w:t>
            </w:r>
          </w:p>
        </w:tc>
        <w:tc>
          <w:tcPr>
            <w:tcW w:w="3402" w:type="dxa"/>
          </w:tcPr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61">
              <w:rPr>
                <w:rFonts w:ascii="Times New Roman" w:hAnsi="Times New Roman" w:cs="Times New Roman"/>
                <w:sz w:val="20"/>
                <w:szCs w:val="20"/>
              </w:rPr>
              <w:t>poniedziałek – piątek 8.15-16.15</w:t>
            </w: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całodobowy 7 dni w tygodniu</w:t>
            </w:r>
          </w:p>
          <w:p w:rsidR="00F34A57" w:rsidRPr="008E2361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6749D8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ziałania na rzecz zapewnienia dziecku pełnego i harmonijnego rozwoju,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 poszanowaniem jego godności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i podmiotowości (art.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>o Rzeczniku Praw Dziecka). Wypełnienie tych zadań wymaga ochrony dziecka przed wszelkimi przejawami przemocy, okrucieństwa, wyzysku, a także przed demoralizacją, zaniedbaniem i innymi formami niewłaściwego traktowania.</w:t>
            </w:r>
          </w:p>
        </w:tc>
      </w:tr>
      <w:tr w:rsidR="00F34A57" w:rsidRPr="0053178B" w:rsidTr="00D64317">
        <w:trPr>
          <w:trHeight w:val="3817"/>
        </w:trPr>
        <w:tc>
          <w:tcPr>
            <w:tcW w:w="2694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A57" w:rsidRDefault="00A51345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Danych Osobowych</w:t>
            </w:r>
          </w:p>
        </w:tc>
        <w:tc>
          <w:tcPr>
            <w:tcW w:w="2551" w:type="dxa"/>
          </w:tcPr>
          <w:p w:rsidR="003A04A3" w:rsidRDefault="00F769BA" w:rsidP="00F34A5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3A04A3">
              <w:rPr>
                <w:sz w:val="20"/>
                <w:szCs w:val="20"/>
              </w:rPr>
              <w:t>ul. Stawki 2</w:t>
            </w:r>
            <w:r w:rsidR="003A04A3">
              <w:rPr>
                <w:sz w:val="20"/>
                <w:szCs w:val="20"/>
              </w:rPr>
              <w:br/>
              <w:t>00-193 Warszawa</w:t>
            </w:r>
          </w:p>
        </w:tc>
        <w:tc>
          <w:tcPr>
            <w:tcW w:w="3119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22 531 03 00</w:t>
            </w:r>
          </w:p>
          <w:p w:rsidR="003A04A3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www.uodo.gov.pl</w:t>
            </w:r>
          </w:p>
          <w:p w:rsidR="003A04A3" w:rsidRDefault="005017E1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A51345" w:rsidRPr="00A5134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kancelaria@uodo.gov.pl</w:t>
              </w:r>
            </w:hyperlink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P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606 950 000</w:t>
            </w: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69BA" w:rsidRDefault="00F769BA" w:rsidP="003A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4A3" w:rsidRDefault="003A04A3" w:rsidP="003A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4A3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 robocze 10.00-14.00</w:t>
            </w:r>
          </w:p>
        </w:tc>
        <w:tc>
          <w:tcPr>
            <w:tcW w:w="3969" w:type="dxa"/>
          </w:tcPr>
          <w:p w:rsidR="00F769BA" w:rsidRDefault="00F769BA" w:rsidP="00F769B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monitorowanie i egzekwowanie stosowania przepisów RODO,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upowszechnianie wiedzy o przepisach rozporządzenia wśród społeczeństwa,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upowszechnianie wiedzy o obowiązkach wśród administratorów danych czy podmiotów przetwarzających,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rozpatrywanie skarg dotyczących przetwarzania,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prowadzenie postępowań i nakładanie kar,</w:t>
            </w:r>
          </w:p>
          <w:p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zatwierdzanie kodeksów postępowania czy prowadzenie certyfikacji.</w:t>
            </w:r>
          </w:p>
        </w:tc>
      </w:tr>
      <w:tr w:rsidR="00F34A57" w:rsidRPr="0053178B" w:rsidTr="00BC16FA">
        <w:trPr>
          <w:trHeight w:val="1881"/>
        </w:trPr>
        <w:tc>
          <w:tcPr>
            <w:tcW w:w="2694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00FD" w:rsidRDefault="009900FD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Komisja Nadzoru Finansowego</w:t>
            </w:r>
          </w:p>
          <w:p w:rsidR="009900FD" w:rsidRDefault="009900FD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A57" w:rsidRPr="006B06C3" w:rsidRDefault="006B06C3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6C3">
              <w:rPr>
                <w:rFonts w:ascii="Times New Roman" w:hAnsi="Times New Roman" w:cs="Times New Roman"/>
                <w:b/>
                <w:sz w:val="20"/>
                <w:szCs w:val="20"/>
              </w:rPr>
              <w:t>Infolinia Komisji Nadzoru Finansowego</w:t>
            </w:r>
          </w:p>
        </w:tc>
        <w:tc>
          <w:tcPr>
            <w:tcW w:w="2551" w:type="dxa"/>
          </w:tcPr>
          <w:p w:rsidR="00F34A57" w:rsidRDefault="00F34A57" w:rsidP="00F34A5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0FD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Piękna 20</w:t>
            </w:r>
          </w:p>
          <w:p w:rsidR="009900FD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00-549</w:t>
            </w:r>
            <w:r w:rsidR="009900FD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:rsidR="009900FD" w:rsidRDefault="009900FD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6B06C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B06C3">
              <w:rPr>
                <w:rFonts w:ascii="Times New Roman" w:hAnsi="Times New Roman" w:cs="Times New Roman"/>
                <w:sz w:val="20"/>
                <w:szCs w:val="20"/>
              </w:rPr>
              <w:t xml:space="preserve"> 262 58 00</w:t>
            </w:r>
          </w:p>
          <w:p w:rsidR="00357AF2" w:rsidRPr="00357AF2" w:rsidRDefault="005017E1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357AF2" w:rsidRPr="00357AF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knf@knf.gov.pl</w:t>
              </w:r>
            </w:hyperlink>
          </w:p>
          <w:p w:rsidR="00357AF2" w:rsidRPr="006B06C3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www.knf.gov.pl</w:t>
            </w:r>
          </w:p>
        </w:tc>
        <w:tc>
          <w:tcPr>
            <w:tcW w:w="3402" w:type="dxa"/>
          </w:tcPr>
          <w:p w:rsidR="00F769BA" w:rsidRDefault="00F769BA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6C3" w:rsidRDefault="00357AF2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8.15-16.00</w:t>
            </w:r>
          </w:p>
          <w:p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A57" w:rsidRDefault="006B06C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C3">
              <w:rPr>
                <w:rFonts w:ascii="Times New Roman" w:hAnsi="Times New Roman" w:cs="Times New Roman"/>
                <w:sz w:val="20"/>
                <w:szCs w:val="20"/>
              </w:rPr>
              <w:t>Z infolinii skorzystać może każda osoba, która chciałaby zasięgnąć informacji z zakresu ubezpieczeń, rynku kapitałowego, czy emerytalnego, instytucji płatniczych, biur usług płatniczych, sektora bankowego, lub kas spółdzielczych oraz instytucji pieniądza elektronicznego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1F" w:rsidRDefault="006A5E1F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1F" w:rsidRDefault="006A5E1F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1F" w:rsidRDefault="006A5E1F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1F" w:rsidRDefault="006A5E1F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33B" w:rsidRPr="006B06C3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-Siatka1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2976"/>
        <w:gridCol w:w="2977"/>
        <w:gridCol w:w="4111"/>
      </w:tblGrid>
      <w:tr w:rsidR="0016047A" w:rsidRPr="0016047A" w:rsidTr="006A5E1F">
        <w:trPr>
          <w:trHeight w:val="646"/>
        </w:trPr>
        <w:tc>
          <w:tcPr>
            <w:tcW w:w="15735" w:type="dxa"/>
            <w:gridSpan w:val="5"/>
          </w:tcPr>
          <w:p w:rsidR="004934D2" w:rsidRPr="006A5E1F" w:rsidRDefault="0016047A" w:rsidP="004C516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lastRenderedPageBreak/>
              <w:t>PUNKTY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NIEODPŁATNEJ 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POMOCY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PRAWNEJ 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="00796DB2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ORAZ NIEODPŁATNEGO PORADNICTWA OBYWATELSKIEGO</w:t>
            </w:r>
            <w:r w:rsid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, NIEODPŁATNA MEDIACJA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NA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TERENIE 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POWIATU 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ZAWIERCIAŃSKIEGO</w:t>
            </w:r>
          </w:p>
        </w:tc>
      </w:tr>
      <w:tr w:rsidR="00596665" w:rsidRPr="0016047A" w:rsidTr="006A5E1F">
        <w:trPr>
          <w:trHeight w:val="564"/>
        </w:trPr>
        <w:tc>
          <w:tcPr>
            <w:tcW w:w="3261" w:type="dxa"/>
            <w:vAlign w:val="center"/>
          </w:tcPr>
          <w:p w:rsidR="00596665" w:rsidRPr="00D64317" w:rsidRDefault="00596665" w:rsidP="00596665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96665">
              <w:rPr>
                <w:rFonts w:ascii="Times New Roman" w:eastAsia="Calibri" w:hAnsi="Times New Roman" w:cs="Times New Roman"/>
                <w:b/>
              </w:rPr>
              <w:t>Punkt Nieodpłatnych Porad</w:t>
            </w:r>
          </w:p>
        </w:tc>
        <w:tc>
          <w:tcPr>
            <w:tcW w:w="2410" w:type="dxa"/>
            <w:vAlign w:val="center"/>
          </w:tcPr>
          <w:p w:rsidR="00596665" w:rsidRPr="00596665" w:rsidRDefault="00596665" w:rsidP="00596665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96665">
              <w:rPr>
                <w:rFonts w:ascii="Times New Roman" w:eastAsia="Calibri" w:hAnsi="Times New Roman" w:cs="Times New Roman"/>
                <w:b/>
              </w:rPr>
              <w:t>Adres Punktu</w:t>
            </w:r>
          </w:p>
        </w:tc>
        <w:tc>
          <w:tcPr>
            <w:tcW w:w="2976" w:type="dxa"/>
            <w:vAlign w:val="center"/>
          </w:tcPr>
          <w:p w:rsidR="00596665" w:rsidRPr="00D64317" w:rsidRDefault="00596665" w:rsidP="004934D2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596665" w:rsidRPr="00D64317" w:rsidRDefault="00596665" w:rsidP="00596665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96665">
              <w:rPr>
                <w:rFonts w:ascii="Times New Roman" w:eastAsia="Calibri" w:hAnsi="Times New Roman" w:cs="Times New Roman"/>
                <w:b/>
              </w:rPr>
              <w:t>Godziny Funkcjonowania Punktu</w:t>
            </w:r>
          </w:p>
        </w:tc>
      </w:tr>
      <w:tr w:rsidR="0016047A" w:rsidRPr="0016047A" w:rsidTr="00596665">
        <w:trPr>
          <w:trHeight w:val="1411"/>
        </w:trPr>
        <w:tc>
          <w:tcPr>
            <w:tcW w:w="3261" w:type="dxa"/>
          </w:tcPr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</w:t>
            </w:r>
            <w:r w:rsidR="00FD753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awnej prowadzony przez </w:t>
            </w:r>
            <w:r w:rsidR="00B2406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adwokatów</w:t>
            </w:r>
          </w:p>
          <w:p w:rsidR="0016047A" w:rsidRPr="0016047A" w:rsidRDefault="0016047A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D742810" wp14:editId="1C31CE66">
                  <wp:extent cx="494030" cy="353695"/>
                  <wp:effectExtent l="0" t="0" r="1270" b="825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6047A" w:rsidRPr="0016047A" w:rsidRDefault="00FD7532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Zawiercie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ul. </w:t>
            </w:r>
            <w:r w:rsidR="0059666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Mieczysława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Niedziałkowskiego 22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42-400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Zawiercie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6047A" w:rsidRPr="0016047A" w:rsidRDefault="00742833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poniedziałek-piątek 15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4111" w:type="dxa"/>
            <w:vMerge w:val="restart"/>
          </w:tcPr>
          <w:p w:rsidR="0016047A" w:rsidRPr="00D64317" w:rsidRDefault="0016047A" w:rsidP="0016047A">
            <w:p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Nieodpłatna pomoc prawna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obejmuje: </w:t>
            </w:r>
          </w:p>
          <w:p w:rsidR="0016047A" w:rsidRPr="00D64317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poinformowanie o obowiązującym stanie prawnym oraz o przysługujących prawach i obowiązkach, w tym w związku z toczącym się postępowaniem przygotowawczym, administracyjnym, sądowym lub sądowoadministracyjnym,</w:t>
            </w:r>
          </w:p>
          <w:p w:rsidR="0016047A" w:rsidRPr="00D64317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wskazanie sposobu rozwiązania problemu prawnego,</w:t>
            </w:r>
          </w:p>
          <w:p w:rsidR="00575C66" w:rsidRPr="00D64317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przygotowanie projektu pisma w tych sprawach, z wyłączeniem pism procesowych w toczącym się postępowaniu przygotowawczym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lub sądowym i pism w toczącym się postępowaniu sądowoadministracyjnym,</w:t>
            </w:r>
          </w:p>
          <w:p w:rsidR="0016047A" w:rsidRPr="00D64317" w:rsidRDefault="00575C66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nieodpłatną mediację</w:t>
            </w:r>
            <w:r w:rsidR="0016047A"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:rsidR="00B24064" w:rsidRPr="006A5E1F" w:rsidRDefault="0016047A" w:rsidP="006A5E1F">
            <w:pPr>
              <w:numPr>
                <w:ilvl w:val="0"/>
                <w:numId w:val="11"/>
              </w:numPr>
              <w:spacing w:after="60" w:line="257" w:lineRule="auto"/>
              <w:rPr>
                <w:rFonts w:ascii="Cambria" w:eastAsia="Calibri" w:hAnsi="Cambria" w:cs="Times New Roman"/>
                <w:i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sporządzenie projektu pisma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o zwolnienie od kosztów sądowych </w:t>
            </w:r>
            <w:r w:rsidR="00E8489E"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lub ustanowienie pełnomocnika z</w:t>
            </w:r>
            <w:r w:rsidRPr="00D64317">
              <w:rPr>
                <w:rFonts w:ascii="Cambria" w:eastAsia="Calibri" w:hAnsi="Cambria" w:cs="Times New Roman"/>
                <w:i/>
                <w:sz w:val="19"/>
                <w:szCs w:val="19"/>
              </w:rPr>
              <w:t xml:space="preserve">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urzędu w różnych rodzajach postępowań.</w:t>
            </w:r>
          </w:p>
          <w:p w:rsidR="00575C66" w:rsidRPr="00B24064" w:rsidRDefault="00B24064" w:rsidP="00B24064">
            <w:pPr>
              <w:spacing w:after="60" w:line="257" w:lineRule="auto"/>
              <w:rPr>
                <w:rFonts w:ascii="Cambria" w:eastAsia="Calibri" w:hAnsi="Cambria" w:cs="Times New Roman"/>
                <w:i/>
                <w:sz w:val="19"/>
                <w:szCs w:val="19"/>
              </w:rPr>
            </w:pPr>
            <w:r w:rsidRPr="00D6431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Nieodpłatne poradnictwo obywatelskie</w:t>
            </w:r>
            <w:r w:rsidRPr="00D6431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D64317">
              <w:rPr>
                <w:sz w:val="19"/>
                <w:szCs w:val="19"/>
              </w:rPr>
              <w:t xml:space="preserve">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t>obejmuje działania dostosowane do indywidualnej sytuacji osoby uprawnionej, zmierzające do podniesienia świadomości tej osoby o przysługujących jej uprawnieniach lub spoczywających na niej obowiązkach oraz wsparcia w samodzielnym 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ozwiązywaniu problemu, w tym,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t xml:space="preserve">w razie  potrzeby, sporządzenie wspólnie z osobą uprawnioną planu działania i pomoc w jego realizacji. Nieodpłatne poradnictwo obywatelskie obejmuje w szczególności porady dla osób zadłużonych i porady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br/>
              <w:t>z zakresu spraw mieszkaniowych oraz zabezpieczenia społecznego. W zakres poradnictwa obywatelskiego może wchodzić również nieodpłatna mediacja.</w:t>
            </w:r>
          </w:p>
        </w:tc>
      </w:tr>
      <w:tr w:rsidR="0016047A" w:rsidRPr="0016047A" w:rsidTr="00596665">
        <w:tc>
          <w:tcPr>
            <w:tcW w:w="3261" w:type="dxa"/>
          </w:tcPr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Punkt </w:t>
            </w:r>
            <w:r w:rsidR="00365B6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nieodpłatnego poradnictwa obywatelskiego</w:t>
            </w:r>
            <w:r w:rsidR="00D533F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, nieodpłatna mediacja,</w:t>
            </w:r>
            <w:r w:rsidR="00796DB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prowadzony przez </w:t>
            </w:r>
            <w:r w:rsidR="006F366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Fundację </w:t>
            </w:r>
            <w:r w:rsidR="00B2406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Togatus Pro Bono</w:t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C7D7C7" wp14:editId="36ADB407">
                  <wp:extent cx="494030" cy="353695"/>
                  <wp:effectExtent l="0" t="0" r="1270" b="825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047A" w:rsidRPr="0016047A" w:rsidRDefault="00365B65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(podjazd </w:t>
            </w:r>
            <w:r w:rsidR="0016047A" w:rsidRPr="00160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strony ul. Kościelnej,</w:t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tel.  </w:t>
            </w:r>
            <w:r w:rsidRPr="0016047A">
              <w:rPr>
                <w:rFonts w:ascii="Times New Roman" w:hAnsi="Times New Roman" w:cs="Times New Roman"/>
                <w:b/>
                <w:sz w:val="20"/>
                <w:szCs w:val="20"/>
              </w:rPr>
              <w:t>32 644 91 14</w:t>
            </w:r>
            <w:r w:rsidR="0093160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16047A" w:rsidRPr="0016047A" w:rsidRDefault="0016047A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Gminny Ośrodek Kultury, Sportu i Turystyki,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Rynek 9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42-439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Żarnowiec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6047A" w:rsidRPr="0016047A" w:rsidRDefault="00B2406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oniedziałek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16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00-20.0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</w:t>
            </w:r>
            <w:r w:rsidR="00796D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 12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4111" w:type="dxa"/>
            <w:vMerge/>
          </w:tcPr>
          <w:p w:rsidR="0016047A" w:rsidRPr="0016047A" w:rsidRDefault="0016047A" w:rsidP="0016047A"/>
        </w:tc>
      </w:tr>
      <w:tr w:rsidR="0016047A" w:rsidRPr="0016047A" w:rsidTr="00596665">
        <w:tc>
          <w:tcPr>
            <w:tcW w:w="3261" w:type="dxa"/>
          </w:tcPr>
          <w:p w:rsidR="00FD7532" w:rsidRPr="0016047A" w:rsidRDefault="00FD7532" w:rsidP="00FD7532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</w:t>
            </w:r>
            <w:r w:rsidR="00D533F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nkt nieodpłatnej pomocy prawnej, nieodpłatna mediacja,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prowadzony przez </w:t>
            </w:r>
            <w:r w:rsidR="00B2406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radców prawnych</w:t>
            </w:r>
          </w:p>
          <w:p w:rsidR="0016047A" w:rsidRPr="0016047A" w:rsidRDefault="0016047A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E03600" wp14:editId="74848672">
                  <wp:extent cx="494030" cy="353695"/>
                  <wp:effectExtent l="0" t="0" r="1270" b="825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6047A" w:rsidRPr="0016047A" w:rsidRDefault="0016047A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</w:t>
            </w:r>
            <w:r w:rsidR="004F475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Miasta i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Gminy Włodowice,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Krakowska 26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42-421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Włodowice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</w:p>
        </w:tc>
        <w:tc>
          <w:tcPr>
            <w:tcW w:w="2977" w:type="dxa"/>
          </w:tcPr>
          <w:p w:rsidR="0016047A" w:rsidRPr="0016047A" w:rsidRDefault="0016047A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poniedziałek-piątek 1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 w:rsidR="0074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4111" w:type="dxa"/>
            <w:vMerge/>
          </w:tcPr>
          <w:p w:rsidR="0016047A" w:rsidRPr="0016047A" w:rsidRDefault="0016047A" w:rsidP="0016047A"/>
        </w:tc>
      </w:tr>
      <w:tr w:rsidR="0016047A" w:rsidRPr="0016047A" w:rsidTr="00596665">
        <w:trPr>
          <w:trHeight w:val="1412"/>
        </w:trPr>
        <w:tc>
          <w:tcPr>
            <w:tcW w:w="3261" w:type="dxa"/>
          </w:tcPr>
          <w:p w:rsidR="0016047A" w:rsidRPr="0016047A" w:rsidRDefault="0016047A" w:rsidP="00B24064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prawnej</w:t>
            </w:r>
            <w:r w:rsidR="00D533F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, nieodpłatna mediacja,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prowadzony przez </w:t>
            </w:r>
            <w:r w:rsidR="0074283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Fundację </w:t>
            </w:r>
            <w:r w:rsidR="00B2406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Inter Vivos</w:t>
            </w:r>
            <w:r w:rsidR="00BC16FA"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</w:tcPr>
          <w:p w:rsidR="0016047A" w:rsidRPr="0016047A" w:rsidRDefault="00796DB2" w:rsidP="0079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Urząd Miasta i Gminy Szczekociny</w:t>
            </w:r>
            <w:r w:rsidR="0016047A"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6047A"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ul.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Senatorska 2</w:t>
            </w:r>
            <w:r w:rsidR="0016047A"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42-445 </w:t>
            </w:r>
            <w:r w:rsidR="0016047A"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Szczekociny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6047A" w:rsidRDefault="00796DB2" w:rsidP="00796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16047A"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oniedziałek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środa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czwartek</w:t>
            </w:r>
            <w:r w:rsidR="009316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piątek 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14.00 – 18.00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 13.00-17.00</w:t>
            </w:r>
            <w:r w:rsidR="008B53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  <w:p w:rsidR="00796DB2" w:rsidRPr="0016047A" w:rsidRDefault="00796DB2" w:rsidP="00796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</w:tcPr>
          <w:p w:rsidR="0016047A" w:rsidRPr="0016047A" w:rsidRDefault="0016047A" w:rsidP="0016047A"/>
        </w:tc>
      </w:tr>
      <w:tr w:rsidR="0016047A" w:rsidRPr="0016047A" w:rsidTr="00596665">
        <w:trPr>
          <w:trHeight w:val="1734"/>
        </w:trPr>
        <w:tc>
          <w:tcPr>
            <w:tcW w:w="3261" w:type="dxa"/>
          </w:tcPr>
          <w:p w:rsidR="00742833" w:rsidRPr="0016047A" w:rsidRDefault="00742833" w:rsidP="00742833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Punkt </w:t>
            </w:r>
            <w:r w:rsidR="00B2406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nieodpłatnego poradnictwa obywatelskiego</w:t>
            </w:r>
            <w:r w:rsidR="00D533F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, nieodpłatna mediacja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prowadzony przez </w:t>
            </w:r>
            <w:r w:rsidR="006F366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Fundację </w:t>
            </w:r>
            <w:r w:rsidR="00B2406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Inter Vivos</w:t>
            </w:r>
          </w:p>
          <w:p w:rsidR="0016047A" w:rsidRPr="0016047A" w:rsidRDefault="0016047A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BC8235" wp14:editId="15DC1D13">
                  <wp:extent cx="494030" cy="285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Gminy,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Żarnowiecka 46A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42-436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Pilica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</w:p>
        </w:tc>
        <w:tc>
          <w:tcPr>
            <w:tcW w:w="2977" w:type="dxa"/>
          </w:tcPr>
          <w:p w:rsidR="0016047A" w:rsidRPr="0016047A" w:rsidRDefault="00742833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poniedziałek-piątek 7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111" w:type="dxa"/>
            <w:vMerge/>
          </w:tcPr>
          <w:p w:rsidR="0016047A" w:rsidRPr="0016047A" w:rsidRDefault="0016047A" w:rsidP="0016047A"/>
        </w:tc>
      </w:tr>
    </w:tbl>
    <w:p w:rsidR="004934D2" w:rsidRPr="0053178B" w:rsidRDefault="004934D2" w:rsidP="004C5160">
      <w:pPr>
        <w:rPr>
          <w:rFonts w:ascii="Times New Roman" w:hAnsi="Times New Roman" w:cs="Times New Roman"/>
          <w:sz w:val="20"/>
          <w:szCs w:val="20"/>
        </w:rPr>
      </w:pPr>
    </w:p>
    <w:sectPr w:rsidR="004934D2" w:rsidRPr="0053178B" w:rsidSect="00985C61">
      <w:pgSz w:w="16838" w:h="11906" w:orient="landscape"/>
      <w:pgMar w:top="652" w:right="720" w:bottom="6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2EC1"/>
    <w:multiLevelType w:val="hybridMultilevel"/>
    <w:tmpl w:val="3758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647A"/>
    <w:multiLevelType w:val="multilevel"/>
    <w:tmpl w:val="CF14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2524"/>
    <w:multiLevelType w:val="hybridMultilevel"/>
    <w:tmpl w:val="327659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297E"/>
    <w:multiLevelType w:val="hybridMultilevel"/>
    <w:tmpl w:val="015C89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3A27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803A2"/>
    <w:multiLevelType w:val="hybridMultilevel"/>
    <w:tmpl w:val="01A42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0616"/>
    <w:multiLevelType w:val="hybridMultilevel"/>
    <w:tmpl w:val="1B422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AE6"/>
    <w:multiLevelType w:val="hybridMultilevel"/>
    <w:tmpl w:val="2738E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F56FE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E1ACD"/>
    <w:multiLevelType w:val="hybridMultilevel"/>
    <w:tmpl w:val="B67A1F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52BB6"/>
    <w:multiLevelType w:val="hybridMultilevel"/>
    <w:tmpl w:val="B4607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565A5"/>
    <w:multiLevelType w:val="hybridMultilevel"/>
    <w:tmpl w:val="7B7222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01894"/>
    <w:multiLevelType w:val="hybridMultilevel"/>
    <w:tmpl w:val="4EDA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52DF5"/>
    <w:multiLevelType w:val="multilevel"/>
    <w:tmpl w:val="BE56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B428D"/>
    <w:multiLevelType w:val="hybridMultilevel"/>
    <w:tmpl w:val="D2780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C5FB9"/>
    <w:multiLevelType w:val="hybridMultilevel"/>
    <w:tmpl w:val="2CE220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8"/>
  </w:num>
  <w:num w:numId="16">
    <w:abstractNumId w:val="2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4F"/>
    <w:rsid w:val="00001516"/>
    <w:rsid w:val="00010D90"/>
    <w:rsid w:val="00016330"/>
    <w:rsid w:val="00022DC5"/>
    <w:rsid w:val="000275F2"/>
    <w:rsid w:val="00027D17"/>
    <w:rsid w:val="0003354A"/>
    <w:rsid w:val="00044A5C"/>
    <w:rsid w:val="000469CA"/>
    <w:rsid w:val="00052065"/>
    <w:rsid w:val="00052846"/>
    <w:rsid w:val="0006310A"/>
    <w:rsid w:val="00066EB7"/>
    <w:rsid w:val="00075AD4"/>
    <w:rsid w:val="00082DFB"/>
    <w:rsid w:val="00083318"/>
    <w:rsid w:val="000877E4"/>
    <w:rsid w:val="000946E8"/>
    <w:rsid w:val="000A2482"/>
    <w:rsid w:val="000A50CD"/>
    <w:rsid w:val="000A6DFD"/>
    <w:rsid w:val="000D5735"/>
    <w:rsid w:val="000D6338"/>
    <w:rsid w:val="000F3A6D"/>
    <w:rsid w:val="000F7072"/>
    <w:rsid w:val="00116C1B"/>
    <w:rsid w:val="001233EB"/>
    <w:rsid w:val="00132366"/>
    <w:rsid w:val="00151617"/>
    <w:rsid w:val="0015696F"/>
    <w:rsid w:val="0016047A"/>
    <w:rsid w:val="00161227"/>
    <w:rsid w:val="001660F2"/>
    <w:rsid w:val="00176AEF"/>
    <w:rsid w:val="00181E4C"/>
    <w:rsid w:val="0018754E"/>
    <w:rsid w:val="001A3B7C"/>
    <w:rsid w:val="001A7069"/>
    <w:rsid w:val="001C63F1"/>
    <w:rsid w:val="001E3D4C"/>
    <w:rsid w:val="001F381D"/>
    <w:rsid w:val="00203B01"/>
    <w:rsid w:val="002068A4"/>
    <w:rsid w:val="002153C3"/>
    <w:rsid w:val="00241427"/>
    <w:rsid w:val="002515DA"/>
    <w:rsid w:val="0026668F"/>
    <w:rsid w:val="00280FF0"/>
    <w:rsid w:val="00281144"/>
    <w:rsid w:val="0028353D"/>
    <w:rsid w:val="002A0D3B"/>
    <w:rsid w:val="002A70AE"/>
    <w:rsid w:val="002B3030"/>
    <w:rsid w:val="002C0743"/>
    <w:rsid w:val="002C0FA8"/>
    <w:rsid w:val="002C446B"/>
    <w:rsid w:val="002C4E9A"/>
    <w:rsid w:val="002D465B"/>
    <w:rsid w:val="002F26C6"/>
    <w:rsid w:val="002F6811"/>
    <w:rsid w:val="00302E50"/>
    <w:rsid w:val="00315C00"/>
    <w:rsid w:val="00331620"/>
    <w:rsid w:val="00357AF2"/>
    <w:rsid w:val="00365B65"/>
    <w:rsid w:val="00382A26"/>
    <w:rsid w:val="00383A22"/>
    <w:rsid w:val="0038470B"/>
    <w:rsid w:val="0039555A"/>
    <w:rsid w:val="003A04A3"/>
    <w:rsid w:val="003A0D66"/>
    <w:rsid w:val="003A431D"/>
    <w:rsid w:val="003B3A65"/>
    <w:rsid w:val="003F37B8"/>
    <w:rsid w:val="004001D0"/>
    <w:rsid w:val="00401D49"/>
    <w:rsid w:val="00402F00"/>
    <w:rsid w:val="00417DE4"/>
    <w:rsid w:val="0042049F"/>
    <w:rsid w:val="00430566"/>
    <w:rsid w:val="0043143B"/>
    <w:rsid w:val="00431AB7"/>
    <w:rsid w:val="00443757"/>
    <w:rsid w:val="00457944"/>
    <w:rsid w:val="0046148E"/>
    <w:rsid w:val="00461DCE"/>
    <w:rsid w:val="0047167B"/>
    <w:rsid w:val="004726C2"/>
    <w:rsid w:val="004771DF"/>
    <w:rsid w:val="00485508"/>
    <w:rsid w:val="00490D3D"/>
    <w:rsid w:val="004934B4"/>
    <w:rsid w:val="004934D2"/>
    <w:rsid w:val="004A5D10"/>
    <w:rsid w:val="004B3F18"/>
    <w:rsid w:val="004B4126"/>
    <w:rsid w:val="004B68C1"/>
    <w:rsid w:val="004C5160"/>
    <w:rsid w:val="004E33DF"/>
    <w:rsid w:val="004E3D70"/>
    <w:rsid w:val="004E6668"/>
    <w:rsid w:val="004F382A"/>
    <w:rsid w:val="004F4757"/>
    <w:rsid w:val="004F5871"/>
    <w:rsid w:val="005017E1"/>
    <w:rsid w:val="00507CD8"/>
    <w:rsid w:val="005145DA"/>
    <w:rsid w:val="005176B0"/>
    <w:rsid w:val="00517A8B"/>
    <w:rsid w:val="005205A0"/>
    <w:rsid w:val="005255B3"/>
    <w:rsid w:val="0053178B"/>
    <w:rsid w:val="00547327"/>
    <w:rsid w:val="00561505"/>
    <w:rsid w:val="00563AF4"/>
    <w:rsid w:val="00575C66"/>
    <w:rsid w:val="00576298"/>
    <w:rsid w:val="005956AB"/>
    <w:rsid w:val="00596399"/>
    <w:rsid w:val="00596665"/>
    <w:rsid w:val="005A6AFD"/>
    <w:rsid w:val="005B291C"/>
    <w:rsid w:val="005B3A4F"/>
    <w:rsid w:val="005B3B1E"/>
    <w:rsid w:val="005B74FE"/>
    <w:rsid w:val="005C0542"/>
    <w:rsid w:val="005C6A68"/>
    <w:rsid w:val="005D29B9"/>
    <w:rsid w:val="005D524F"/>
    <w:rsid w:val="005F5D1F"/>
    <w:rsid w:val="00602E8B"/>
    <w:rsid w:val="006113EB"/>
    <w:rsid w:val="0061665F"/>
    <w:rsid w:val="00616B2B"/>
    <w:rsid w:val="00621D96"/>
    <w:rsid w:val="00632617"/>
    <w:rsid w:val="006326A9"/>
    <w:rsid w:val="00637659"/>
    <w:rsid w:val="00646CF6"/>
    <w:rsid w:val="00657E80"/>
    <w:rsid w:val="006661B3"/>
    <w:rsid w:val="006713B5"/>
    <w:rsid w:val="00672AD1"/>
    <w:rsid w:val="006756A1"/>
    <w:rsid w:val="006775B2"/>
    <w:rsid w:val="0068293B"/>
    <w:rsid w:val="00682D85"/>
    <w:rsid w:val="0069532D"/>
    <w:rsid w:val="00695A4F"/>
    <w:rsid w:val="00696427"/>
    <w:rsid w:val="006A5E1F"/>
    <w:rsid w:val="006A72E6"/>
    <w:rsid w:val="006B06C3"/>
    <w:rsid w:val="006B0EAE"/>
    <w:rsid w:val="006B6140"/>
    <w:rsid w:val="006C2B11"/>
    <w:rsid w:val="006D6A9E"/>
    <w:rsid w:val="006E3CFA"/>
    <w:rsid w:val="006F2C3A"/>
    <w:rsid w:val="006F3661"/>
    <w:rsid w:val="007056B9"/>
    <w:rsid w:val="00707AED"/>
    <w:rsid w:val="00714053"/>
    <w:rsid w:val="00727BC0"/>
    <w:rsid w:val="00731FBD"/>
    <w:rsid w:val="00742833"/>
    <w:rsid w:val="00747CA1"/>
    <w:rsid w:val="0075655C"/>
    <w:rsid w:val="0076770F"/>
    <w:rsid w:val="00796DB2"/>
    <w:rsid w:val="007A13BE"/>
    <w:rsid w:val="007A2354"/>
    <w:rsid w:val="007B47DE"/>
    <w:rsid w:val="007C2145"/>
    <w:rsid w:val="007D11F2"/>
    <w:rsid w:val="007D3206"/>
    <w:rsid w:val="007E044C"/>
    <w:rsid w:val="007E5910"/>
    <w:rsid w:val="007F41E4"/>
    <w:rsid w:val="007F43AE"/>
    <w:rsid w:val="008313FA"/>
    <w:rsid w:val="008328C9"/>
    <w:rsid w:val="0084638C"/>
    <w:rsid w:val="00855EB0"/>
    <w:rsid w:val="00865814"/>
    <w:rsid w:val="00870F52"/>
    <w:rsid w:val="0087115D"/>
    <w:rsid w:val="00873196"/>
    <w:rsid w:val="00874D0E"/>
    <w:rsid w:val="0087752E"/>
    <w:rsid w:val="008858C7"/>
    <w:rsid w:val="008A03A1"/>
    <w:rsid w:val="008A1B91"/>
    <w:rsid w:val="008A2A7D"/>
    <w:rsid w:val="008A470C"/>
    <w:rsid w:val="008A6BA7"/>
    <w:rsid w:val="008B373E"/>
    <w:rsid w:val="008B53CA"/>
    <w:rsid w:val="008C0656"/>
    <w:rsid w:val="008C38A7"/>
    <w:rsid w:val="008C6D2C"/>
    <w:rsid w:val="008D0BFF"/>
    <w:rsid w:val="008D0FB7"/>
    <w:rsid w:val="008D4235"/>
    <w:rsid w:val="008D7105"/>
    <w:rsid w:val="008E4622"/>
    <w:rsid w:val="008E588E"/>
    <w:rsid w:val="008F3327"/>
    <w:rsid w:val="00901B57"/>
    <w:rsid w:val="00904BAD"/>
    <w:rsid w:val="009208C0"/>
    <w:rsid w:val="00920DAA"/>
    <w:rsid w:val="00921071"/>
    <w:rsid w:val="00931603"/>
    <w:rsid w:val="00932821"/>
    <w:rsid w:val="009468F3"/>
    <w:rsid w:val="009569F6"/>
    <w:rsid w:val="009671D1"/>
    <w:rsid w:val="00976301"/>
    <w:rsid w:val="00985C61"/>
    <w:rsid w:val="009900FD"/>
    <w:rsid w:val="00991BD3"/>
    <w:rsid w:val="009B7881"/>
    <w:rsid w:val="009C6D68"/>
    <w:rsid w:val="009E3FBF"/>
    <w:rsid w:val="00A11AD8"/>
    <w:rsid w:val="00A1532E"/>
    <w:rsid w:val="00A1623B"/>
    <w:rsid w:val="00A51345"/>
    <w:rsid w:val="00A63593"/>
    <w:rsid w:val="00A6430B"/>
    <w:rsid w:val="00A67E37"/>
    <w:rsid w:val="00A7533B"/>
    <w:rsid w:val="00A82B5C"/>
    <w:rsid w:val="00A95817"/>
    <w:rsid w:val="00A9691A"/>
    <w:rsid w:val="00AB151B"/>
    <w:rsid w:val="00AD3CD4"/>
    <w:rsid w:val="00AD696D"/>
    <w:rsid w:val="00AE50B8"/>
    <w:rsid w:val="00AE7186"/>
    <w:rsid w:val="00AF2702"/>
    <w:rsid w:val="00B0590D"/>
    <w:rsid w:val="00B05AFE"/>
    <w:rsid w:val="00B140CA"/>
    <w:rsid w:val="00B2079F"/>
    <w:rsid w:val="00B221C0"/>
    <w:rsid w:val="00B236B9"/>
    <w:rsid w:val="00B24064"/>
    <w:rsid w:val="00B507A5"/>
    <w:rsid w:val="00B575BC"/>
    <w:rsid w:val="00B81273"/>
    <w:rsid w:val="00B813F0"/>
    <w:rsid w:val="00B83349"/>
    <w:rsid w:val="00B96D1E"/>
    <w:rsid w:val="00B97574"/>
    <w:rsid w:val="00BA519B"/>
    <w:rsid w:val="00BA6300"/>
    <w:rsid w:val="00BC16FA"/>
    <w:rsid w:val="00BC32C4"/>
    <w:rsid w:val="00BD1604"/>
    <w:rsid w:val="00BD2A7F"/>
    <w:rsid w:val="00BF28B7"/>
    <w:rsid w:val="00BF5211"/>
    <w:rsid w:val="00C23326"/>
    <w:rsid w:val="00C34BB6"/>
    <w:rsid w:val="00C40373"/>
    <w:rsid w:val="00C4075F"/>
    <w:rsid w:val="00C4395C"/>
    <w:rsid w:val="00C43CED"/>
    <w:rsid w:val="00C46F7F"/>
    <w:rsid w:val="00C6049A"/>
    <w:rsid w:val="00C61F0D"/>
    <w:rsid w:val="00C631A8"/>
    <w:rsid w:val="00C63BF2"/>
    <w:rsid w:val="00C670D2"/>
    <w:rsid w:val="00C70AD3"/>
    <w:rsid w:val="00C808E2"/>
    <w:rsid w:val="00C87052"/>
    <w:rsid w:val="00C921E8"/>
    <w:rsid w:val="00CA5823"/>
    <w:rsid w:val="00CC4485"/>
    <w:rsid w:val="00CC4F8B"/>
    <w:rsid w:val="00CC6D30"/>
    <w:rsid w:val="00CD710D"/>
    <w:rsid w:val="00CD7411"/>
    <w:rsid w:val="00CE0708"/>
    <w:rsid w:val="00CF1977"/>
    <w:rsid w:val="00D03B13"/>
    <w:rsid w:val="00D04273"/>
    <w:rsid w:val="00D10306"/>
    <w:rsid w:val="00D11364"/>
    <w:rsid w:val="00D26A62"/>
    <w:rsid w:val="00D34E47"/>
    <w:rsid w:val="00D360E8"/>
    <w:rsid w:val="00D4507E"/>
    <w:rsid w:val="00D452B9"/>
    <w:rsid w:val="00D50C73"/>
    <w:rsid w:val="00D533F4"/>
    <w:rsid w:val="00D539BA"/>
    <w:rsid w:val="00D64317"/>
    <w:rsid w:val="00D65558"/>
    <w:rsid w:val="00D73771"/>
    <w:rsid w:val="00D83092"/>
    <w:rsid w:val="00D84267"/>
    <w:rsid w:val="00D907B7"/>
    <w:rsid w:val="00DA31BB"/>
    <w:rsid w:val="00DB2B08"/>
    <w:rsid w:val="00DB33EC"/>
    <w:rsid w:val="00DB3F1A"/>
    <w:rsid w:val="00DC1F35"/>
    <w:rsid w:val="00DE5A43"/>
    <w:rsid w:val="00DF3044"/>
    <w:rsid w:val="00DF50E2"/>
    <w:rsid w:val="00DF6690"/>
    <w:rsid w:val="00E227B0"/>
    <w:rsid w:val="00E26795"/>
    <w:rsid w:val="00E4169B"/>
    <w:rsid w:val="00E421A0"/>
    <w:rsid w:val="00E47138"/>
    <w:rsid w:val="00E50D68"/>
    <w:rsid w:val="00E50FC9"/>
    <w:rsid w:val="00E6081B"/>
    <w:rsid w:val="00E6483F"/>
    <w:rsid w:val="00E7133D"/>
    <w:rsid w:val="00E76BAC"/>
    <w:rsid w:val="00E82222"/>
    <w:rsid w:val="00E8489E"/>
    <w:rsid w:val="00E90B3F"/>
    <w:rsid w:val="00EA13BC"/>
    <w:rsid w:val="00EA6CB0"/>
    <w:rsid w:val="00EB2AF2"/>
    <w:rsid w:val="00EC5BE4"/>
    <w:rsid w:val="00ED2088"/>
    <w:rsid w:val="00ED71C2"/>
    <w:rsid w:val="00EE699B"/>
    <w:rsid w:val="00F02BC4"/>
    <w:rsid w:val="00F043C8"/>
    <w:rsid w:val="00F06C6F"/>
    <w:rsid w:val="00F31047"/>
    <w:rsid w:val="00F34A57"/>
    <w:rsid w:val="00F35491"/>
    <w:rsid w:val="00F54803"/>
    <w:rsid w:val="00F6115C"/>
    <w:rsid w:val="00F67C72"/>
    <w:rsid w:val="00F769BA"/>
    <w:rsid w:val="00F81F46"/>
    <w:rsid w:val="00F86D9B"/>
    <w:rsid w:val="00FA0AD8"/>
    <w:rsid w:val="00FA0B7A"/>
    <w:rsid w:val="00FB02FC"/>
    <w:rsid w:val="00FC66EA"/>
    <w:rsid w:val="00FC7B18"/>
    <w:rsid w:val="00FD7532"/>
    <w:rsid w:val="00FE68C0"/>
    <w:rsid w:val="00FF1415"/>
    <w:rsid w:val="00FF1ADB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CC295-2731-4DCD-AC5E-FC71141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95A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5A4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6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78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757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Domylnaczcionkaakapitu"/>
    <w:rsid w:val="007056B9"/>
  </w:style>
  <w:style w:type="character" w:customStyle="1" w:styleId="Nagwek1Znak">
    <w:name w:val="Nagłówek 1 Znak"/>
    <w:basedOn w:val="Domylnaczcionkaakapitu"/>
    <w:link w:val="Nagwek1"/>
    <w:uiPriority w:val="9"/>
    <w:rsid w:val="008F3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plist">
    <w:name w:val="nplist"/>
    <w:basedOn w:val="Normalny"/>
    <w:rsid w:val="008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976301"/>
  </w:style>
  <w:style w:type="table" w:customStyle="1" w:styleId="Tabela-Siatka1">
    <w:name w:val="Tabela - Siatka1"/>
    <w:basedOn w:val="Standardowy"/>
    <w:next w:val="Tabela-Siatka"/>
    <w:uiPriority w:val="39"/>
    <w:rsid w:val="0016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pradla@gazeta.pl" TargetMode="External"/><Relationship Id="rId18" Type="http://schemas.openxmlformats.org/officeDocument/2006/relationships/hyperlink" Target="mailto:ops@opspilica.pl" TargetMode="External"/><Relationship Id="rId26" Type="http://schemas.openxmlformats.org/officeDocument/2006/relationships/hyperlink" Target="javascript:location.href='mailto:'+String.fromCharCode(111,112,115,64,111,103,114,111,100,122,105,101,110,105,101,99,46,112,108)+'?'" TargetMode="External"/><Relationship Id="rId39" Type="http://schemas.openxmlformats.org/officeDocument/2006/relationships/hyperlink" Target="mailto:anna.thieme@cpk.org.pl" TargetMode="External"/><Relationship Id="rId21" Type="http://schemas.openxmlformats.org/officeDocument/2006/relationships/hyperlink" Target="mailto:pomoc@opslazy.pl" TargetMode="External"/><Relationship Id="rId34" Type="http://schemas.openxmlformats.org/officeDocument/2006/relationships/hyperlink" Target="http://www.niebieskalinia.pl" TargetMode="External"/><Relationship Id="rId42" Type="http://schemas.openxmlformats.org/officeDocument/2006/relationships/hyperlink" Target="mailto:dyzurny@rcb.gov.pl" TargetMode="External"/><Relationship Id="rId47" Type="http://schemas.openxmlformats.org/officeDocument/2006/relationships/hyperlink" Target="https://zawiercie.praca.gov.pl" TargetMode="External"/><Relationship Id="rId50" Type="http://schemas.openxmlformats.org/officeDocument/2006/relationships/hyperlink" Target="http://www.nfz.gov.pl" TargetMode="External"/><Relationship Id="rId55" Type="http://schemas.openxmlformats.org/officeDocument/2006/relationships/hyperlink" Target="mailto:kancelaria@rpp.gov.pl" TargetMode="External"/><Relationship Id="rId63" Type="http://schemas.openxmlformats.org/officeDocument/2006/relationships/hyperlink" Target="mailto:kancelaria@gip.pip.gov.pl" TargetMode="External"/><Relationship Id="rId68" Type="http://schemas.openxmlformats.org/officeDocument/2006/relationships/hyperlink" Target="https://www.rpo.gov.pl/content/interwencje-w-sprawie-zmiany-przepisow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uokik.gov.pl" TargetMode="External"/><Relationship Id="rId71" Type="http://schemas.openxmlformats.org/officeDocument/2006/relationships/hyperlink" Target="https://www.rpo.gov.pl/content/przedstawianie-spraw-obywateli-w-mediac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pcpr.zawiercie.powiat.p" TargetMode="External"/><Relationship Id="rId29" Type="http://schemas.openxmlformats.org/officeDocument/2006/relationships/hyperlink" Target="http://www.szczekociny.naszops.pl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gops@kroczyce.pl" TargetMode="External"/><Relationship Id="rId32" Type="http://schemas.openxmlformats.org/officeDocument/2006/relationships/hyperlink" Target="mailto:klubprzystan@onet.pl" TargetMode="External"/><Relationship Id="rId37" Type="http://schemas.openxmlformats.org/officeDocument/2006/relationships/hyperlink" Target="mailto:sekretariat@cpk.org.pl" TargetMode="External"/><Relationship Id="rId40" Type="http://schemas.openxmlformats.org/officeDocument/2006/relationships/hyperlink" Target="mailto:porady.prawne@cpk.org.pl" TargetMode="External"/><Relationship Id="rId45" Type="http://schemas.openxmlformats.org/officeDocument/2006/relationships/hyperlink" Target="https://wupkatowice.praca.gov.pl" TargetMode="External"/><Relationship Id="rId53" Type="http://schemas.openxmlformats.org/officeDocument/2006/relationships/hyperlink" Target="https://serwisy.gazetaprawna.pl/emerytury-i-renty/tematy/s/swiadczenia" TargetMode="External"/><Relationship Id="rId58" Type="http://schemas.openxmlformats.org/officeDocument/2006/relationships/hyperlink" Target="mailto:kancelaria.ias.katowice@mf.gov.pl" TargetMode="External"/><Relationship Id="rId66" Type="http://schemas.openxmlformats.org/officeDocument/2006/relationships/hyperlink" Target="https://www.rpo.gov.pl/content/interwencje-u-wladz-w-pojedynczych-sprawach" TargetMode="External"/><Relationship Id="rId74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pradla@gazeta.pl" TargetMode="External"/><Relationship Id="rId23" Type="http://schemas.openxmlformats.org/officeDocument/2006/relationships/hyperlink" Target="mailto:sekretariat@mopsporeba.pl" TargetMode="External"/><Relationship Id="rId28" Type="http://schemas.openxmlformats.org/officeDocument/2006/relationships/hyperlink" Target="http://www.mopszawiercie.pl" TargetMode="External"/><Relationship Id="rId36" Type="http://schemas.openxmlformats.org/officeDocument/2006/relationships/hyperlink" Target="http://www.gopswlodowice.pl" TargetMode="External"/><Relationship Id="rId49" Type="http://schemas.openxmlformats.org/officeDocument/2006/relationships/hyperlink" Target="mailto:funduszsprawiedliwosci@ms.gov.pl" TargetMode="External"/><Relationship Id="rId57" Type="http://schemas.openxmlformats.org/officeDocument/2006/relationships/hyperlink" Target="http://mf-arch.mf.gov.pl/web/wp/abc-podatkow/kip/komunikaty" TargetMode="External"/><Relationship Id="rId61" Type="http://schemas.openxmlformats.org/officeDocument/2006/relationships/hyperlink" Target="http://www.rf.gov.pl" TargetMode="External"/><Relationship Id="rId10" Type="http://schemas.openxmlformats.org/officeDocument/2006/relationships/hyperlink" Target="http://www.katowice.wiih.gov.pl" TargetMode="External"/><Relationship Id="rId19" Type="http://schemas.openxmlformats.org/officeDocument/2006/relationships/hyperlink" Target="http://www.gopswlodowice.pl" TargetMode="External"/><Relationship Id="rId31" Type="http://schemas.openxmlformats.org/officeDocument/2006/relationships/hyperlink" Target="http://www.gopskroczyce.pl" TargetMode="External"/><Relationship Id="rId44" Type="http://schemas.openxmlformats.org/officeDocument/2006/relationships/hyperlink" Target="mailto:kawu@praca.gov.pl" TargetMode="External"/><Relationship Id="rId52" Type="http://schemas.openxmlformats.org/officeDocument/2006/relationships/hyperlink" Target="mailto:kancelaria@nfz-katowice.pl" TargetMode="External"/><Relationship Id="rId60" Type="http://schemas.openxmlformats.org/officeDocument/2006/relationships/hyperlink" Target="http://www.slaskie.kas.gov.pl/urzad-skarbowy-w-zawierciu" TargetMode="External"/><Relationship Id="rId65" Type="http://schemas.openxmlformats.org/officeDocument/2006/relationships/hyperlink" Target="http://www.bip.brpo.gov.pl" TargetMode="External"/><Relationship Id="rId73" Type="http://schemas.openxmlformats.org/officeDocument/2006/relationships/hyperlink" Target="mailto:rpd@brp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atowice.wiih.gov.pl" TargetMode="External"/><Relationship Id="rId14" Type="http://schemas.openxmlformats.org/officeDocument/2006/relationships/hyperlink" Target="mailto:sekretariatppp2@zss-zawiercie.pl" TargetMode="External"/><Relationship Id="rId22" Type="http://schemas.openxmlformats.org/officeDocument/2006/relationships/hyperlink" Target="http://www.opslazy.pl" TargetMode="External"/><Relationship Id="rId27" Type="http://schemas.openxmlformats.org/officeDocument/2006/relationships/hyperlink" Target="mailto:mops@mopszawiercie.pl" TargetMode="External"/><Relationship Id="rId30" Type="http://schemas.openxmlformats.org/officeDocument/2006/relationships/hyperlink" Target="mailto:biuro@ops.zarnowiec.pl" TargetMode="External"/><Relationship Id="rId35" Type="http://schemas.openxmlformats.org/officeDocument/2006/relationships/hyperlink" Target="mailto:sekretariat@niebieskalinia.pl" TargetMode="External"/><Relationship Id="rId43" Type="http://schemas.openxmlformats.org/officeDocument/2006/relationships/hyperlink" Target="mailto:wup@wup-katowice.pl" TargetMode="External"/><Relationship Id="rId48" Type="http://schemas.openxmlformats.org/officeDocument/2006/relationships/hyperlink" Target="http://www.zielonalinia.gov.pl" TargetMode="External"/><Relationship Id="rId56" Type="http://schemas.openxmlformats.org/officeDocument/2006/relationships/hyperlink" Target="http://www.rpp.gov.pl" TargetMode="External"/><Relationship Id="rId64" Type="http://schemas.openxmlformats.org/officeDocument/2006/relationships/hyperlink" Target="mailto:gops@irzadze.pl" TargetMode="External"/><Relationship Id="rId69" Type="http://schemas.openxmlformats.org/officeDocument/2006/relationships/hyperlink" Target="https://www.rpo.gov.pl/content/interwencja-w-trybunale-konstytucyjnym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porady@dlakonsumentow.pl" TargetMode="External"/><Relationship Id="rId51" Type="http://schemas.openxmlformats.org/officeDocument/2006/relationships/hyperlink" Target="http://www.nfz-katowice.pl" TargetMode="External"/><Relationship Id="rId72" Type="http://schemas.openxmlformats.org/officeDocument/2006/relationships/hyperlink" Target="https://www.rpo.gov.pl/content/informowanie-co-mozna-zrobic-w-sprawie" TargetMode="External"/><Relationship Id="rId3" Type="http://schemas.openxmlformats.org/officeDocument/2006/relationships/styles" Target="styles.xml"/><Relationship Id="rId12" Type="http://schemas.openxmlformats.org/officeDocument/2006/relationships/hyperlink" Target="mailto:sekretariatppp2@zss-zawiercie.pl" TargetMode="External"/><Relationship Id="rId17" Type="http://schemas.openxmlformats.org/officeDocument/2006/relationships/hyperlink" Target="mailto:sekretariat@pcpr.zawiercie.powiat.p" TargetMode="External"/><Relationship Id="rId25" Type="http://schemas.openxmlformats.org/officeDocument/2006/relationships/hyperlink" Target="mailto:gops@irzadze.pl" TargetMode="External"/><Relationship Id="rId33" Type="http://schemas.openxmlformats.org/officeDocument/2006/relationships/hyperlink" Target="mailto:sekretariat@pcpr.zawiercie.powiat.p" TargetMode="External"/><Relationship Id="rId38" Type="http://schemas.openxmlformats.org/officeDocument/2006/relationships/hyperlink" Target="mailto:asysty@cpk.org.pl" TargetMode="External"/><Relationship Id="rId46" Type="http://schemas.openxmlformats.org/officeDocument/2006/relationships/hyperlink" Target="mailto:kazw@praca.gov.pl" TargetMode="External"/><Relationship Id="rId59" Type="http://schemas.openxmlformats.org/officeDocument/2006/relationships/hyperlink" Target="mailto:sekretariat.us.zawiercie@mf.gov.pl" TargetMode="External"/><Relationship Id="rId67" Type="http://schemas.openxmlformats.org/officeDocument/2006/relationships/hyperlink" Target="https://www.rpo.gov.pl/content/pomoc-w-sadzie" TargetMode="External"/><Relationship Id="rId20" Type="http://schemas.openxmlformats.org/officeDocument/2006/relationships/hyperlink" Target="mailto:gops@gopswlodowice.pl" TargetMode="External"/><Relationship Id="rId41" Type="http://schemas.openxmlformats.org/officeDocument/2006/relationships/hyperlink" Target="mailto:porady.psychologiczne@cpk.org.pl" TargetMode="External"/><Relationship Id="rId54" Type="http://schemas.openxmlformats.org/officeDocument/2006/relationships/hyperlink" Target="https://serwisy.gazetaprawna.pl/poradnik-konsumenta/tematy/u/uslugi" TargetMode="External"/><Relationship Id="rId62" Type="http://schemas.openxmlformats.org/officeDocument/2006/relationships/hyperlink" Target="mailto:porady@rf.gov.pl" TargetMode="External"/><Relationship Id="rId70" Type="http://schemas.openxmlformats.org/officeDocument/2006/relationships/hyperlink" Target="https://www.rpo.gov.pl/content/interwencja-w-sprawie-wiezniow" TargetMode="External"/><Relationship Id="rId75" Type="http://schemas.openxmlformats.org/officeDocument/2006/relationships/hyperlink" Target="mailto:knf@knf.gov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okik@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6D07-FFD5-4F04-AAF0-15B7CE49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21</Pages>
  <Words>5728</Words>
  <Characters>34368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52</cp:revision>
  <cp:lastPrinted>2023-05-16T11:17:00Z</cp:lastPrinted>
  <dcterms:created xsi:type="dcterms:W3CDTF">2024-04-05T06:13:00Z</dcterms:created>
  <dcterms:modified xsi:type="dcterms:W3CDTF">2024-04-12T09:59:00Z</dcterms:modified>
</cp:coreProperties>
</file>