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960D5">
      <w:pPr>
        <w:spacing w:before="120" w:after="120" w:line="360" w:lineRule="auto"/>
        <w:ind w:left="647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433F20">
        <w:trPr>
          <w:trHeight w:val="34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E960D5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................................................</w:t>
            </w: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E960D5">
            <w:pPr>
              <w:rPr>
                <w:color w:val="000000"/>
                <w:u w:color="000000"/>
              </w:rPr>
            </w:pPr>
            <w:r>
              <w:rPr>
                <w:sz w:val="24"/>
                <w:vertAlign w:val="superscript"/>
              </w:rPr>
              <w:t xml:space="preserve">         (pieczęć adresowa Oferenta)</w:t>
            </w: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E960D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OFERENTA O ZOBOWIĄZANIU DO ZAPEWNIENIA POUFNOŚCI            W ZWIĄZKU Z UDZIELANIEM NIEODPŁATNEJ POMOCY PRAWNEJ</w:t>
      </w:r>
      <w:r>
        <w:rPr>
          <w:b/>
          <w:color w:val="000000"/>
          <w:u w:color="000000"/>
        </w:rPr>
        <w:br/>
        <w:t>lub</w:t>
      </w:r>
      <w:r>
        <w:rPr>
          <w:b/>
          <w:color w:val="000000"/>
          <w:u w:color="000000"/>
        </w:rPr>
        <w:br/>
        <w:t>ŚWIADCZENIEM NIEODPŁATNEGO PORADNICTWA OBYWATELSKIEGO oraz NIEODPŁATNEJ MEDIACJI I JEJ DOKUMENTOWANIU</w:t>
      </w:r>
    </w:p>
    <w:p w:rsidR="00A77B3E" w:rsidRDefault="00E960D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Przystępując do udziału w konkursie na powierzenie realizacji zleconego zadania administracji rządowej z zakresu prowadzenia punktu przeznaczonego na udzielanie nieodpłatnej pomocy prawnej lub świadczenie nieodpłatnego poradnictwa obywatelskiego w 2022 roku ogłoszonego przez Zarząd Powiatu Zawierciańskiego oświadczam, iż zobowiązuję się  do zapewnienia poufności w związku</w:t>
      </w:r>
      <w:r>
        <w:rPr>
          <w:color w:val="000000"/>
          <w:u w:color="000000"/>
        </w:rPr>
        <w:br/>
        <w:t>z udzielaniem nieodpłatnej pomocy prawnej lub świadczeniem nieodpłatnego poradnictwa obywatelskiego, nieodpłatnej mediacji  i jej dokumentowaniu.</w:t>
      </w:r>
    </w:p>
    <w:p w:rsidR="002D571E" w:rsidRDefault="002D571E">
      <w:pPr>
        <w:spacing w:before="120" w:after="120"/>
        <w:ind w:left="283" w:firstLine="227"/>
        <w:rPr>
          <w:color w:val="000000"/>
          <w:u w:color="000000"/>
        </w:rPr>
      </w:pPr>
    </w:p>
    <w:p w:rsidR="002D571E" w:rsidRDefault="002D571E">
      <w:pPr>
        <w:spacing w:before="120" w:after="120"/>
        <w:ind w:left="283" w:firstLine="227"/>
        <w:rPr>
          <w:color w:val="000000"/>
          <w:u w:color="000000"/>
        </w:rPr>
      </w:pPr>
    </w:p>
    <w:p w:rsidR="002D571E" w:rsidRDefault="002D571E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E960D5" w:rsidP="002D571E">
            <w:pPr>
              <w:jc w:val="center"/>
              <w:rPr>
                <w:color w:val="000000"/>
                <w:u w:color="000000"/>
              </w:rPr>
            </w:pPr>
            <w:bookmarkStart w:id="0" w:name="_GoBack"/>
            <w:bookmarkEnd w:id="0"/>
            <w:r>
              <w:rPr>
                <w:sz w:val="24"/>
              </w:rPr>
              <w:t>............................................................</w:t>
            </w: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2D571E" w:rsidRDefault="002D571E">
            <w:pPr>
              <w:jc w:val="right"/>
              <w:rPr>
                <w:color w:val="000000"/>
                <w:u w:color="000000"/>
              </w:rPr>
            </w:pPr>
          </w:p>
          <w:p w:rsidR="002D571E" w:rsidRDefault="002D571E">
            <w:pPr>
              <w:jc w:val="right"/>
              <w:rPr>
                <w:color w:val="000000"/>
                <w:u w:color="000000"/>
              </w:rPr>
            </w:pPr>
          </w:p>
          <w:p w:rsidR="002D571E" w:rsidRDefault="002D571E">
            <w:pPr>
              <w:jc w:val="right"/>
              <w:rPr>
                <w:color w:val="000000"/>
                <w:u w:color="000000"/>
              </w:rPr>
            </w:pPr>
          </w:p>
          <w:p w:rsidR="002D571E" w:rsidRDefault="002D571E">
            <w:pPr>
              <w:jc w:val="right"/>
              <w:rPr>
                <w:color w:val="000000"/>
                <w:u w:color="000000"/>
              </w:rPr>
            </w:pPr>
          </w:p>
          <w:p w:rsidR="002D571E" w:rsidRDefault="002D571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E960D5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vertAlign w:val="superscript"/>
              </w:rPr>
              <w:t xml:space="preserve"> podpis Oferenta lub osoby uprawnionej do reprezentowania Oferenta</w:t>
            </w: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433F20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E960D5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miejscowość, data........................................................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p w:rsidR="00A77B3E" w:rsidRDefault="002D571E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</w:p>
    <w:p w:rsidR="00A77B3E" w:rsidRDefault="00A77B3E" w:rsidP="002D571E">
      <w:pPr>
        <w:spacing w:before="120" w:after="120" w:line="360" w:lineRule="auto"/>
        <w:jc w:val="left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161" w:rsidRDefault="00E960D5">
      <w:r>
        <w:separator/>
      </w:r>
    </w:p>
  </w:endnote>
  <w:endnote w:type="continuationSeparator" w:id="0">
    <w:p w:rsidR="000A7161" w:rsidRDefault="00E9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E960D5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E960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D571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20" w:rsidRPr="002D571E" w:rsidRDefault="00433F20" w:rsidP="002D57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161" w:rsidRDefault="00E960D5">
      <w:r>
        <w:separator/>
      </w:r>
    </w:p>
  </w:footnote>
  <w:footnote w:type="continuationSeparator" w:id="0">
    <w:p w:rsidR="000A7161" w:rsidRDefault="00E9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7161"/>
    <w:rsid w:val="002D571E"/>
    <w:rsid w:val="00433F20"/>
    <w:rsid w:val="00A77B3E"/>
    <w:rsid w:val="00B25C38"/>
    <w:rsid w:val="00CA2A55"/>
    <w:rsid w:val="00E9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4A008-18F7-498B-9D12-B8C21F3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D5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71E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2D5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571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209/1240/21 z dnia 26 października 2021 r.</vt:lpstr>
      <vt:lpstr/>
    </vt:vector>
  </TitlesOfParts>
  <Company>Zarząd Powiatu Zawierciańskiego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209/1240/21 z dnia 26 października 2021 r.</dc:title>
  <dc:subject>w sprawie ogłoszenia otwartego konkursu ofert na realizację zadania publicznego
w zakresie powierzenie prowadzenia  punktów nieodpłatnej pomocy prawnej lub nieodpłatnego poradnictwa obywatelskiego na terenie powiatu zawierciańskiego w^2022 roku</dc:subject>
  <dc:creator>dmalec</dc:creator>
  <cp:lastModifiedBy>Dorota Malec</cp:lastModifiedBy>
  <cp:revision>3</cp:revision>
  <dcterms:created xsi:type="dcterms:W3CDTF">2021-10-26T12:09:00Z</dcterms:created>
  <dcterms:modified xsi:type="dcterms:W3CDTF">2021-10-26T12:14:00Z</dcterms:modified>
  <cp:category>Akt prawny</cp:category>
</cp:coreProperties>
</file>